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7E" w:rsidRPr="00D02CAD" w:rsidRDefault="00D02CAD" w:rsidP="00D02CAD">
      <w:pPr>
        <w:rPr>
          <w:rFonts w:ascii="宋体" w:eastAsia="宋体" w:hAnsi="宋体" w:cs="宋体"/>
          <w:color w:val="000000" w:themeColor="text1"/>
          <w:sz w:val="30"/>
          <w:szCs w:val="30"/>
        </w:rPr>
      </w:pPr>
      <w:r w:rsidRPr="00D02CAD">
        <w:rPr>
          <w:rFonts w:ascii="宋体" w:eastAsia="宋体" w:hAnsi="宋体" w:cs="宋体" w:hint="eastAsia"/>
          <w:color w:val="000000" w:themeColor="text1"/>
          <w:sz w:val="30"/>
          <w:szCs w:val="30"/>
        </w:rPr>
        <w:t>附件：</w:t>
      </w:r>
      <w:r w:rsidRPr="00D02CAD">
        <w:rPr>
          <w:rFonts w:hint="eastAsia"/>
          <w:color w:val="000000"/>
          <w:sz w:val="30"/>
          <w:szCs w:val="30"/>
        </w:rPr>
        <w:t>2019-2020</w:t>
      </w:r>
      <w:r w:rsidRPr="00D02CAD">
        <w:rPr>
          <w:rFonts w:hint="eastAsia"/>
          <w:color w:val="000000"/>
          <w:sz w:val="30"/>
          <w:szCs w:val="30"/>
        </w:rPr>
        <w:t>年度中建筑工程装饰奖第二批入选名单公示（一）</w:t>
      </w:r>
    </w:p>
    <w:p w:rsidR="001F7E7E" w:rsidRDefault="001F7E7E">
      <w:pPr>
        <w:rPr>
          <w:rFonts w:ascii="宋体" w:eastAsia="宋体" w:hAnsi="宋体" w:cs="宋体"/>
          <w:color w:val="000000" w:themeColor="text1"/>
          <w:sz w:val="24"/>
          <w:szCs w:val="24"/>
        </w:rPr>
      </w:pPr>
    </w:p>
    <w:p w:rsidR="001F7E7E" w:rsidRDefault="00A5179D">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（公共建筑装饰类）</w:t>
      </w:r>
    </w:p>
    <w:p w:rsidR="001F7E7E" w:rsidRDefault="00A5179D">
      <w:pP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一、安徽一组</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1、工程名称：</w:t>
      </w:r>
      <w:r>
        <w:rPr>
          <w:rFonts w:ascii="宋体" w:eastAsia="宋体" w:hAnsi="宋体" w:cs="宋体" w:hint="eastAsia"/>
          <w:sz w:val="24"/>
          <w:szCs w:val="24"/>
        </w:rPr>
        <w:t>中共黄山市委党校迁建项目内装饰工程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欣叶安康建设工程有限公司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中共黄山市委党校迁建项目内装饰工程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w:t>
      </w:r>
      <w:r>
        <w:rPr>
          <w:rFonts w:ascii="宋体" w:eastAsia="宋体" w:hAnsi="宋体" w:cs="宋体" w:hint="eastAsia"/>
          <w:sz w:val="24"/>
          <w:szCs w:val="24"/>
        </w:rPr>
        <w:t>置地广场A座精装修工程一标段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苏州金螳螂建筑装饰股份有限公司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置地广场A座B3-B1层转换电梯厅及背景墙、B2-B1层消防电梯合用前室、B1层低区电梯厅、G层大堂、1层大堂、2-14层核心筒内公区、9-14层自用层、客梯轿厢所有上述部位的精装修、电气照明、给排水等工程。</w:t>
      </w:r>
      <w:r>
        <w:rPr>
          <w:rFonts w:ascii="宋体" w:eastAsia="宋体" w:hAnsi="宋体" w:cs="宋体" w:hint="eastAsia"/>
          <w:color w:val="000000" w:themeColor="text1"/>
          <w:sz w:val="24"/>
          <w:szCs w:val="24"/>
        </w:rPr>
        <w:t xml:space="preserve"> </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w:t>
      </w:r>
      <w:r>
        <w:rPr>
          <w:rFonts w:ascii="宋体" w:eastAsia="宋体" w:hAnsi="宋体" w:cs="宋体" w:hint="eastAsia"/>
          <w:sz w:val="24"/>
          <w:szCs w:val="24"/>
        </w:rPr>
        <w:t>水安工业园孵化中心室内装饰装修（EPC）工程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合肥澳达环境艺术设计工程有限公司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水安工业园孵化中心室内装饰装修设计施工，总装修面积24300平米。</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4、工程名称：</w:t>
      </w:r>
      <w:r>
        <w:rPr>
          <w:rFonts w:ascii="宋体" w:eastAsia="宋体" w:hAnsi="宋体" w:cs="宋体" w:hint="eastAsia"/>
          <w:sz w:val="24"/>
          <w:szCs w:val="24"/>
        </w:rPr>
        <w:t>罗兰小镇E1、E2、E6、E7#养老示范区域装饰工程设计施工一体化项目</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安徽省豪伟建设集团有限公司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罗兰小镇养老示范项目有E-1、E-2、E-6、E-7四幢建筑构成，原建筑规划均为养老建筑，项目总面积为41503.82平方米，其中:E-1建筑24474.62平米、E-2建筑2900.25平米、E-6建筑4159.6平米、E-7建筑9969.35平米。 E-1号楼分北楼、中楼、南楼，其中北楼为护理区域（见平面图划分）、中楼、南楼为康养会员制区域（见平面图划分）；E-7为住宅型长者公寓，分两室一厅和一室一厅两种类型的户型；E-2为入院接待、展示及智能化管控中心；E-6为餐厅和活动中心。</w:t>
      </w:r>
      <w:r>
        <w:rPr>
          <w:rFonts w:ascii="宋体" w:eastAsia="宋体" w:hAnsi="宋体" w:cs="宋体" w:hint="eastAsia"/>
          <w:color w:val="000000" w:themeColor="text1"/>
          <w:sz w:val="24"/>
          <w:szCs w:val="24"/>
        </w:rPr>
        <w:t xml:space="preserve"> </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w:t>
      </w:r>
      <w:r>
        <w:rPr>
          <w:rFonts w:ascii="宋体" w:eastAsia="宋体" w:hAnsi="宋体" w:cs="宋体" w:hint="eastAsia"/>
          <w:sz w:val="24"/>
          <w:szCs w:val="24"/>
        </w:rPr>
        <w:t>广德县文化中心档案馆、图书馆室内装饰工程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color w:val="000000"/>
          <w:sz w:val="24"/>
          <w:szCs w:val="24"/>
        </w:rPr>
        <w:t>新时尚建设有限公司</w:t>
      </w:r>
    </w:p>
    <w:p w:rsidR="001F7E7E" w:rsidRDefault="00A5179D">
      <w:pPr>
        <w:adjustRightInd w:val="0"/>
        <w:snapToGrid w:val="0"/>
        <w:spacing w:line="320" w:lineRule="exact"/>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场馆内原结构加固和改造、室内天棚、地面、墙面装饰、</w:t>
      </w:r>
    </w:p>
    <w:p w:rsidR="001F7E7E" w:rsidRDefault="00A5179D">
      <w:pPr>
        <w:adjustRightInd w:val="0"/>
        <w:snapToGrid w:val="0"/>
        <w:spacing w:line="320" w:lineRule="exact"/>
        <w:rPr>
          <w:rFonts w:ascii="宋体" w:eastAsia="宋体" w:hAnsi="宋体" w:cs="宋体"/>
          <w:sz w:val="24"/>
          <w:szCs w:val="24"/>
        </w:rPr>
      </w:pPr>
      <w:r>
        <w:rPr>
          <w:rFonts w:ascii="宋体" w:eastAsia="宋体" w:hAnsi="宋体" w:cs="宋体" w:hint="eastAsia"/>
          <w:sz w:val="24"/>
          <w:szCs w:val="24"/>
        </w:rPr>
        <w:t>强弱电、给排水、消防、暖通等相关专业施工。</w:t>
      </w:r>
      <w:r>
        <w:rPr>
          <w:rFonts w:ascii="宋体" w:eastAsia="宋体" w:hAnsi="宋体" w:cs="宋体" w:hint="eastAsia"/>
          <w:color w:val="000000" w:themeColor="text1"/>
          <w:sz w:val="24"/>
          <w:szCs w:val="24"/>
        </w:rPr>
        <w:t xml:space="preserve"> </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w:t>
      </w:r>
      <w:r>
        <w:rPr>
          <w:rFonts w:ascii="宋体" w:eastAsia="宋体" w:hAnsi="宋体" w:cs="宋体" w:hint="eastAsia"/>
          <w:bCs/>
          <w:sz w:val="24"/>
          <w:szCs w:val="24"/>
        </w:rPr>
        <w:t>安徽工程大学图书综合楼室内装饰工程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bCs/>
          <w:sz w:val="24"/>
          <w:szCs w:val="24"/>
        </w:rPr>
        <w:t>宝利建设集团有限公司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bCs/>
          <w:sz w:val="24"/>
          <w:szCs w:val="24"/>
        </w:rPr>
        <w:t>包含图书综合楼内装饰工程等，具体详见招标文件及工程量清单、图纸。</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7、工程名称：</w:t>
      </w:r>
      <w:r>
        <w:rPr>
          <w:rFonts w:ascii="宋体" w:eastAsia="宋体" w:hAnsi="宋体" w:cs="宋体" w:hint="eastAsia"/>
          <w:sz w:val="24"/>
          <w:szCs w:val="24"/>
        </w:rPr>
        <w:t>合肥置地广场A座精装修工程（二标段）</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深圳新科特种装饰工程有限公司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中、高区部分15-46层核心筒内公区（包括：消防电梯合用前室、电梯厅、后勤走道、清洁间、茶水间、卫生间、盥洗间、强弱电井前室：其中</w:t>
      </w:r>
      <w:r>
        <w:rPr>
          <w:rFonts w:ascii="宋体" w:eastAsia="宋体" w:hAnsi="宋体" w:cs="宋体" w:hint="eastAsia"/>
          <w:sz w:val="24"/>
          <w:szCs w:val="24"/>
        </w:rPr>
        <w:lastRenderedPageBreak/>
        <w:t>15层、31层进装修卫生间、盥洗间、清洁间和消防电梯间）。</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8、工程名称：</w:t>
      </w:r>
      <w:r>
        <w:rPr>
          <w:rFonts w:ascii="宋体" w:eastAsia="宋体" w:hAnsi="宋体" w:cs="宋体" w:hint="eastAsia"/>
          <w:sz w:val="24"/>
          <w:szCs w:val="24"/>
        </w:rPr>
        <w:t>安徽省国有资本运营控股集团有限公司徽盐世纪广场A座室内装饰工程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合肥达美建筑装饰工程有限责任公司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写字楼室内装饰工程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9、工程名称：</w:t>
      </w:r>
      <w:r>
        <w:rPr>
          <w:rFonts w:ascii="宋体" w:eastAsia="宋体" w:hAnsi="宋体" w:cs="宋体" w:hint="eastAsia"/>
          <w:sz w:val="24"/>
          <w:szCs w:val="24"/>
        </w:rPr>
        <w:t>胜利广场 V TO MAX地下商城公共区域装修工程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安徽八方工程有限公司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胜利广场V TO MAX地下商城地下一层至地下二层公共区域的装修。</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10、工程名称：</w:t>
      </w:r>
      <w:r>
        <w:rPr>
          <w:rFonts w:ascii="宋体" w:eastAsia="宋体" w:hAnsi="宋体" w:cs="宋体" w:hint="eastAsia"/>
          <w:sz w:val="24"/>
          <w:szCs w:val="24"/>
        </w:rPr>
        <w:t>安粮黄山太平湖国际旅游度假区8号楼精装修工程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合肥建工装饰工程有限责任公司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1-12层室内精装修</w:t>
      </w:r>
    </w:p>
    <w:p w:rsidR="001F7E7E" w:rsidRDefault="00A5179D">
      <w:pP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二、安徽二组</w:t>
      </w:r>
    </w:p>
    <w:p w:rsidR="001F7E7E" w:rsidRDefault="00A5179D">
      <w:pPr>
        <w:spacing w:line="360" w:lineRule="exact"/>
        <w:ind w:firstLineChars="50" w:firstLine="120"/>
        <w:outlineLvl w:val="0"/>
        <w:rPr>
          <w:rFonts w:ascii="宋体" w:eastAsia="宋体" w:hAnsi="宋体" w:cs="宋体"/>
          <w:sz w:val="24"/>
          <w:szCs w:val="24"/>
        </w:rPr>
      </w:pPr>
      <w:r>
        <w:rPr>
          <w:rFonts w:ascii="宋体" w:eastAsia="宋体" w:hAnsi="宋体" w:cs="宋体" w:hint="eastAsia"/>
          <w:sz w:val="24"/>
          <w:szCs w:val="24"/>
        </w:rPr>
        <w:t xml:space="preserve">1、工程名称：蚌埠龙子湖迎宾馆装饰工程 </w:t>
      </w:r>
    </w:p>
    <w:p w:rsidR="001F7E7E" w:rsidRDefault="00A5179D">
      <w:pPr>
        <w:spacing w:line="36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承建单位：苏州金螳螂建筑装饰股份有限公司 </w:t>
      </w:r>
    </w:p>
    <w:p w:rsidR="001F7E7E" w:rsidRDefault="00A5179D">
      <w:pPr>
        <w:spacing w:line="360" w:lineRule="exact"/>
        <w:ind w:firstLineChars="200" w:firstLine="480"/>
        <w:rPr>
          <w:rFonts w:ascii="宋体" w:eastAsia="宋体" w:hAnsi="宋体" w:cs="宋体"/>
          <w:sz w:val="24"/>
          <w:szCs w:val="24"/>
        </w:rPr>
      </w:pPr>
      <w:r>
        <w:rPr>
          <w:rFonts w:ascii="宋体" w:eastAsia="宋体" w:hAnsi="宋体" w:cs="宋体" w:hint="eastAsia"/>
          <w:sz w:val="24"/>
          <w:szCs w:val="24"/>
        </w:rPr>
        <w:t>承建范围：1#楼、2#楼、3#楼、4#楼及连廊</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w:t>
      </w:r>
      <w:r>
        <w:rPr>
          <w:rFonts w:ascii="宋体" w:eastAsia="宋体" w:hAnsi="宋体" w:cs="宋体" w:hint="eastAsia"/>
          <w:sz w:val="24"/>
          <w:szCs w:val="24"/>
          <w:lang w:val="zh-CN" w:bidi="zh-CN"/>
        </w:rPr>
        <w:t>蒙城县图书馆新馆内部装饰工程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lang w:val="zh-CN" w:bidi="zh-CN"/>
        </w:rPr>
        <w:t>安徽三三建设工程有限公司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lang w:bidi="zh-CN"/>
        </w:rPr>
        <w:t>图书馆内装饰部分</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w:t>
      </w:r>
      <w:r>
        <w:rPr>
          <w:rFonts w:ascii="宋体" w:eastAsia="宋体" w:hAnsi="宋体" w:cs="宋体" w:hint="eastAsia"/>
          <w:sz w:val="24"/>
          <w:szCs w:val="24"/>
        </w:rPr>
        <w:t>霍山县太平畈乡石斛文化博物馆工程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安徽天地间文化产业有限公司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装饰工程、安装工程、布展工程、多媒体工程、软装工程、景观工程、艺术品制作</w:t>
      </w:r>
    </w:p>
    <w:p w:rsidR="001F7E7E" w:rsidRDefault="00A5179D">
      <w:pPr>
        <w:spacing w:line="360" w:lineRule="exact"/>
        <w:ind w:firstLineChars="50" w:firstLine="120"/>
        <w:outlineLvl w:val="0"/>
        <w:rPr>
          <w:rFonts w:ascii="宋体" w:eastAsia="宋体" w:hAnsi="宋体" w:cs="宋体"/>
          <w:sz w:val="24"/>
          <w:szCs w:val="24"/>
        </w:rPr>
      </w:pPr>
      <w:r>
        <w:rPr>
          <w:rFonts w:ascii="宋体" w:eastAsia="宋体" w:hAnsi="宋体" w:cs="宋体" w:hint="eastAsia"/>
          <w:sz w:val="24"/>
          <w:szCs w:val="24"/>
        </w:rPr>
        <w:t>4、工程名称：合肥葛洲坝国际中心办公室精装修工程</w:t>
      </w:r>
    </w:p>
    <w:p w:rsidR="001F7E7E" w:rsidRDefault="00A5179D">
      <w:pPr>
        <w:spacing w:line="360" w:lineRule="exact"/>
        <w:ind w:firstLineChars="200" w:firstLine="480"/>
        <w:rPr>
          <w:rFonts w:ascii="宋体" w:eastAsia="宋体" w:hAnsi="宋体" w:cs="宋体"/>
          <w:sz w:val="24"/>
          <w:szCs w:val="24"/>
        </w:rPr>
      </w:pPr>
      <w:r>
        <w:rPr>
          <w:rFonts w:ascii="宋体" w:eastAsia="宋体" w:hAnsi="宋体" w:cs="宋体" w:hint="eastAsia"/>
          <w:sz w:val="24"/>
          <w:szCs w:val="24"/>
        </w:rPr>
        <w:t>承建单位：安徽承瑞建设工程有限公司</w:t>
      </w:r>
    </w:p>
    <w:p w:rsidR="001F7E7E" w:rsidRDefault="00A5179D" w:rsidP="00A5179D">
      <w:pPr>
        <w:spacing w:line="360" w:lineRule="exact"/>
        <w:ind w:firstLineChars="200" w:firstLine="480"/>
        <w:outlineLvl w:val="0"/>
        <w:rPr>
          <w:rFonts w:ascii="宋体" w:eastAsia="宋体" w:hAnsi="宋体" w:cs="宋体"/>
          <w:sz w:val="24"/>
          <w:szCs w:val="24"/>
        </w:rPr>
      </w:pPr>
      <w:r>
        <w:rPr>
          <w:rFonts w:ascii="宋体" w:eastAsia="宋体" w:hAnsi="宋体" w:cs="宋体" w:hint="eastAsia"/>
          <w:sz w:val="24"/>
          <w:szCs w:val="24"/>
        </w:rPr>
        <w:t>承建范围：合肥葛洲坝国际中心办公室精装修工程，11、12层办公室精装修，25层餐厅及物业用房精装修。</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w:t>
      </w:r>
      <w:r>
        <w:rPr>
          <w:rFonts w:ascii="宋体" w:eastAsia="宋体" w:hAnsi="宋体" w:cs="宋体" w:hint="eastAsia"/>
          <w:sz w:val="24"/>
          <w:szCs w:val="24"/>
        </w:rPr>
        <w:t>安徽创新馆室内装饰工程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安徽三建工程有限公司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2号馆地上一层至三层，3号馆地上一层至二层内装饰工程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w:t>
      </w:r>
      <w:r>
        <w:rPr>
          <w:rFonts w:ascii="宋体" w:eastAsia="宋体" w:hAnsi="宋体" w:cs="宋体" w:hint="eastAsia"/>
          <w:sz w:val="24"/>
          <w:szCs w:val="24"/>
        </w:rPr>
        <w:t>六安站房改扩建工程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中铁四局集团钢结构建筑有限公司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六安火车站</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7、工程名称：</w:t>
      </w:r>
      <w:r>
        <w:rPr>
          <w:rFonts w:ascii="宋体" w:eastAsia="宋体" w:hAnsi="宋体" w:cs="宋体" w:hint="eastAsia"/>
          <w:sz w:val="24"/>
          <w:szCs w:val="24"/>
        </w:rPr>
        <w:t>阜阳.宝龙广场温德姆至尊豪庭大酒店（二标段）装饰装修工程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深圳瑞和建筑装饰股份有限公司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2层-4层酒店公区、24层-25层酒店客房装饰装修工程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8、工程名称：</w:t>
      </w:r>
      <w:r>
        <w:rPr>
          <w:rFonts w:ascii="宋体" w:eastAsia="宋体" w:hAnsi="宋体" w:cs="宋体" w:hint="eastAsia"/>
          <w:sz w:val="24"/>
          <w:szCs w:val="24"/>
        </w:rPr>
        <w:t>中国建设银行安徽省分行新综合业务楼及动力中心内装饰工程施工</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承建单位：</w:t>
      </w:r>
      <w:r>
        <w:rPr>
          <w:rFonts w:ascii="宋体" w:eastAsia="宋体" w:hAnsi="宋体" w:cs="宋体" w:hint="eastAsia"/>
          <w:sz w:val="24"/>
          <w:szCs w:val="24"/>
        </w:rPr>
        <w:t>建峰建设集团股份有限公司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中国建设银行合肥生产基地新综合业务楼、动力中心分为综合业务楼、动力中心、营业大厅和会议中心，装饰建筑层数37层。裙楼营业大厅和会议中心、动力中心为三层。</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9、工程名称：</w:t>
      </w:r>
      <w:r>
        <w:rPr>
          <w:rFonts w:ascii="宋体" w:eastAsia="宋体" w:hAnsi="宋体" w:cs="宋体" w:hint="eastAsia"/>
          <w:sz w:val="24"/>
          <w:szCs w:val="24"/>
        </w:rPr>
        <w:t>正大桐山国际广场项目大商业精装修工程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合肥大源建筑装饰工程有限公司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负三层、负二层、负一层、五层及六层室内装饰、水电安装工程</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10、工程名称：</w:t>
      </w:r>
      <w:r>
        <w:rPr>
          <w:rFonts w:ascii="宋体" w:eastAsia="宋体" w:hAnsi="宋体" w:cs="宋体" w:hint="eastAsia"/>
          <w:sz w:val="24"/>
          <w:szCs w:val="24"/>
        </w:rPr>
        <w:t>亳州谯城建安碧桂园首期一标段货量区装修工程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安徽安兴装饰工程有限责任公司</w:t>
      </w:r>
    </w:p>
    <w:p w:rsidR="001F7E7E" w:rsidRDefault="00A5179D" w:rsidP="00A5179D">
      <w:pPr>
        <w:ind w:firstLineChars="200" w:firstLine="480"/>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1#、2#、3#、5#、8#、9#、10#、13#、15#楼115户型及6#、7#、11#、12#楼140户型室内及公共部分装修以及单元门的采购及安装。</w:t>
      </w:r>
    </w:p>
    <w:p w:rsidR="001F7E7E" w:rsidRDefault="00A5179D">
      <w:pPr>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三、安徽三组</w:t>
      </w:r>
    </w:p>
    <w:p w:rsidR="001F7E7E" w:rsidRDefault="00A5179D">
      <w:pPr>
        <w:numPr>
          <w:ilvl w:val="0"/>
          <w:numId w:val="1"/>
        </w:numPr>
        <w:rPr>
          <w:rFonts w:ascii="宋体" w:eastAsia="宋体" w:hAnsi="宋体" w:cs="宋体"/>
          <w:sz w:val="24"/>
          <w:szCs w:val="24"/>
        </w:rPr>
      </w:pPr>
      <w:r>
        <w:rPr>
          <w:rFonts w:ascii="宋体" w:eastAsia="宋体" w:hAnsi="宋体" w:cs="宋体" w:hint="eastAsia"/>
          <w:sz w:val="24"/>
          <w:szCs w:val="24"/>
        </w:rPr>
        <w:t>工程名称：德辰国际怀宁综合体(德辰金陵大酒店)内装饰装修工程</w:t>
      </w:r>
    </w:p>
    <w:p w:rsidR="001F7E7E" w:rsidRDefault="00A5179D">
      <w:pPr>
        <w:rPr>
          <w:rFonts w:ascii="宋体" w:eastAsia="宋体" w:hAnsi="宋体" w:cs="宋体"/>
          <w:sz w:val="24"/>
          <w:szCs w:val="24"/>
        </w:rPr>
      </w:pPr>
      <w:r>
        <w:rPr>
          <w:rFonts w:ascii="宋体" w:eastAsia="宋体" w:hAnsi="宋体" w:cs="宋体" w:hint="eastAsia"/>
          <w:sz w:val="24"/>
          <w:szCs w:val="24"/>
        </w:rPr>
        <w:t xml:space="preserve">   承建单位：安徽雅丽建设集团有限公司</w:t>
      </w:r>
    </w:p>
    <w:p w:rsidR="001F7E7E" w:rsidRDefault="00A5179D" w:rsidP="00A5179D">
      <w:pPr>
        <w:rPr>
          <w:rFonts w:ascii="宋体" w:eastAsia="宋体" w:hAnsi="宋体" w:cs="宋体"/>
          <w:sz w:val="24"/>
          <w:szCs w:val="24"/>
        </w:rPr>
      </w:pPr>
      <w:r>
        <w:rPr>
          <w:rFonts w:ascii="宋体" w:eastAsia="宋体" w:hAnsi="宋体" w:cs="宋体" w:hint="eastAsia"/>
          <w:sz w:val="24"/>
          <w:szCs w:val="24"/>
        </w:rPr>
        <w:t xml:space="preserve">   承建范围：工程内容：德辰国际怀宁综合体-德辰金陵大酒店内装饰装修工程，包括室内客房、包厢、休闲区、会议厅、电气、安装、给排水工程、智能化工程等</w:t>
      </w:r>
    </w:p>
    <w:p w:rsidR="001F7E7E" w:rsidRDefault="00A5179D">
      <w:pPr>
        <w:numPr>
          <w:ilvl w:val="0"/>
          <w:numId w:val="1"/>
        </w:numPr>
        <w:rPr>
          <w:rFonts w:ascii="宋体" w:eastAsia="宋体" w:hAnsi="宋体" w:cs="宋体"/>
          <w:sz w:val="24"/>
          <w:szCs w:val="24"/>
        </w:rPr>
      </w:pPr>
      <w:r>
        <w:rPr>
          <w:rFonts w:ascii="宋体" w:eastAsia="宋体" w:hAnsi="宋体" w:cs="宋体" w:hint="eastAsia"/>
          <w:sz w:val="24"/>
          <w:szCs w:val="24"/>
        </w:rPr>
        <w:t xml:space="preserve">工程名称：徽商银行淮北分行新办公大楼装修工程  </w:t>
      </w:r>
    </w:p>
    <w:p w:rsidR="001F7E7E" w:rsidRDefault="00A5179D">
      <w:pPr>
        <w:rPr>
          <w:rFonts w:ascii="宋体" w:eastAsia="宋体" w:hAnsi="宋体" w:cs="宋体"/>
          <w:sz w:val="24"/>
          <w:szCs w:val="24"/>
        </w:rPr>
      </w:pPr>
      <w:r>
        <w:rPr>
          <w:rFonts w:ascii="宋体" w:eastAsia="宋体" w:hAnsi="宋体" w:cs="宋体" w:hint="eastAsia"/>
          <w:sz w:val="24"/>
          <w:szCs w:val="24"/>
        </w:rPr>
        <w:t xml:space="preserve">   承建单位：绿都建筑装饰集团有限公司</w:t>
      </w:r>
    </w:p>
    <w:p w:rsidR="001F7E7E" w:rsidRDefault="00A5179D">
      <w:pPr>
        <w:rPr>
          <w:rFonts w:ascii="宋体" w:eastAsia="宋体" w:hAnsi="宋体" w:cs="宋体"/>
          <w:sz w:val="24"/>
          <w:szCs w:val="24"/>
        </w:rPr>
      </w:pPr>
      <w:r>
        <w:rPr>
          <w:rFonts w:ascii="宋体" w:eastAsia="宋体" w:hAnsi="宋体" w:cs="宋体" w:hint="eastAsia"/>
          <w:sz w:val="24"/>
          <w:szCs w:val="24"/>
        </w:rPr>
        <w:t xml:space="preserve">   承建范围：地下一层，地上十一层含内装饰工程、安装工程、供配电工程等详见工程图纸、招标文件及工程量清单中所载明内容。</w:t>
      </w:r>
    </w:p>
    <w:p w:rsidR="001F7E7E" w:rsidRDefault="00A5179D">
      <w:pPr>
        <w:numPr>
          <w:ilvl w:val="0"/>
          <w:numId w:val="1"/>
        </w:numPr>
        <w:rPr>
          <w:rFonts w:ascii="宋体" w:eastAsia="宋体" w:hAnsi="宋体" w:cs="宋体"/>
          <w:sz w:val="24"/>
          <w:szCs w:val="24"/>
        </w:rPr>
      </w:pPr>
      <w:r>
        <w:rPr>
          <w:rFonts w:ascii="宋体" w:eastAsia="宋体" w:hAnsi="宋体" w:cs="宋体" w:hint="eastAsia"/>
          <w:sz w:val="24"/>
          <w:szCs w:val="24"/>
        </w:rPr>
        <w:t>工程名称：德辰国际怀宁综合体(德辰时代广场）内装饰装修工程</w:t>
      </w:r>
    </w:p>
    <w:p w:rsidR="001F7E7E" w:rsidRDefault="00A5179D">
      <w:pPr>
        <w:rPr>
          <w:rFonts w:ascii="宋体" w:eastAsia="宋体" w:hAnsi="宋体" w:cs="宋体"/>
          <w:sz w:val="24"/>
          <w:szCs w:val="24"/>
        </w:rPr>
      </w:pPr>
      <w:r>
        <w:rPr>
          <w:rFonts w:ascii="宋体" w:eastAsia="宋体" w:hAnsi="宋体" w:cs="宋体" w:hint="eastAsia"/>
          <w:sz w:val="24"/>
          <w:szCs w:val="24"/>
        </w:rPr>
        <w:t xml:space="preserve">   承建单位：安徽雅丽建设集团有限公司</w:t>
      </w:r>
    </w:p>
    <w:p w:rsidR="001F7E7E" w:rsidRDefault="00A5179D">
      <w:pPr>
        <w:rPr>
          <w:rFonts w:ascii="宋体" w:eastAsia="宋体" w:hAnsi="宋体" w:cs="宋体"/>
          <w:sz w:val="24"/>
          <w:szCs w:val="24"/>
        </w:rPr>
      </w:pPr>
      <w:r>
        <w:rPr>
          <w:rFonts w:ascii="宋体" w:eastAsia="宋体" w:hAnsi="宋体" w:cs="宋体" w:hint="eastAsia"/>
          <w:sz w:val="24"/>
          <w:szCs w:val="24"/>
        </w:rPr>
        <w:t xml:space="preserve">   承建范围：德辰国际怀宁综合体（德辰时代广场）内装饰装修工程，包括一至四层的公共廊道、电梯前厅、扶手区域、休闲区装饰、电气、安装、给排水工程等</w:t>
      </w:r>
    </w:p>
    <w:p w:rsidR="001F7E7E" w:rsidRDefault="00A5179D">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工程名称：宿州市体育馆内装饰工程施工</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承建单位：安徽恒信装饰工程有限责任公司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承建范围：1-3层室内装饰工程</w:t>
      </w:r>
    </w:p>
    <w:p w:rsidR="001F7E7E" w:rsidRDefault="00A5179D">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工程名称：合肥综合保税区进口商品展示交易中心装饰装修工程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承建单位：安徽德赢建设工程有限公司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承建范围：24层办公塔楼1层地区办公门厅及电梯厅、2层及4-10层公共区域（不含楼梯间装饰）、11-14层办公区域（不含楼梯间装饰）及独立展示区域2、3层室外步行街装饰装修工程。</w:t>
      </w:r>
    </w:p>
    <w:p w:rsidR="001F7E7E" w:rsidRDefault="00A5179D">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工程名称：北京华联合肥蒙城路店B1、B2层装饰及机电改造工程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承建单位：安徽森凯利建设有限公司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承建范围：北京华联合肥蒙城路店B1、B2层装饰</w:t>
      </w:r>
    </w:p>
    <w:p w:rsidR="001F7E7E" w:rsidRDefault="00A5179D">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工程名称：淮北日报社内装饰装修工程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承建单位：安徽省安泰建筑装饰工程有限公司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承建范围：1-11层室内装饰工程</w:t>
      </w:r>
    </w:p>
    <w:p w:rsidR="001F7E7E" w:rsidRDefault="00A5179D">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工程名称：合肥高新区彩虹中学项目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承建单位：安徽省鼎立装饰工程有限公司</w:t>
      </w:r>
    </w:p>
    <w:p w:rsidR="001F7E7E" w:rsidRDefault="00A5179D" w:rsidP="00A5179D">
      <w:pPr>
        <w:ind w:firstLineChars="145" w:firstLine="348"/>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承建范围：礼堂；风雨操场；食堂；宿舍区；教学区等。其中细化分区包括</w:t>
      </w:r>
      <w:r>
        <w:rPr>
          <w:rFonts w:ascii="宋体" w:eastAsia="宋体" w:hAnsi="宋体" w:cs="宋体" w:hint="eastAsia"/>
          <w:color w:val="000000" w:themeColor="text1"/>
          <w:sz w:val="24"/>
          <w:szCs w:val="24"/>
        </w:rPr>
        <w:lastRenderedPageBreak/>
        <w:t>礼堂、报告厅、风雨操场、食堂、教室宿舍、男生宿舍、女生宿舍、实验楼1#、教学楼1#、综合楼、试验楼2#、教学楼2#、教学楼3#装饰等。</w:t>
      </w:r>
    </w:p>
    <w:p w:rsidR="001F7E7E" w:rsidRDefault="00A5179D">
      <w:pPr>
        <w:numPr>
          <w:ilvl w:val="0"/>
          <w:numId w:val="1"/>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工程名称：新站高新区过度性政务服务中心装修及平板显示基地配套工程室外环境改造工程</w:t>
      </w:r>
    </w:p>
    <w:p w:rsidR="001F7E7E" w:rsidRDefault="00A5179D">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承建单位：绿都建筑装饰集团有限公司</w:t>
      </w:r>
    </w:p>
    <w:p w:rsidR="001F7E7E" w:rsidRDefault="00A5179D">
      <w:pPr>
        <w:rPr>
          <w:rFonts w:ascii="宋体" w:eastAsia="宋体" w:hAnsi="宋体" w:cs="宋体"/>
          <w:color w:val="000000" w:themeColor="text1"/>
          <w:sz w:val="24"/>
          <w:szCs w:val="24"/>
        </w:rPr>
      </w:pPr>
      <w:r>
        <w:rPr>
          <w:rFonts w:asciiTheme="minorEastAsia" w:hAnsiTheme="minorEastAsia" w:cstheme="minorEastAsia" w:hint="eastAsia"/>
          <w:color w:val="000000" w:themeColor="text1"/>
          <w:sz w:val="24"/>
          <w:szCs w:val="24"/>
        </w:rPr>
        <w:t xml:space="preserve">   承建范围：二层含内装饰工程、安装工程、供配电工程等详见工程图纸、招标文件及工程量清单中所载明内容。</w:t>
      </w:r>
    </w:p>
    <w:p w:rsidR="001F7E7E" w:rsidRDefault="00A5179D">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工程名称：工行洞山支行综合楼内装工程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承建单位：绿都建筑装饰集团有限公司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承建范围：八层含内装饰工程、安装工程、供配电工程等详见图纸、招标文件及工程量清单中所载明内容。</w:t>
      </w:r>
    </w:p>
    <w:p w:rsidR="001F7E7E" w:rsidRDefault="00A5179D">
      <w:pPr>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四、北京一组</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1、工程名称：腾讯北京总部大楼项目精装修专业分包工程标段一</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承建单位：深圳市建筑装饰（集团）有限公司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承建范围：1#楼科研楼地下一层至地下三层地面、墙面从基层面处理到装饰面层。</w:t>
      </w:r>
    </w:p>
    <w:p w:rsidR="001F7E7E" w:rsidRDefault="00A5179D">
      <w:pPr>
        <w:spacing w:line="360" w:lineRule="exac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2、工程名称：朝阳区北土城中路北侧OS-10B地块B4综合性商业金融服务业用地项目一标段精装修工程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承建单位：北京城建北方集团有限公司</w:t>
      </w:r>
    </w:p>
    <w:p w:rsidR="001F7E7E" w:rsidRDefault="00A5179D">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承建范围：本项目一标段（边庭、首层、二层及三层公共区域）精装修工程施工安装及相关服务（含施工图及工程变更范围）。</w:t>
      </w:r>
    </w:p>
    <w:p w:rsidR="001F7E7E" w:rsidRDefault="00A5179D">
      <w:pPr>
        <w:snapToGrid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3、工程名称：北京市腾讯北京总部大楼项目精装修专业分包工程-标段四</w:t>
      </w:r>
    </w:p>
    <w:p w:rsidR="001F7E7E" w:rsidRDefault="00A5179D">
      <w:pPr>
        <w:snapToGrid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承建单位：深圳市晶宫设计装饰工程有限公司</w:t>
      </w:r>
    </w:p>
    <w:p w:rsidR="001F7E7E" w:rsidRDefault="00A5179D">
      <w:pPr>
        <w:snapToGrid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承建范围：1#楼科研楼F5-F6层室内精装修工程，包含电梯厅、VP及经理办公室、大会议室A风格、小会议室、电话间、游戏体验室、讨论区、主体空间、公共走廊、卫生间等。</w:t>
      </w:r>
    </w:p>
    <w:p w:rsidR="001F7E7E" w:rsidRDefault="00A5179D">
      <w:pPr>
        <w:spacing w:line="360" w:lineRule="exac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4、工程名称：腾讯北京总部大楼项目精装修专业分包工程-标段三</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承建单位：深装总建设集团股份有限公司</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承建范围：1#科研楼地上三、四层</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5、工程名称：腾讯北京总部大楼项目精装修专业分包工程-标段五</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承建单位：深圳海外装饰工程有限公司</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承建范围：7F室内精装修区域</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6、工程名称：科研楼（含实验室及研发办公室等）8项（公司总部及研发制造基地项目）（除生产厂房）地上精装修工程</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承建单位：中建深圳装饰有限公司</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承建范围：科研楼室内装饰除地下室、楼梯间、设备室外的天地墙装修工程</w:t>
      </w:r>
      <w:r>
        <w:rPr>
          <w:rFonts w:ascii="宋体" w:eastAsia="宋体" w:hAnsi="宋体" w:cs="宋体" w:hint="eastAsia"/>
          <w:color w:val="000000" w:themeColor="text1"/>
          <w:sz w:val="24"/>
          <w:szCs w:val="24"/>
        </w:rPr>
        <w:br/>
        <w:t>7、工程名称：北京商务中心（CBD）核心区Z14地块商业金融项目办公公共区域精装修分包工程C标段</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承建单位：深圳市宝鹰建设集团股份有限公司</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承建范围：南塔楼L5层-L42层公共区域、L3、L4层商业区域精装修</w:t>
      </w:r>
      <w:r>
        <w:rPr>
          <w:rFonts w:ascii="宋体" w:eastAsia="宋体" w:hAnsi="宋体" w:cs="宋体" w:hint="eastAsia"/>
          <w:color w:val="000000" w:themeColor="text1"/>
          <w:sz w:val="24"/>
          <w:szCs w:val="24"/>
        </w:rPr>
        <w:br/>
        <w:t>8、工程名称：总部综合楼（丰台区丽泽金融商务区E-18地块金融项目）精装修Ι标段</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承建单位：北京首钢建设集团有限公司</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承建范围：（1）冰球馆地下1层公区精装，地上1层局部3层包含公区精装及各功能房间精装；（2）运动员公寓1号、2号楼地下1层局部2层的公区精装，地上1-7层公区精装，客房内精装修。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9、工程名称：A1#住宅类等7项装修工程（北京·世园会凯悦酒店）</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承建单位：北京承达创建装饰工程有限公司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承建范围：酒店3#楼、4#楼、酒店宴会厅、酒店大堂等。</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10、工程名称：朝阳区常通路1号院1号楼-2层至5层101（-2至4层）局部内装修工程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承建单位：北京中建海外装饰工程有限公司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承建范围：-1至4层内装修及配套水电安装工程</w:t>
      </w:r>
    </w:p>
    <w:p w:rsidR="001F7E7E" w:rsidRDefault="00A5179D">
      <w:pP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五、福建组：</w:t>
      </w:r>
    </w:p>
    <w:p w:rsidR="001F7E7E" w:rsidRDefault="00A5179D">
      <w:pPr>
        <w:numPr>
          <w:ilvl w:val="0"/>
          <w:numId w:val="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工程名称：天地金融港(2012P09 地块项目)2#楼装修工程</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承建单位：厦门闽坤集团有限公司</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承建范围：一层办公大堂、标准层（6-11层、14-25层、共18层）、13层办公室，装修面积：约28500平方米，主要装修内容包括楼地面（不含网络架空地板）、天棚吊顶、墙面装修、水电安装工程。</w:t>
      </w:r>
    </w:p>
    <w:p w:rsidR="001F7E7E" w:rsidRDefault="00A5179D">
      <w:pPr>
        <w:numPr>
          <w:ilvl w:val="0"/>
          <w:numId w:val="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工程名称：泉州地区电力调度大楼及配套设施（装饰装修工程）（施工）</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承建单位：福建省兴雅达建设发展有限公司</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承建范围：泉州地区电力调度大楼1-25层装饰装修</w:t>
      </w:r>
    </w:p>
    <w:p w:rsidR="001F7E7E" w:rsidRDefault="00A5179D">
      <w:pPr>
        <w:numPr>
          <w:ilvl w:val="0"/>
          <w:numId w:val="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工程名称：泉州市公共文化中心室内装修工程第二标段（文化宫）</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承建单位：深圳市宝鹰建设集团股份有限公司</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承建范围：文化宫负一层至七层精装修</w:t>
      </w:r>
    </w:p>
    <w:p w:rsidR="001F7E7E" w:rsidRDefault="00A5179D">
      <w:pPr>
        <w:numPr>
          <w:ilvl w:val="0"/>
          <w:numId w:val="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工程名称：福建农林大学东方学院新校区装修工程II标段</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承建单位：中发腾龙建设有限公司</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承建范围：酒店部分装修面积约为37792㎡.其中酒店一为地上5层（内含地下室8868.5㎡），其中人防地下室面积为4997㎡），建筑装饰面积为26430㎡；酒店二为地上9层，建筑装饰面积为11362㎡等。</w:t>
      </w:r>
    </w:p>
    <w:p w:rsidR="001F7E7E" w:rsidRDefault="00A5179D">
      <w:pPr>
        <w:numPr>
          <w:ilvl w:val="0"/>
          <w:numId w:val="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工程名称：泉州星光耀二期项目大商业mall一标段精装修工程</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承建单位：洲建集团有限公司</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承建范围：20#楼地下二层至地上三层中庭、内街走道、后勤通道、设备间、功能房（空调机房等）精装修。</w:t>
      </w:r>
    </w:p>
    <w:p w:rsidR="001F7E7E" w:rsidRDefault="00A5179D">
      <w:pPr>
        <w:numPr>
          <w:ilvl w:val="0"/>
          <w:numId w:val="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工程名称：平潭综合实验区金井湾酒店装修工程第一标段</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承建单位：深圳市中装建设集团股份有限公司</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承建范围：18-24层、26层室内装修工程</w:t>
      </w:r>
    </w:p>
    <w:p w:rsidR="001F7E7E" w:rsidRDefault="00A5179D">
      <w:pPr>
        <w:numPr>
          <w:ilvl w:val="0"/>
          <w:numId w:val="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工程名称：中交隧道工程局有限公司福州地铁2号线第六标段祥坂站出地面建筑及站内装修工程</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承建单位：福州鹏程建筑装修设计工程有限公司</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承建范围：主要包括车站内防火门、吊顶转换支架、百叶窗、设备区吊装孔封堵、消防电梯屋面防水、钢爬梯及出入口与风亭出地面四小件工程等与车站装修相关的所有工程</w:t>
      </w:r>
    </w:p>
    <w:p w:rsidR="001F7E7E" w:rsidRDefault="00A5179D">
      <w:pPr>
        <w:numPr>
          <w:ilvl w:val="0"/>
          <w:numId w:val="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工程名称：泉州市公共文化中心室内装修工程第四标段</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承建单位：深圳市建筑装饰（集团）有限公司</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承建范围：泉州市公共文化中心室内装修工程第四标段（科技与规划馆）地下一层，地上7层。</w:t>
      </w:r>
    </w:p>
    <w:p w:rsidR="001F7E7E" w:rsidRDefault="00A5179D">
      <w:pPr>
        <w:numPr>
          <w:ilvl w:val="0"/>
          <w:numId w:val="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工程名称：泉州星光耀广场二期20#楼大商业MALL二标段精装修工程</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承建单位：深圳市中装建设集团股份有限公司</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承建范围：4F-7F 包括中庭、内街走道、后勤通道、设备间、功能房</w:t>
      </w:r>
    </w:p>
    <w:p w:rsidR="001F7E7E" w:rsidRDefault="00A5179D">
      <w:pPr>
        <w:numPr>
          <w:ilvl w:val="0"/>
          <w:numId w:val="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工程名称：福建招银大厦建设项目室内装修工程</w:t>
      </w:r>
    </w:p>
    <w:p w:rsidR="001F7E7E" w:rsidRDefault="00A5179D">
      <w:pPr>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承建单位：厦门辉煌装修工程有限公司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承建范围：建筑装饰装修工程</w:t>
      </w:r>
    </w:p>
    <w:p w:rsidR="001F7E7E" w:rsidRDefault="00A5179D">
      <w:pPr>
        <w:numPr>
          <w:ilvl w:val="0"/>
          <w:numId w:val="4"/>
        </w:numPr>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甘宁青新组</w:t>
      </w:r>
    </w:p>
    <w:p w:rsidR="001F7E7E" w:rsidRDefault="00A5179D">
      <w:pPr>
        <w:numPr>
          <w:ilvl w:val="0"/>
          <w:numId w:val="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工程名称：开发区文化旅游创业园建设项目西宁温泉假日酒店（接待中心）室内装修工程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承建单位：苏州金螳螂建筑装饰股份有限公司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承建范围：大堂、宴会厅、大堂吧、会议室、餐饮公区、健身房及客房</w:t>
      </w:r>
    </w:p>
    <w:p w:rsidR="001F7E7E" w:rsidRDefault="00A5179D">
      <w:pPr>
        <w:numPr>
          <w:ilvl w:val="0"/>
          <w:numId w:val="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工程名称：昌吉州园林宾馆室内装修改造工程（二、三期）</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承建单位：德泰建设有限公司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承建范围：三、四、五、六层及负二层部分区域改造</w:t>
      </w:r>
    </w:p>
    <w:p w:rsidR="001F7E7E" w:rsidRDefault="00A5179D">
      <w:pPr>
        <w:numPr>
          <w:ilvl w:val="0"/>
          <w:numId w:val="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工程名称：新华联丝路客栈、天鹅堡精品酒店室内精装修工程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承建单位：深圳新艺华建筑装饰工程有限公司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承建范围：丝路客栈及天鹅堡精品酒店一层大堂、休息区、餐吧、咖啡吧；一层至三层范围内电梯前厅、走廊公区以及客房的精装修</w:t>
      </w:r>
    </w:p>
    <w:p w:rsidR="001F7E7E" w:rsidRDefault="00A5179D">
      <w:pPr>
        <w:numPr>
          <w:ilvl w:val="0"/>
          <w:numId w:val="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工程名称：兰州新区人民法院审判庭装饰装修工程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承建单位：鑫源建设科技有限责任公司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承建范围：兰州新区人民法院审判法庭装修工程施工图所有项目</w:t>
      </w:r>
    </w:p>
    <w:p w:rsidR="001F7E7E" w:rsidRDefault="00A5179D">
      <w:pPr>
        <w:numPr>
          <w:ilvl w:val="0"/>
          <w:numId w:val="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工程名称：银川阅海湾新华联广场6#酒店室内装修工程（二标段）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承建单位：苏州金螳螂建筑装饰股份有限公司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承建范围：酒店公区负2层-3层、客房区11-13层精装区域的室内精装修工程、电气工程、给排水工程（不含花灯、艺术灯）</w:t>
      </w:r>
    </w:p>
    <w:p w:rsidR="001F7E7E" w:rsidRDefault="00A5179D">
      <w:pPr>
        <w:numPr>
          <w:ilvl w:val="0"/>
          <w:numId w:val="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工程名称：西宁新华联海洋度假酒店（一、二标段）室内精装修工程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承建单位：苏州金螳螂建筑装饰股份有限公司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承建范围：大堂、全日制餐厅、大堂吧、洗浴区、中餐厅、儿童餐厅、SPA区、办公区、娱乐区及客房</w:t>
      </w:r>
    </w:p>
    <w:p w:rsidR="001F7E7E" w:rsidRDefault="00A5179D">
      <w:pPr>
        <w:numPr>
          <w:ilvl w:val="0"/>
          <w:numId w:val="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工程名称：银川国际航空港综合交通枢纽工程换乘中心及停车楼装修工程一标段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承建单位：宁夏古月建筑装饰工程有限公司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承建范围：本工程为精装修工程，建筑面积20663㎡建筑高度8.9m。分为地下一层、换成大厅、餐厅三个区域。</w:t>
      </w:r>
    </w:p>
    <w:p w:rsidR="001F7E7E" w:rsidRDefault="00A5179D">
      <w:pPr>
        <w:numPr>
          <w:ilvl w:val="0"/>
          <w:numId w:val="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工程名称：新华联海洋度假酒店（三标段）室内精装修工程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承建单位：深圳新艺华建筑装饰工程有限公司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承建范围：新华联海洋度假酒店III标段7-10层客房区域精装修</w:t>
      </w:r>
    </w:p>
    <w:p w:rsidR="001F7E7E" w:rsidRDefault="00A5179D">
      <w:pPr>
        <w:numPr>
          <w:ilvl w:val="0"/>
          <w:numId w:val="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工程名称：阿克苏地区科技馆改建项目（EPC模式）</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承建单位：江苏沪港装饰有限公司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承建范围：建筑装饰装修面积4852平方米，装修层数:地上3层地下1层。</w:t>
      </w:r>
    </w:p>
    <w:p w:rsidR="001F7E7E" w:rsidRDefault="00A5179D">
      <w:pPr>
        <w:numPr>
          <w:ilvl w:val="0"/>
          <w:numId w:val="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工程名称：新疆维吾尔自治区农村信用社联合社综合社综合楼室内装修工程（地上）</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承建单位：明威科技集团股份有限公司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承建范围：一层全部装修、装饰工程</w:t>
      </w:r>
    </w:p>
    <w:p w:rsidR="001F7E7E" w:rsidRDefault="00A5179D">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lastRenderedPageBreak/>
        <w:t>七、广东一组</w:t>
      </w:r>
    </w:p>
    <w:p w:rsidR="001F7E7E" w:rsidRDefault="00A5179D">
      <w:pPr>
        <w:widowControl/>
        <w:ind w:left="1440" w:hangingChars="600" w:hanging="1440"/>
        <w:jc w:val="left"/>
        <w:rPr>
          <w:rFonts w:ascii="宋体" w:eastAsia="宋体" w:hAnsi="宋体" w:cs="宋体"/>
          <w:kern w:val="0"/>
          <w:sz w:val="24"/>
          <w:szCs w:val="24"/>
        </w:rPr>
      </w:pPr>
      <w:r>
        <w:rPr>
          <w:rFonts w:ascii="宋体" w:eastAsia="宋体" w:hAnsi="宋体" w:cs="宋体" w:hint="eastAsia"/>
          <w:kern w:val="0"/>
          <w:sz w:val="24"/>
          <w:szCs w:val="24"/>
        </w:rPr>
        <w:t>1、工程名称：广州周大福金融中心项目酒店客房（L104至L106层）精装修工程</w:t>
      </w:r>
    </w:p>
    <w:p w:rsidR="001F7E7E" w:rsidRDefault="00A5179D">
      <w:pPr>
        <w:widowControl/>
        <w:ind w:firstLineChars="100" w:firstLine="240"/>
        <w:jc w:val="left"/>
        <w:rPr>
          <w:rFonts w:ascii="宋体" w:eastAsia="宋体" w:hAnsi="宋体" w:cs="宋体"/>
          <w:color w:val="0000FF"/>
          <w:kern w:val="0"/>
          <w:sz w:val="24"/>
          <w:szCs w:val="24"/>
        </w:rPr>
      </w:pPr>
      <w:r>
        <w:rPr>
          <w:rFonts w:ascii="宋体" w:eastAsia="宋体" w:hAnsi="宋体" w:cs="宋体" w:hint="eastAsia"/>
          <w:kern w:val="0"/>
          <w:sz w:val="24"/>
          <w:szCs w:val="24"/>
        </w:rPr>
        <w:t>承建单位：中建深圳装饰有限公司</w:t>
      </w:r>
    </w:p>
    <w:p w:rsidR="001F7E7E" w:rsidRDefault="00A5179D">
      <w:pPr>
        <w:widowControl/>
        <w:ind w:leftChars="100" w:left="1410" w:hangingChars="500" w:hanging="1200"/>
        <w:jc w:val="left"/>
        <w:rPr>
          <w:rFonts w:ascii="宋体" w:eastAsia="宋体" w:hAnsi="宋体" w:cs="宋体"/>
          <w:color w:val="0000FF"/>
          <w:kern w:val="0"/>
          <w:sz w:val="24"/>
          <w:szCs w:val="24"/>
        </w:rPr>
      </w:pPr>
      <w:r>
        <w:rPr>
          <w:rFonts w:ascii="宋体" w:eastAsia="宋体" w:hAnsi="宋体" w:cs="宋体" w:hint="eastAsia"/>
          <w:kern w:val="0"/>
          <w:sz w:val="24"/>
          <w:szCs w:val="24"/>
        </w:rPr>
        <w:t>承建范围：L104-L106层客房、行政套房会客厅、厨房（仅行政套房）、室内楼梯及通道（仅行政套房）、衣帽间、前勤走道、电梯厅等精装修工程</w:t>
      </w:r>
    </w:p>
    <w:p w:rsidR="001F7E7E" w:rsidRDefault="00A5179D">
      <w:pPr>
        <w:widowControl/>
        <w:ind w:left="1440" w:hangingChars="600" w:hanging="1440"/>
        <w:jc w:val="left"/>
        <w:rPr>
          <w:rFonts w:ascii="宋体" w:eastAsia="宋体" w:hAnsi="宋体" w:cs="宋体"/>
          <w:color w:val="0000FF"/>
          <w:kern w:val="0"/>
          <w:sz w:val="24"/>
          <w:szCs w:val="24"/>
        </w:rPr>
      </w:pPr>
      <w:r>
        <w:rPr>
          <w:rFonts w:ascii="宋体" w:eastAsia="宋体" w:hAnsi="宋体" w:cs="宋体" w:hint="eastAsia"/>
          <w:kern w:val="0"/>
          <w:sz w:val="24"/>
          <w:szCs w:val="24"/>
        </w:rPr>
        <w:t>2、工程名称：广州周大福金融中心（酒店客房（L96至L99层）精装修专业分包工程）</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承建单位：广州珠江装修工程有限公司</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承建范围：L96-L99层客房、走廊、电梯厅装修工程</w:t>
      </w:r>
    </w:p>
    <w:p w:rsidR="001F7E7E" w:rsidRDefault="00A5179D">
      <w:pPr>
        <w:widowControl/>
        <w:ind w:left="1680" w:hangingChars="700" w:hanging="1680"/>
        <w:jc w:val="left"/>
        <w:rPr>
          <w:rFonts w:ascii="宋体" w:eastAsia="宋体" w:hAnsi="宋体" w:cs="宋体"/>
          <w:kern w:val="0"/>
          <w:sz w:val="24"/>
          <w:szCs w:val="24"/>
        </w:rPr>
      </w:pPr>
      <w:r>
        <w:rPr>
          <w:rFonts w:ascii="宋体" w:eastAsia="宋体" w:hAnsi="宋体" w:cs="宋体" w:hint="eastAsia"/>
          <w:kern w:val="0"/>
          <w:sz w:val="24"/>
          <w:szCs w:val="24"/>
        </w:rPr>
        <w:t>3、工程名称：中国移动广东公司电子商务中心（广州移动生产指挥中心）室内装饰装修施工（第二标段）</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承建单位：深装总建设集团股份有限公司</w:t>
      </w:r>
    </w:p>
    <w:p w:rsidR="001F7E7E" w:rsidRDefault="00A5179D">
      <w:pPr>
        <w:widowControl/>
        <w:ind w:leftChars="100" w:left="1410" w:hangingChars="500" w:hanging="1200"/>
        <w:jc w:val="left"/>
        <w:rPr>
          <w:rFonts w:ascii="宋体" w:eastAsia="宋体" w:hAnsi="宋体" w:cs="宋体"/>
          <w:kern w:val="0"/>
          <w:sz w:val="24"/>
          <w:szCs w:val="24"/>
        </w:rPr>
      </w:pPr>
      <w:r>
        <w:rPr>
          <w:rFonts w:ascii="宋体" w:eastAsia="宋体" w:hAnsi="宋体" w:cs="宋体" w:hint="eastAsia"/>
          <w:kern w:val="0"/>
          <w:sz w:val="24"/>
          <w:szCs w:val="24"/>
        </w:rPr>
        <w:t>承建范围：室内精装修工程、机电安装工程（包括通风空调工程、电气工程、给排水工程、消防工程等）</w:t>
      </w:r>
    </w:p>
    <w:p w:rsidR="001F7E7E" w:rsidRDefault="00A5179D">
      <w:pPr>
        <w:widowControl/>
        <w:ind w:left="1440" w:hangingChars="600" w:hanging="1440"/>
        <w:jc w:val="left"/>
        <w:rPr>
          <w:rFonts w:ascii="宋体" w:eastAsia="宋体" w:hAnsi="宋体" w:cs="宋体"/>
          <w:kern w:val="0"/>
          <w:sz w:val="24"/>
          <w:szCs w:val="24"/>
        </w:rPr>
      </w:pPr>
      <w:r>
        <w:rPr>
          <w:rFonts w:ascii="宋体" w:eastAsia="宋体" w:hAnsi="宋体" w:cs="宋体" w:hint="eastAsia"/>
          <w:kern w:val="0"/>
          <w:sz w:val="24"/>
          <w:szCs w:val="24"/>
        </w:rPr>
        <w:t>4、工程名称：猎德中心工程施工总承包（二）项目T1/T2写字楼区域及T2公共区域装修工程</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承建单位：深圳千里马装饰集团有限公司</w:t>
      </w:r>
    </w:p>
    <w:p w:rsidR="001F7E7E" w:rsidRDefault="00A5179D">
      <w:pPr>
        <w:widowControl/>
        <w:ind w:leftChars="100" w:left="1410" w:hangingChars="500" w:hanging="1200"/>
        <w:jc w:val="left"/>
        <w:rPr>
          <w:rFonts w:ascii="宋体" w:eastAsia="宋体" w:hAnsi="宋体" w:cs="宋体"/>
          <w:kern w:val="0"/>
          <w:sz w:val="24"/>
          <w:szCs w:val="24"/>
        </w:rPr>
      </w:pPr>
      <w:r>
        <w:rPr>
          <w:rFonts w:ascii="宋体" w:eastAsia="宋体" w:hAnsi="宋体" w:cs="宋体" w:hint="eastAsia"/>
          <w:kern w:val="0"/>
          <w:sz w:val="24"/>
          <w:szCs w:val="24"/>
        </w:rPr>
        <w:t>承建范围：T1写字楼6F-15F、17F-24F、26F核心筒精装区域及写字楼办公空间；5F、16F办公区域；T2写字楼2F-23F核心筒精装区域及写字楼办公空间装修工程</w:t>
      </w:r>
    </w:p>
    <w:p w:rsidR="001F7E7E" w:rsidRDefault="00A5179D">
      <w:pPr>
        <w:widowControl/>
        <w:ind w:left="1440" w:hangingChars="600" w:hanging="1440"/>
        <w:jc w:val="left"/>
        <w:rPr>
          <w:rFonts w:ascii="宋体" w:eastAsia="宋体" w:hAnsi="宋体" w:cs="宋体"/>
          <w:kern w:val="0"/>
          <w:sz w:val="24"/>
          <w:szCs w:val="24"/>
        </w:rPr>
      </w:pPr>
      <w:r>
        <w:rPr>
          <w:rFonts w:ascii="宋体" w:eastAsia="宋体" w:hAnsi="宋体" w:cs="宋体" w:hint="eastAsia"/>
          <w:kern w:val="0"/>
          <w:sz w:val="24"/>
          <w:szCs w:val="24"/>
        </w:rPr>
        <w:t>5、工程名称：南海区政法系统综合教育基地项目设计─施工─维护（五年期）一体化工程总承包</w:t>
      </w:r>
    </w:p>
    <w:p w:rsidR="001F7E7E" w:rsidRDefault="00A5179D">
      <w:pPr>
        <w:widowControl/>
        <w:ind w:firstLineChars="100" w:firstLine="240"/>
        <w:jc w:val="left"/>
        <w:rPr>
          <w:rFonts w:ascii="宋体" w:eastAsia="宋体" w:hAnsi="宋体" w:cs="宋体"/>
          <w:color w:val="0000FF"/>
          <w:kern w:val="0"/>
          <w:sz w:val="24"/>
          <w:szCs w:val="24"/>
        </w:rPr>
      </w:pPr>
      <w:r>
        <w:rPr>
          <w:rFonts w:ascii="宋体" w:eastAsia="宋体" w:hAnsi="宋体" w:cs="宋体" w:hint="eastAsia"/>
          <w:kern w:val="0"/>
          <w:sz w:val="24"/>
          <w:szCs w:val="24"/>
        </w:rPr>
        <w:t>承建单位：佛山市鼎垣工程有限公司</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承建范围：一层至五层展厅</w:t>
      </w:r>
    </w:p>
    <w:p w:rsidR="001F7E7E" w:rsidRDefault="00A5179D">
      <w:pPr>
        <w:widowControl/>
        <w:ind w:left="1680" w:hangingChars="700" w:hanging="1680"/>
        <w:jc w:val="left"/>
        <w:rPr>
          <w:rFonts w:ascii="宋体" w:eastAsia="宋体" w:hAnsi="宋体" w:cs="宋体"/>
          <w:kern w:val="0"/>
          <w:sz w:val="24"/>
          <w:szCs w:val="24"/>
        </w:rPr>
      </w:pPr>
      <w:r>
        <w:rPr>
          <w:rFonts w:ascii="宋体" w:eastAsia="宋体" w:hAnsi="宋体" w:cs="宋体" w:hint="eastAsia"/>
          <w:kern w:val="0"/>
          <w:sz w:val="24"/>
          <w:szCs w:val="24"/>
        </w:rPr>
        <w:t>6、工程名称：君临世纪广场（一期）---3号楼（商务楼）第三层营销中心室内装修工程</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承建单位：广东九洲建设集团有限公司</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承建范围：商务楼第三层营销中心室内装修</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7、工程名称：绿地智慧广场项目A2栋精装修工程</w:t>
      </w:r>
    </w:p>
    <w:p w:rsidR="001F7E7E" w:rsidRDefault="00A5179D">
      <w:pPr>
        <w:widowControl/>
        <w:ind w:firstLineChars="100" w:firstLine="240"/>
        <w:jc w:val="left"/>
        <w:rPr>
          <w:rFonts w:ascii="宋体" w:eastAsia="宋体" w:hAnsi="宋体" w:cs="宋体"/>
          <w:color w:val="0000FF"/>
          <w:kern w:val="0"/>
          <w:sz w:val="24"/>
          <w:szCs w:val="24"/>
        </w:rPr>
      </w:pPr>
      <w:r>
        <w:rPr>
          <w:rFonts w:ascii="宋体" w:eastAsia="宋体" w:hAnsi="宋体" w:cs="宋体" w:hint="eastAsia"/>
          <w:kern w:val="0"/>
          <w:sz w:val="24"/>
          <w:szCs w:val="24"/>
        </w:rPr>
        <w:t>承建单位：深圳市新雅建设工程有限公司</w:t>
      </w:r>
    </w:p>
    <w:p w:rsidR="001F7E7E" w:rsidRDefault="00A5179D">
      <w:pPr>
        <w:widowControl/>
        <w:ind w:leftChars="100" w:left="1410" w:hangingChars="500" w:hanging="1200"/>
        <w:jc w:val="left"/>
        <w:rPr>
          <w:rFonts w:ascii="宋体" w:eastAsia="宋体" w:hAnsi="宋体" w:cs="宋体"/>
          <w:kern w:val="0"/>
          <w:sz w:val="24"/>
          <w:szCs w:val="24"/>
        </w:rPr>
      </w:pPr>
      <w:r>
        <w:rPr>
          <w:rFonts w:ascii="宋体" w:eastAsia="宋体" w:hAnsi="宋体" w:cs="宋体" w:hint="eastAsia"/>
          <w:kern w:val="0"/>
          <w:sz w:val="24"/>
          <w:szCs w:val="24"/>
        </w:rPr>
        <w:t>承建范围：首层大堂公共区域精装修、地下室及地上各层电梯厅精装修、各楼层公共通道、公共卫生间精装修，楼层室内精装修</w:t>
      </w:r>
    </w:p>
    <w:p w:rsidR="001F7E7E" w:rsidRDefault="00A5179D">
      <w:pPr>
        <w:widowControl/>
        <w:ind w:left="1680" w:hangingChars="700" w:hanging="1680"/>
        <w:jc w:val="left"/>
        <w:rPr>
          <w:rFonts w:ascii="宋体" w:eastAsia="宋体" w:hAnsi="宋体" w:cs="宋体"/>
          <w:kern w:val="0"/>
          <w:sz w:val="24"/>
          <w:szCs w:val="24"/>
        </w:rPr>
      </w:pPr>
      <w:r>
        <w:rPr>
          <w:rFonts w:ascii="宋体" w:eastAsia="宋体" w:hAnsi="宋体" w:cs="宋体" w:hint="eastAsia"/>
          <w:kern w:val="0"/>
          <w:sz w:val="24"/>
          <w:szCs w:val="24"/>
        </w:rPr>
        <w:t>8、工程名称：中国移动广东公司电子商务中心（广州移动生产指挥中心）室内装修施工（第三标段）</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承建单位：广东省美术设计装修工程有限公司</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承建范围：塔楼17-22层室内装修</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9、工程名称：森林海欢乐水城公寓 A、公寓B-1号楼室内精装修工程</w:t>
      </w:r>
    </w:p>
    <w:p w:rsidR="001F7E7E" w:rsidRDefault="00A5179D">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承建单位：深圳中壹建设（集团）有限公司</w:t>
      </w:r>
    </w:p>
    <w:p w:rsidR="001F7E7E" w:rsidRDefault="00A5179D">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承建范围：公寓A号楼、公寓B-1号楼两栋公寓</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10、工程名称：森林海欢乐水城公寓B（2号楼、3号楼）室内精装修工程</w:t>
      </w:r>
    </w:p>
    <w:p w:rsidR="001F7E7E" w:rsidRDefault="00A5179D">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承建单位：深圳市远筑建设工程有限公司</w:t>
      </w:r>
    </w:p>
    <w:p w:rsidR="001F7E7E" w:rsidRDefault="00A5179D">
      <w:pPr>
        <w:widowControl/>
        <w:ind w:firstLineChars="200" w:firstLine="480"/>
        <w:jc w:val="left"/>
        <w:rPr>
          <w:rFonts w:ascii="宋体" w:eastAsia="宋体" w:hAnsi="宋体" w:cs="宋体"/>
          <w:color w:val="0000FF"/>
          <w:kern w:val="0"/>
          <w:sz w:val="24"/>
          <w:szCs w:val="24"/>
        </w:rPr>
      </w:pPr>
      <w:r>
        <w:rPr>
          <w:rFonts w:ascii="宋体" w:eastAsia="宋体" w:hAnsi="宋体" w:cs="宋体" w:hint="eastAsia"/>
          <w:kern w:val="0"/>
          <w:sz w:val="24"/>
          <w:szCs w:val="24"/>
        </w:rPr>
        <w:t>承建范围：公寓B2号楼、3号楼两栋公寓</w:t>
      </w:r>
    </w:p>
    <w:p w:rsidR="001F7E7E" w:rsidRDefault="00A5179D">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lastRenderedPageBreak/>
        <w:t>八、广东二组</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1、工程名称：广发证券大厦内装工程（一标段）</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承建单位：广州市美术有限公司</w:t>
      </w:r>
    </w:p>
    <w:p w:rsidR="001F7E7E" w:rsidRDefault="00A5179D">
      <w:pPr>
        <w:widowControl/>
        <w:ind w:leftChars="100" w:left="1410" w:hangingChars="500" w:hanging="1200"/>
        <w:jc w:val="left"/>
        <w:rPr>
          <w:rFonts w:ascii="宋体" w:eastAsia="宋体" w:hAnsi="宋体" w:cs="宋体"/>
          <w:kern w:val="0"/>
          <w:sz w:val="24"/>
          <w:szCs w:val="24"/>
        </w:rPr>
      </w:pPr>
      <w:r>
        <w:rPr>
          <w:rFonts w:ascii="宋体" w:eastAsia="宋体" w:hAnsi="宋体" w:cs="宋体" w:hint="eastAsia"/>
          <w:kern w:val="0"/>
          <w:sz w:val="24"/>
          <w:szCs w:val="24"/>
        </w:rPr>
        <w:t>承建范围：（B1F、3F、39F、40F、44aF、45F、46F）的室内精装修施工，含室内装饰装修工程、室内给排水工程、电气照明安装工程等</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2、工程名称：广发证券大厦内装工程（二标段）</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承建单位：广东省装饰有限公司</w:t>
      </w:r>
    </w:p>
    <w:p w:rsidR="001F7E7E" w:rsidRDefault="00A5179D">
      <w:pPr>
        <w:widowControl/>
        <w:ind w:firstLineChars="100" w:firstLine="240"/>
        <w:jc w:val="left"/>
        <w:rPr>
          <w:rFonts w:ascii="宋体" w:eastAsia="宋体" w:hAnsi="宋体" w:cs="宋体"/>
          <w:color w:val="0000FF"/>
          <w:kern w:val="0"/>
          <w:sz w:val="24"/>
          <w:szCs w:val="24"/>
        </w:rPr>
      </w:pPr>
      <w:r>
        <w:rPr>
          <w:rFonts w:ascii="宋体" w:eastAsia="宋体" w:hAnsi="宋体" w:cs="宋体" w:hint="eastAsia"/>
          <w:kern w:val="0"/>
          <w:sz w:val="24"/>
          <w:szCs w:val="24"/>
        </w:rPr>
        <w:t>承建范围：25F-26F,29F-38F,共计 12 个楼层室内精装修工程</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3、工程名称：华为松山湖终端项目一期外墙装饰分包工程4-6组团</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承建单位：陕西建工集团股份有限公司</w:t>
      </w:r>
    </w:p>
    <w:p w:rsidR="001F7E7E" w:rsidRDefault="00A5179D">
      <w:pPr>
        <w:widowControl/>
        <w:ind w:firstLineChars="100" w:firstLine="240"/>
        <w:jc w:val="left"/>
        <w:rPr>
          <w:rFonts w:ascii="宋体" w:eastAsia="宋体" w:hAnsi="宋体" w:cs="宋体"/>
          <w:color w:val="0000FF"/>
          <w:kern w:val="0"/>
          <w:sz w:val="24"/>
          <w:szCs w:val="24"/>
        </w:rPr>
      </w:pPr>
      <w:r>
        <w:rPr>
          <w:rFonts w:ascii="宋体" w:eastAsia="宋体" w:hAnsi="宋体" w:cs="宋体" w:hint="eastAsia"/>
          <w:kern w:val="0"/>
          <w:sz w:val="24"/>
          <w:szCs w:val="24"/>
        </w:rPr>
        <w:t>承建范围：4-6组团</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4、工程名称：韩后广报中心北塔7-9层装修工程</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承建单位：广州原点建设工程有限公司</w:t>
      </w:r>
    </w:p>
    <w:p w:rsidR="001F7E7E" w:rsidRDefault="00A5179D">
      <w:pPr>
        <w:widowControl/>
        <w:ind w:firstLineChars="100" w:firstLine="240"/>
        <w:jc w:val="left"/>
        <w:rPr>
          <w:rFonts w:ascii="宋体" w:eastAsia="宋体" w:hAnsi="宋体" w:cs="宋体"/>
          <w:color w:val="0000FF"/>
          <w:kern w:val="0"/>
          <w:sz w:val="24"/>
          <w:szCs w:val="24"/>
        </w:rPr>
      </w:pPr>
      <w:r>
        <w:rPr>
          <w:rFonts w:ascii="宋体" w:eastAsia="宋体" w:hAnsi="宋体" w:cs="宋体" w:hint="eastAsia"/>
          <w:kern w:val="0"/>
          <w:sz w:val="24"/>
          <w:szCs w:val="24"/>
        </w:rPr>
        <w:t>承建范围：空间装修、机电系统、办公家具系统、装饰灯具</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5、工程名称：国贸中心商业裙楼公共区域精装修独立承包工程（标段一）</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承建单位：深装总建设集团股份有限公司</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承建范围：裙楼一层至五层公共区域精装修</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6、工程名称：国贸中心商业裙楼公共区域精装修独立承包工程(标段二)</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承建单位：深圳市宝鹰建设集团股份有限公司</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承建范围：5号楼1-5层商场公区精装修、给排水及电气照明末端安装</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7、工程名称：河源市东源县仙坑村古建筑修缮工程之四角楼修缮工程</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承建单位：广东南秀古建筑石雕园林工程有限公司</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承建范围：古建筑整体装饰装修</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8、工程名称：凯里亚德酒店 (河源新河世纪广场店) 装修工程</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承建单位：深圳市中浦信建设集团有限公司</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承建范围：1楼、4楼、5-11楼客房装修</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9、工程名称：广州报业文化中心项目装修工程施工专业承包（标段二）</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承建单位：广东建雅室内工程设计施工有限公司</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承建范围：南北塔楼7~25层的室内装饰装修、公共走廊及电梯厅精装修</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10、工程名称：广州报业文化中心项目装修工程（标段一）施工专业承包</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承建单位：广东世纪达建设集团有限公司</w:t>
      </w:r>
    </w:p>
    <w:p w:rsidR="001F7E7E" w:rsidRDefault="00A5179D">
      <w:pPr>
        <w:widowControl/>
        <w:ind w:leftChars="100" w:left="1410" w:hangingChars="500" w:hanging="1200"/>
        <w:jc w:val="left"/>
        <w:rPr>
          <w:rFonts w:ascii="宋体" w:eastAsia="宋体" w:hAnsi="宋体" w:cs="宋体"/>
          <w:kern w:val="0"/>
          <w:sz w:val="24"/>
          <w:szCs w:val="24"/>
        </w:rPr>
      </w:pPr>
      <w:r>
        <w:rPr>
          <w:rFonts w:ascii="宋体" w:eastAsia="宋体" w:hAnsi="宋体" w:cs="宋体" w:hint="eastAsia"/>
          <w:kern w:val="0"/>
          <w:sz w:val="24"/>
          <w:szCs w:val="24"/>
        </w:rPr>
        <w:t>承建范围：地下室、裙楼（A1、A2区1-7层，B1、B2、C、D区1-6层）装修及配套工程</w:t>
      </w:r>
    </w:p>
    <w:p w:rsidR="001F7E7E" w:rsidRDefault="00A5179D">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九、广东三组</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1、工程名称：深圳北站希尔顿欢朋酒店装修工程</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承建单位：广州原点建设工程有限公司</w:t>
      </w:r>
    </w:p>
    <w:p w:rsidR="001F7E7E" w:rsidRDefault="00A5179D">
      <w:pPr>
        <w:widowControl/>
        <w:ind w:leftChars="100" w:left="1410" w:hangingChars="500" w:hanging="1200"/>
        <w:jc w:val="left"/>
        <w:rPr>
          <w:rFonts w:ascii="宋体" w:eastAsia="宋体" w:hAnsi="宋体" w:cs="宋体"/>
          <w:kern w:val="0"/>
          <w:sz w:val="24"/>
          <w:szCs w:val="24"/>
        </w:rPr>
      </w:pPr>
      <w:r>
        <w:rPr>
          <w:rFonts w:ascii="宋体" w:eastAsia="宋体" w:hAnsi="宋体" w:cs="宋体" w:hint="eastAsia"/>
          <w:kern w:val="0"/>
          <w:sz w:val="24"/>
          <w:szCs w:val="24"/>
        </w:rPr>
        <w:t>承建范围：酒店首层局部、十八~二十二层客房区、走道电梯厅装饰工程，灯具、洁具安装</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2、工程名称：云著酒店室内精装修工程</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承建单位：深圳市新雅建设工程有限公司</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承建范围：负一至负三、一层大堂、七至二十二层精装修工程</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3、工程名称：华超大厦室内公共区域装饰工程</w:t>
      </w:r>
    </w:p>
    <w:p w:rsidR="001F7E7E" w:rsidRDefault="00A5179D">
      <w:pPr>
        <w:widowControl/>
        <w:ind w:firstLineChars="100" w:firstLine="2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承建单位：深圳广田集团股份有限公司</w:t>
      </w:r>
    </w:p>
    <w:p w:rsidR="001F7E7E" w:rsidRDefault="00A5179D">
      <w:pPr>
        <w:widowControl/>
        <w:ind w:firstLineChars="100" w:firstLine="240"/>
        <w:jc w:val="left"/>
        <w:rPr>
          <w:rFonts w:ascii="宋体" w:eastAsia="宋体" w:hAnsi="宋体" w:cs="宋体"/>
          <w:color w:val="0000FF"/>
          <w:kern w:val="0"/>
          <w:sz w:val="24"/>
          <w:szCs w:val="24"/>
        </w:rPr>
      </w:pPr>
      <w:r>
        <w:rPr>
          <w:rFonts w:ascii="宋体" w:eastAsia="宋体" w:hAnsi="宋体" w:cs="宋体" w:hint="eastAsia"/>
          <w:color w:val="000000"/>
          <w:kern w:val="0"/>
          <w:sz w:val="24"/>
          <w:szCs w:val="24"/>
        </w:rPr>
        <w:t>承建范围：1-27层</w:t>
      </w:r>
    </w:p>
    <w:p w:rsidR="001F7E7E" w:rsidRDefault="00A5179D">
      <w:pPr>
        <w:widowControl/>
        <w:numPr>
          <w:ilvl w:val="0"/>
          <w:numId w:val="6"/>
        </w:numPr>
        <w:jc w:val="left"/>
        <w:rPr>
          <w:rFonts w:ascii="宋体" w:eastAsia="宋体" w:hAnsi="宋体" w:cs="宋体"/>
          <w:kern w:val="0"/>
          <w:sz w:val="24"/>
          <w:szCs w:val="24"/>
        </w:rPr>
      </w:pPr>
      <w:r>
        <w:rPr>
          <w:rFonts w:ascii="宋体" w:eastAsia="宋体" w:hAnsi="宋体" w:cs="宋体" w:hint="eastAsia"/>
          <w:kern w:val="0"/>
          <w:sz w:val="24"/>
          <w:szCs w:val="24"/>
        </w:rPr>
        <w:lastRenderedPageBreak/>
        <w:t>工程名称：侨城坊树屋公寓室内精装修装饰工程</w:t>
      </w:r>
    </w:p>
    <w:p w:rsidR="001F7E7E" w:rsidRDefault="00A5179D">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承建单位：深圳市美佳装饰设计工程有限公司</w:t>
      </w:r>
    </w:p>
    <w:p w:rsidR="001F7E7E" w:rsidRDefault="00A5179D">
      <w:pPr>
        <w:widowControl/>
        <w:ind w:leftChars="200" w:left="1620" w:hangingChars="500" w:hanging="1200"/>
        <w:jc w:val="left"/>
        <w:rPr>
          <w:rFonts w:ascii="宋体" w:eastAsia="宋体" w:hAnsi="宋体" w:cs="宋体"/>
          <w:kern w:val="0"/>
          <w:sz w:val="24"/>
          <w:szCs w:val="24"/>
        </w:rPr>
      </w:pPr>
      <w:r>
        <w:rPr>
          <w:rFonts w:ascii="宋体" w:eastAsia="宋体" w:hAnsi="宋体" w:cs="宋体" w:hint="eastAsia"/>
          <w:kern w:val="0"/>
          <w:sz w:val="24"/>
          <w:szCs w:val="24"/>
        </w:rPr>
        <w:t>承建范围：侨城坊2号楼1至46层公寓部分及公共区域，G层健身房及游泳池</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5、工程名称：勤诚达乐园项目13#楼地下室电梯厅、标准层公区装修工程</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承建单位：深圳市远筑建设工程有限公司</w:t>
      </w:r>
    </w:p>
    <w:p w:rsidR="001F7E7E" w:rsidRDefault="00A5179D">
      <w:pPr>
        <w:widowControl/>
        <w:ind w:leftChars="100" w:left="1410" w:hangingChars="500" w:hanging="1200"/>
        <w:jc w:val="left"/>
        <w:rPr>
          <w:rFonts w:ascii="宋体" w:eastAsia="宋体" w:hAnsi="宋体" w:cs="宋体"/>
          <w:color w:val="0000FF"/>
          <w:kern w:val="0"/>
          <w:sz w:val="24"/>
          <w:szCs w:val="24"/>
        </w:rPr>
      </w:pPr>
      <w:r>
        <w:rPr>
          <w:rFonts w:ascii="宋体" w:eastAsia="宋体" w:hAnsi="宋体" w:cs="宋体" w:hint="eastAsia"/>
          <w:kern w:val="0"/>
          <w:sz w:val="24"/>
          <w:szCs w:val="24"/>
        </w:rPr>
        <w:t>承建范围：地下二层大堂、地下三层大堂、地下四层大堂、一层电梯厅走道、4层电梯厅及过道,6-27层电梯厅、过道、卫生间、茶水间、电梯前室等；28-31层电梯前室</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6、工程名称：深圳北理莫斯科大学建设工程室内装饰装修设计施工一体化工程</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承建单位：广东省美术设计装修工程有限公司</w:t>
      </w:r>
    </w:p>
    <w:p w:rsidR="001F7E7E" w:rsidRDefault="00A5179D">
      <w:pPr>
        <w:widowControl/>
        <w:ind w:leftChars="100" w:left="1410" w:hangingChars="500" w:hanging="1200"/>
        <w:jc w:val="left"/>
        <w:rPr>
          <w:rFonts w:ascii="宋体" w:eastAsia="宋体" w:hAnsi="宋体" w:cs="宋体"/>
          <w:kern w:val="0"/>
          <w:sz w:val="24"/>
          <w:szCs w:val="24"/>
        </w:rPr>
      </w:pPr>
      <w:r>
        <w:rPr>
          <w:rFonts w:ascii="宋体" w:eastAsia="宋体" w:hAnsi="宋体" w:cs="宋体" w:hint="eastAsia"/>
          <w:kern w:val="0"/>
          <w:sz w:val="24"/>
          <w:szCs w:val="24"/>
        </w:rPr>
        <w:t>承建范围：主楼、会堂、图书堂和3#食堂的室内装饰装修工程方案设计和施工</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7、工程名称：深圳市人民医院内科住院大楼项目</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承建单位：深圳市建筑装饰（集团）有限公司</w:t>
      </w:r>
    </w:p>
    <w:p w:rsidR="001F7E7E" w:rsidRDefault="00A5179D">
      <w:pPr>
        <w:widowControl/>
        <w:ind w:firstLineChars="100" w:firstLine="240"/>
        <w:jc w:val="left"/>
        <w:rPr>
          <w:rFonts w:ascii="宋体" w:eastAsia="宋体" w:hAnsi="宋体" w:cs="宋体"/>
          <w:color w:val="0000FF"/>
          <w:kern w:val="0"/>
          <w:sz w:val="24"/>
          <w:szCs w:val="24"/>
        </w:rPr>
      </w:pPr>
      <w:r>
        <w:rPr>
          <w:rFonts w:ascii="宋体" w:eastAsia="宋体" w:hAnsi="宋体" w:cs="宋体" w:hint="eastAsia"/>
          <w:kern w:val="0"/>
          <w:sz w:val="24"/>
          <w:szCs w:val="24"/>
        </w:rPr>
        <w:t>承建范围：地下 3 层，地上 24 层，裙楼 4 层装饰装修</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8、工程名称：前海卓越金融中心1#楼装修工程</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承建单位：深圳广田集团股份有限公司</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承建范围：标准层公共部分</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9、工程名称：深圳万科云城项目一期7栋精装修工程</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承建单位：深圳市宝鹰建设集团股份有限公司</w:t>
      </w:r>
    </w:p>
    <w:p w:rsidR="001F7E7E" w:rsidRDefault="00A5179D">
      <w:pPr>
        <w:widowControl/>
        <w:ind w:firstLineChars="100" w:firstLine="240"/>
        <w:jc w:val="left"/>
        <w:rPr>
          <w:rFonts w:ascii="宋体" w:eastAsia="宋体" w:hAnsi="宋体" w:cs="宋体"/>
          <w:color w:val="0000FF"/>
          <w:kern w:val="0"/>
          <w:sz w:val="24"/>
          <w:szCs w:val="24"/>
        </w:rPr>
      </w:pPr>
      <w:r>
        <w:rPr>
          <w:rFonts w:ascii="宋体" w:eastAsia="宋体" w:hAnsi="宋体" w:cs="宋体" w:hint="eastAsia"/>
          <w:kern w:val="0"/>
          <w:sz w:val="24"/>
          <w:szCs w:val="24"/>
        </w:rPr>
        <w:t>承建范围：7栋CEF座大堂及公共区域装饰、照明及洁具安装</w:t>
      </w:r>
    </w:p>
    <w:p w:rsidR="001F7E7E" w:rsidRDefault="00A5179D">
      <w:pPr>
        <w:widowControl/>
        <w:jc w:val="left"/>
        <w:rPr>
          <w:rFonts w:ascii="宋体" w:eastAsia="宋体" w:hAnsi="宋体" w:cs="宋体"/>
          <w:kern w:val="0"/>
          <w:sz w:val="24"/>
          <w:szCs w:val="24"/>
        </w:rPr>
      </w:pPr>
      <w:r>
        <w:rPr>
          <w:rFonts w:ascii="宋体" w:eastAsia="宋体" w:hAnsi="宋体" w:cs="宋体" w:hint="eastAsia"/>
          <w:kern w:val="0"/>
          <w:sz w:val="24"/>
          <w:szCs w:val="24"/>
        </w:rPr>
        <w:t>10、工程名称：玖悦雅轩裙楼3-5层装饰工程</w:t>
      </w:r>
    </w:p>
    <w:p w:rsidR="001F7E7E" w:rsidRDefault="00A5179D">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承建单位：深圳市望华建设工程有限公司</w:t>
      </w:r>
    </w:p>
    <w:p w:rsidR="001F7E7E" w:rsidRDefault="00A5179D">
      <w:pPr>
        <w:widowControl/>
        <w:ind w:firstLineChars="100" w:firstLine="240"/>
        <w:jc w:val="left"/>
        <w:rPr>
          <w:rFonts w:ascii="宋体" w:eastAsia="宋体" w:hAnsi="宋体" w:cs="宋体"/>
          <w:color w:val="000000" w:themeColor="text1"/>
          <w:sz w:val="24"/>
          <w:szCs w:val="24"/>
        </w:rPr>
      </w:pPr>
      <w:r>
        <w:rPr>
          <w:rFonts w:ascii="宋体" w:eastAsia="宋体" w:hAnsi="宋体" w:cs="宋体" w:hint="eastAsia"/>
          <w:kern w:val="0"/>
          <w:sz w:val="24"/>
          <w:szCs w:val="24"/>
        </w:rPr>
        <w:t>承建范围：裙楼3-5层装饰装修工程、强弱电工程、空调、消防、给排水工程</w:t>
      </w:r>
    </w:p>
    <w:p w:rsidR="001F7E7E" w:rsidRDefault="00A5179D">
      <w:pPr>
        <w:numPr>
          <w:ilvl w:val="0"/>
          <w:numId w:val="7"/>
        </w:numPr>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广东四组</w:t>
      </w:r>
      <w:r>
        <w:rPr>
          <w:rFonts w:ascii="宋体" w:eastAsia="宋体" w:hAnsi="宋体" w:cs="宋体" w:hint="eastAsia"/>
          <w:color w:val="000000" w:themeColor="text1"/>
          <w:sz w:val="24"/>
          <w:szCs w:val="24"/>
        </w:rPr>
        <w:t>：</w:t>
      </w:r>
    </w:p>
    <w:p w:rsidR="001F7E7E" w:rsidRDefault="00A5179D">
      <w:pPr>
        <w:numPr>
          <w:ilvl w:val="0"/>
          <w:numId w:val="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工程名称：南山智园D区项目主体工程精装修工程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承建单位：深圳市金鹏建筑装饰工程有限公司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承建范围：D01栋、D02栋地下室公共范围及部分非公共部分装饰装修</w:t>
      </w:r>
    </w:p>
    <w:p w:rsidR="001F7E7E" w:rsidRDefault="00A5179D">
      <w:pPr>
        <w:numPr>
          <w:ilvl w:val="0"/>
          <w:numId w:val="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工程名称：玛丝菲尔一期2#楼6F办公室装修工程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承建单位：深圳市华剑建设集团股份有限公司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承建范围：一期2#楼1层电梯厅、6层办公室</w:t>
      </w:r>
    </w:p>
    <w:p w:rsidR="001F7E7E" w:rsidRDefault="00A5179D">
      <w:pPr>
        <w:numPr>
          <w:ilvl w:val="0"/>
          <w:numId w:val="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工程名称：深圳彭年万丽酒店一层、二层装饰装修工程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承建单位：深圳联丰建设集团有限公司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承建范围：一层、二层装饰装修工程</w:t>
      </w:r>
    </w:p>
    <w:p w:rsidR="001F7E7E" w:rsidRDefault="00A5179D">
      <w:pPr>
        <w:numPr>
          <w:ilvl w:val="0"/>
          <w:numId w:val="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工程名称：华润深圳湾综合发展项目万象汇商业室内公区精装修分包工程II标段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承建单位：深圳唐彩装饰科技发展有限公司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承建范围：华润万象汇商业、地下室（B4-B2）电梯厅、楼梯间、B1层—4层公共区域、后勤等</w:t>
      </w:r>
    </w:p>
    <w:p w:rsidR="001F7E7E" w:rsidRDefault="00A5179D">
      <w:pPr>
        <w:numPr>
          <w:ilvl w:val="0"/>
          <w:numId w:val="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工程名称：华润深圳湾综合发展项目万象汇商业室内公区精装修工程Ⅰ标段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承建单位：深圳市郑中设计股份有限公司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承建范围：一层至四层商业公区</w:t>
      </w:r>
    </w:p>
    <w:p w:rsidR="001F7E7E" w:rsidRDefault="00A5179D">
      <w:pPr>
        <w:numPr>
          <w:ilvl w:val="0"/>
          <w:numId w:val="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工程名称：华润置地万影影业2019年度开业自营影院项目精装修工程集中采</w:t>
      </w:r>
      <w:r>
        <w:rPr>
          <w:rFonts w:ascii="宋体" w:eastAsia="宋体" w:hAnsi="宋体" w:cs="宋体" w:hint="eastAsia"/>
          <w:color w:val="000000" w:themeColor="text1"/>
          <w:sz w:val="24"/>
          <w:szCs w:val="24"/>
        </w:rPr>
        <w:lastRenderedPageBreak/>
        <w:t>购项目（一标段深圳万象城）</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承建单位：深圳鹏润建设集团有限公司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承建范围：装饰、机电、弱电智能化</w:t>
      </w:r>
    </w:p>
    <w:p w:rsidR="001F7E7E" w:rsidRDefault="00A5179D">
      <w:pPr>
        <w:numPr>
          <w:ilvl w:val="0"/>
          <w:numId w:val="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工程名称：华安保险总部大厦负一层至五层装饰工程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承建单位：深圳市中邑装饰设计工程有限公司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承建范围：地下一层至五层（含楼地面工程、天棚吊顶、墙柱面装饰、电气安装、给排水安装、弱电工程等）</w:t>
      </w:r>
    </w:p>
    <w:p w:rsidR="001F7E7E" w:rsidRDefault="00A5179D">
      <w:pPr>
        <w:numPr>
          <w:ilvl w:val="0"/>
          <w:numId w:val="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工程名称：鹏瑞深圳湾1号莱佛士酒店客房及客房层公区B标段装饰工程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承建单位：深圳时代装饰股份有限公司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承建范围：41F-44F客房及客房层公区</w:t>
      </w:r>
    </w:p>
    <w:p w:rsidR="001F7E7E" w:rsidRDefault="00A5179D">
      <w:pPr>
        <w:numPr>
          <w:ilvl w:val="0"/>
          <w:numId w:val="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工程名称：鹏瑞深圳湾1号莱佛士酒店客房及客房层公区装饰施工工程A标段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承建单位：深圳市维业装饰集团股份有限公司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承建范围：T7客房及客房层公区装饰（35F-40F）</w:t>
      </w:r>
    </w:p>
    <w:p w:rsidR="001F7E7E" w:rsidRDefault="00A5179D">
      <w:pPr>
        <w:numPr>
          <w:ilvl w:val="0"/>
          <w:numId w:val="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工程名称：滨海置地大厦项目公区精装修工程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承建单位：深圳市宝鹰建设集团股份有限公司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承建范围：首层大堂、二至三十三层公共区域装饰</w:t>
      </w:r>
    </w:p>
    <w:p w:rsidR="001F7E7E" w:rsidRDefault="00A5179D">
      <w:pPr>
        <w:numPr>
          <w:ilvl w:val="0"/>
          <w:numId w:val="7"/>
        </w:numP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广西组</w:t>
      </w:r>
    </w:p>
    <w:p w:rsidR="001F7E7E" w:rsidRDefault="00A5179D">
      <w:pPr>
        <w:numPr>
          <w:ilvl w:val="0"/>
          <w:numId w:val="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工程名称：南宁国际会展中心改扩建工程配套设施项目（1#、2#、3#地块）</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承建单位：中建八局第二建设有限公司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承建范围：南宁国际会展中心改扩建工程配套设施项目（2#地块）酒店地上精装工程</w:t>
      </w:r>
    </w:p>
    <w:p w:rsidR="001F7E7E" w:rsidRDefault="00A5179D">
      <w:pPr>
        <w:numPr>
          <w:ilvl w:val="0"/>
          <w:numId w:val="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工程名称：柳州站站房扩建工程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承建单位：北京中铁装饰工程有限公司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承建范围：2-A轴以东7.75m至1-E轴以东6m对应高架施工区域</w:t>
      </w:r>
    </w:p>
    <w:p w:rsidR="001F7E7E" w:rsidRDefault="00A5179D">
      <w:pPr>
        <w:numPr>
          <w:ilvl w:val="0"/>
          <w:numId w:val="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工程名称：南宁龙光世纪豪华精选酒店装修工程（一标段+三标段）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承建单位：深装总建设集团股份有限公司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承建范围：-5至4层、70层至75层客房、公共部位</w:t>
      </w:r>
    </w:p>
    <w:p w:rsidR="001F7E7E" w:rsidRDefault="00A5179D">
      <w:pPr>
        <w:numPr>
          <w:ilvl w:val="0"/>
          <w:numId w:val="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工程名称：干部病房楼室内装饰工程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承建单位：广西三源装饰工程有限公司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承建范围：干部病房楼室内装饰工程</w:t>
      </w:r>
    </w:p>
    <w:p w:rsidR="001F7E7E" w:rsidRDefault="00A5179D">
      <w:pPr>
        <w:numPr>
          <w:ilvl w:val="0"/>
          <w:numId w:val="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工程名称：太平金融大厦公共区域精装修工程南宁市五象新区</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承建单位：深圳市广弘盛工程建设有限公司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承建范围：公共区域（包括大堂、电梯厅、走道、开水间、卫生间、清洁间等）与租赁中心的天棚、墙面、地面、门窗装修及相应范围的机电安装工程。</w:t>
      </w:r>
    </w:p>
    <w:p w:rsidR="001F7E7E" w:rsidRDefault="00A5179D">
      <w:pPr>
        <w:numPr>
          <w:ilvl w:val="0"/>
          <w:numId w:val="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工程名称：桂林市会议中心装饰工程项目设计采购施工一体化工程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承建单位：桂林建安建设集团有限公司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承建范围：总装修面积约24150㎡（其中创业大厦会议中心负1层、1-3层）。</w:t>
      </w:r>
    </w:p>
    <w:p w:rsidR="001F7E7E" w:rsidRDefault="00A5179D">
      <w:pPr>
        <w:numPr>
          <w:ilvl w:val="0"/>
          <w:numId w:val="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工程名称：广西桂林机场航站楼及站坪配套设施扩建工程T2航站楼中央大厅精装修工程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承建单位：中建八局装饰工程有限公司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T2航站楼中央大厅公共区（不含商业区）精装修施工。①中央大厅首层迎客厅、国内行李提取厅、国际行李提取厅、国际到达联检厅、国内远机位到达通道、公共卫生间等区域精装修；②中央大厅二层国内到达通道、国内转</w:t>
      </w:r>
      <w:r>
        <w:rPr>
          <w:rFonts w:ascii="宋体" w:eastAsia="宋体" w:hAnsi="宋体" w:cs="宋体" w:hint="eastAsia"/>
          <w:color w:val="000000" w:themeColor="text1"/>
          <w:sz w:val="24"/>
          <w:szCs w:val="24"/>
        </w:rPr>
        <w:lastRenderedPageBreak/>
        <w:t>国内中转区、中转候机厅、公共卫生间等区域精装修；③中央大厅三层国内出发厅、国际出发厅、公共卫生间等区域精装修，总面积为31635㎡.</w:t>
      </w:r>
    </w:p>
    <w:p w:rsidR="001F7E7E" w:rsidRDefault="00A5179D">
      <w:pPr>
        <w:numPr>
          <w:ilvl w:val="0"/>
          <w:numId w:val="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工程名称：广西大学君武文化艺术教育中心装修项目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承建单位：中孚泰文化建筑股份有限公司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承建范围：舞台灯光音响机械设备、室内精装修的设计，以及君武文化艺术教育中心楼内所有精装修等。</w:t>
      </w:r>
    </w:p>
    <w:p w:rsidR="001F7E7E" w:rsidRDefault="00A5179D">
      <w:pPr>
        <w:numPr>
          <w:ilvl w:val="0"/>
          <w:numId w:val="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工程名称：广西儿童医院建设项目装饰装修工程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承建单位：广西三源装饰工程有限公司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承建范围：广西儿童医院建设项目装饰装修工程</w:t>
      </w:r>
    </w:p>
    <w:p w:rsidR="001F7E7E" w:rsidRDefault="00A5179D">
      <w:pPr>
        <w:numPr>
          <w:ilvl w:val="0"/>
          <w:numId w:val="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工程名称：广西南国铜业有限责任公司专家楼及副楼室内装饰装修工程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承建单位：广西华辉装饰集团有限公司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承建范围：主楼一楼展览厅、书画室、茶室等休闲场所，二至七层大床房、双床房、亲子房、总统套房等。副楼员工自助餐厅、报告厅、宴会厅等高级场所。</w:t>
      </w:r>
    </w:p>
    <w:p w:rsidR="001F7E7E" w:rsidRDefault="00A5179D">
      <w:pP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十二、贵州组</w:t>
      </w:r>
    </w:p>
    <w:p w:rsidR="001F7E7E" w:rsidRDefault="00A5179D">
      <w:pPr>
        <w:numPr>
          <w:ilvl w:val="0"/>
          <w:numId w:val="1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工程名称：中冶•柏芷山国际度假公园一期（酒店及商业部分）项目室内装饰工程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承建单位：中冶建工集团有限公司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承建范围：中冶•柏芷山国际度假公园一期酒店1#、2#楼装饰施工，建筑装饰施工面积约18000㎡.工程内容包括天棚、墙面、地面装饰；门窗及五金安装；电气照明安装；卫生洁具安装的。</w:t>
      </w:r>
    </w:p>
    <w:p w:rsidR="001F7E7E" w:rsidRDefault="00A5179D">
      <w:pPr>
        <w:numPr>
          <w:ilvl w:val="0"/>
          <w:numId w:val="1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工程名称：中国农业银行贵州省分行新办公大楼内部装修工程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承建单位：浙江亚厦装饰股份有限公司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承建范围：1-29层装修装饰工程</w:t>
      </w:r>
    </w:p>
    <w:p w:rsidR="001F7E7E" w:rsidRDefault="00A5179D">
      <w:pPr>
        <w:numPr>
          <w:ilvl w:val="0"/>
          <w:numId w:val="1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工程名称：中天会展城TB-1（超高层）装修工程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承建单位：苏州苏明装饰股份有限公司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承建范围：中天会展城TB-1（超高层）装修工程地下二层至四十三层的装饰部分、电气及给排水工程</w:t>
      </w:r>
    </w:p>
    <w:p w:rsidR="001F7E7E" w:rsidRDefault="00A5179D">
      <w:pPr>
        <w:numPr>
          <w:ilvl w:val="0"/>
          <w:numId w:val="1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工程名称：会展城B区金融商务区东一塔项目装修工程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承建单位：中建东方装饰有限公司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承建范围：地下3层，地上48层，包含装饰工程、电气工程、建筑给排水工程、外立面幕墙改造、楼顶LOGO及室外环境工程的施工</w:t>
      </w:r>
    </w:p>
    <w:p w:rsidR="001F7E7E" w:rsidRDefault="00A5179D">
      <w:pPr>
        <w:numPr>
          <w:ilvl w:val="0"/>
          <w:numId w:val="1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工程名称：中信银行贵阳分行新办公大楼室内装修工程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承建单位：广州市第四装修有限公司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承建范围：本工程装修范围首层至十四层，使用功能分部如下：一层：营业厅大堂；二层：营业厅大堂；三层：餐厅；四-七：银行办公室区域；八-十四层：公共办公区域。</w:t>
      </w:r>
    </w:p>
    <w:p w:rsidR="001F7E7E" w:rsidRDefault="00A5179D">
      <w:pPr>
        <w:numPr>
          <w:ilvl w:val="0"/>
          <w:numId w:val="1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工程名称：云上方舟智慧商业综合体项目第一标段设计施工总承包---1至3层及4层商业部分</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承建单位：贵州建工集团第四建筑工程有限责任公司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承建范围：云上方舟智慧商业综合体-1至3层及4层商业部分的全部设计及完成该项目-1至4层全部施工工作。</w:t>
      </w:r>
    </w:p>
    <w:p w:rsidR="001F7E7E" w:rsidRDefault="00A5179D">
      <w:pPr>
        <w:numPr>
          <w:ilvl w:val="0"/>
          <w:numId w:val="1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工程名称：贵州省物资集团有限责任公司未来方舟D8栋办公楼装修EPC总承包工程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承建单位：贵州建工集团第十一建筑工程有限责任公司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 xml:space="preserve">   承建范围：大厦的第10层至第23层共计14层（不含电梯间、走廊、共卫生间等公共部位）的墙面、地面、吊顶、电气安装、给排水、弱电、二次消防改造施工。</w:t>
      </w:r>
    </w:p>
    <w:p w:rsidR="001F7E7E" w:rsidRDefault="00A5179D">
      <w:pPr>
        <w:numPr>
          <w:ilvl w:val="0"/>
          <w:numId w:val="1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工程名称：紫云县农村商业银行新城区业务用房建设项目（一期）室内装饰装修工程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承建单位：贵州建工集团第一建筑工程有限责任公司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承建范围：建筑装饰装修工程、建筑给水排水及供暖工程、通风与空调工程、建筑电气工程、智能建筑工程、建筑节能工程。</w:t>
      </w:r>
    </w:p>
    <w:p w:rsidR="001F7E7E" w:rsidRDefault="00A5179D">
      <w:pPr>
        <w:numPr>
          <w:ilvl w:val="0"/>
          <w:numId w:val="11"/>
        </w:numPr>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河南一组</w:t>
      </w:r>
    </w:p>
    <w:p w:rsidR="001F7E7E" w:rsidRDefault="00A5179D">
      <w:pPr>
        <w:numPr>
          <w:ilvl w:val="0"/>
          <w:numId w:val="1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工程名称：河南建设大厦19层装饰装修工程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承建单位：河南省第二建设集团有限公司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承建范围：河南建设大厦19层室内装饰装修施工全部内容（含装饰装修、给排水、建筑电气等安装工程）</w:t>
      </w:r>
    </w:p>
    <w:p w:rsidR="001F7E7E" w:rsidRDefault="00A5179D">
      <w:pPr>
        <w:numPr>
          <w:ilvl w:val="0"/>
          <w:numId w:val="1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工程名称：郑州市轨道交通5号线工程正线风水电安装及装修工程施工10标段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承建单位：中建七局建筑装饰工程有限公司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承建范围：三站</w:t>
      </w:r>
    </w:p>
    <w:p w:rsidR="001F7E7E" w:rsidRDefault="00A5179D">
      <w:pPr>
        <w:numPr>
          <w:ilvl w:val="0"/>
          <w:numId w:val="1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工程名称：郑州市轨道交通5号线工程正线风水电安装及装修工程施工8标段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承建单位：康利达装饰股份有限公司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承建范围：地铁5号线京广南路站厅层，站台层，设备层，四个出入口墙顶地装饰装修</w:t>
      </w:r>
    </w:p>
    <w:p w:rsidR="001F7E7E" w:rsidRDefault="00A5179D">
      <w:pPr>
        <w:numPr>
          <w:ilvl w:val="0"/>
          <w:numId w:val="1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工程名称：金领九如意项目地下车库、储藏室及西门卫房室内装修等工程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承建单位：河南建祥装饰工程有限公司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承建范围：地下车库负一层装饰，地下车库负二层装饰</w:t>
      </w:r>
    </w:p>
    <w:p w:rsidR="001F7E7E" w:rsidRDefault="00A5179D">
      <w:pPr>
        <w:numPr>
          <w:ilvl w:val="0"/>
          <w:numId w:val="1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工程名称：正弘瓴筑8#-13#楼公共区域装修工程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承建单位：腾升建筑装饰股份有限公司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承建范围：8#-13#楼负2层到7层（不含9#楼东单元负2层到7层）图纸范围内大堂、落客区、电梯厅、公共楼梯间、走道的墙面、顶面、地面。</w:t>
      </w:r>
    </w:p>
    <w:p w:rsidR="001F7E7E" w:rsidRDefault="00A5179D">
      <w:pPr>
        <w:numPr>
          <w:ilvl w:val="0"/>
          <w:numId w:val="1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工程名称：中共郑州市委党校餐厅宿舍楼装饰改造施工项目一标段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承建单位：河南中宇城建集团有限公司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承建范围：1号楼1-5层，2号楼1-4层，餐厅1-2层室内装饰改造工程</w:t>
      </w:r>
    </w:p>
    <w:p w:rsidR="001F7E7E" w:rsidRDefault="00A5179D">
      <w:pPr>
        <w:numPr>
          <w:ilvl w:val="0"/>
          <w:numId w:val="1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工程名称：普罗旺世五期商业中心精装修工程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承建单位：泰源工程集团股份有限公司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承建范围：普罗旺世五期商业中心室内三层商场公区，大型游泳馆、健身中心装饰装修、建筑电气及给排水安装等设计图纸中的全部内容</w:t>
      </w:r>
    </w:p>
    <w:p w:rsidR="001F7E7E" w:rsidRDefault="00A5179D">
      <w:pPr>
        <w:numPr>
          <w:ilvl w:val="0"/>
          <w:numId w:val="1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工程名称：焦作市妇女儿童综合病房楼项目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承建单位：河南省大鹏装饰工程有限公司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承建范围：焦作市妇幼保健院综合病房楼一至十六层</w:t>
      </w:r>
    </w:p>
    <w:p w:rsidR="001F7E7E" w:rsidRDefault="00A5179D">
      <w:pPr>
        <w:numPr>
          <w:ilvl w:val="0"/>
          <w:numId w:val="1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工程名称：河南省省立医院二期装饰项目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承建单位：河南卓恒建设发展有限公司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承建范围：本项目2号楼A区施工图纸所示±0.00以上所有精装修工程</w:t>
      </w:r>
    </w:p>
    <w:p w:rsidR="001F7E7E" w:rsidRDefault="00A5179D">
      <w:pPr>
        <w:numPr>
          <w:ilvl w:val="0"/>
          <w:numId w:val="1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工程名称：红旗渠干部学院北区改建一期工程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承建单位：林州永丰建设集团有限公司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 xml:space="preserve">   承建范围：红旗渠干部学院北区改建一起餐厅及宾馆室内装饰装修、建筑电气及给排水安装等设计图纸中的全部内容。申报的项目一层主要为大型复合型餐厅，二层为大会议厅及附属房间，宿舍楼1-5层功能为住宿。</w:t>
      </w:r>
    </w:p>
    <w:p w:rsidR="001F7E7E" w:rsidRDefault="00A5179D">
      <w:pPr>
        <w:spacing w:line="360" w:lineRule="exact"/>
        <w:rPr>
          <w:rFonts w:ascii="宋体" w:eastAsia="宋体" w:hAnsi="宋体" w:cs="宋体"/>
          <w:b/>
          <w:color w:val="000000" w:themeColor="text1"/>
          <w:sz w:val="24"/>
          <w:szCs w:val="24"/>
        </w:rPr>
      </w:pPr>
      <w:r>
        <w:rPr>
          <w:rFonts w:ascii="宋体" w:eastAsia="宋体" w:hAnsi="宋体" w:cs="宋体" w:hint="eastAsia"/>
          <w:b/>
          <w:color w:val="000000"/>
          <w:sz w:val="24"/>
          <w:szCs w:val="24"/>
        </w:rPr>
        <w:t>十四、河南二组</w:t>
      </w:r>
    </w:p>
    <w:p w:rsidR="001F7E7E" w:rsidRDefault="00A5179D">
      <w:pPr>
        <w:spacing w:line="360" w:lineRule="exact"/>
        <w:ind w:firstLineChars="100" w:firstLine="24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1、工程名称：</w:t>
      </w:r>
      <w:r>
        <w:rPr>
          <w:rFonts w:ascii="宋体" w:eastAsia="宋体" w:hAnsi="宋体" w:cs="宋体" w:hint="eastAsia"/>
          <w:sz w:val="24"/>
          <w:szCs w:val="24"/>
        </w:rPr>
        <w:t>商丘信华建国酒店</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苏州金螳螂建筑装饰股份有限公司</w:t>
      </w:r>
    </w:p>
    <w:p w:rsidR="001F7E7E" w:rsidRDefault="00A5179D">
      <w:pPr>
        <w:spacing w:line="360" w:lineRule="exact"/>
        <w:ind w:firstLineChars="200" w:firstLine="480"/>
        <w:rPr>
          <w:rFonts w:ascii="宋体" w:eastAsia="宋体" w:hAnsi="宋体" w:cs="宋体"/>
          <w:color w:val="000000"/>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负一层至19层装饰区域施工</w:t>
      </w:r>
    </w:p>
    <w:p w:rsidR="001F7E7E" w:rsidRDefault="00A5179D">
      <w:pPr>
        <w:spacing w:line="360" w:lineRule="exact"/>
        <w:ind w:firstLineChars="100" w:firstLine="24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2、工程名称：三门峡传媒大厦酒店内装施工总承包项目</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承建单位：深圳市科源建设集团股份有限公司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承建范围：一楼大堂、二楼会议中心，三四楼中餐厅包房，13到35楼客房区，36楼行政酒廊，37楼24小时餐厅，38楼火锅餐厅的内装、水电、暖通、智能化、消防等。 </w:t>
      </w:r>
    </w:p>
    <w:p w:rsidR="001F7E7E" w:rsidRDefault="00A5179D">
      <w:pPr>
        <w:spacing w:line="360" w:lineRule="exact"/>
        <w:ind w:firstLineChars="100" w:firstLine="24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w:t>
      </w:r>
      <w:r>
        <w:rPr>
          <w:rFonts w:ascii="宋体" w:eastAsia="宋体" w:hAnsi="宋体" w:cs="宋体" w:hint="eastAsia"/>
          <w:sz w:val="24"/>
          <w:szCs w:val="24"/>
        </w:rPr>
        <w:t>河南省黄河迎宾馆七号楼改造项目装修工程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深圳东海建设集团有限公司</w:t>
      </w:r>
    </w:p>
    <w:p w:rsidR="001F7E7E" w:rsidRDefault="00A5179D">
      <w:pPr>
        <w:spacing w:line="360" w:lineRule="exact"/>
        <w:ind w:firstLineChars="200" w:firstLine="480"/>
        <w:rPr>
          <w:rFonts w:ascii="宋体" w:eastAsia="宋体" w:hAnsi="宋体" w:cs="宋体"/>
          <w:color w:val="000000"/>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黄河迎宾馆七号楼南、北楼大堂、餐厅、包间、贵宾接待室、会议室、多功能厅、客房等装饰装修工程</w:t>
      </w:r>
    </w:p>
    <w:p w:rsidR="001F7E7E" w:rsidRDefault="00A5179D">
      <w:pPr>
        <w:spacing w:line="360" w:lineRule="exact"/>
        <w:ind w:firstLineChars="100" w:firstLine="24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4、工程名称：</w:t>
      </w:r>
      <w:r>
        <w:rPr>
          <w:rFonts w:ascii="宋体" w:eastAsia="宋体" w:hAnsi="宋体" w:cs="宋体" w:hint="eastAsia"/>
          <w:sz w:val="24"/>
          <w:szCs w:val="24"/>
        </w:rPr>
        <w:t>郑州航空港诺富特酒店</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苏州金螳螂建筑装饰股份有限公司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A塔楼负二层至九层酒店区域</w:t>
      </w:r>
    </w:p>
    <w:p w:rsidR="001F7E7E" w:rsidRDefault="00A5179D">
      <w:pPr>
        <w:spacing w:line="360" w:lineRule="exact"/>
        <w:ind w:firstLineChars="100" w:firstLine="24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w:t>
      </w:r>
      <w:r>
        <w:rPr>
          <w:rFonts w:ascii="宋体" w:eastAsia="宋体" w:hAnsi="宋体" w:cs="宋体" w:hint="eastAsia"/>
          <w:sz w:val="24"/>
          <w:szCs w:val="24"/>
        </w:rPr>
        <w:t>郑州市消防指挥暨应急救援中心室内装饰工程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河南惠美装饰集团有限公司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主楼地上16层，地下1层及配楼装饰装修工程</w:t>
      </w:r>
    </w:p>
    <w:p w:rsidR="001F7E7E" w:rsidRDefault="00A5179D">
      <w:pPr>
        <w:spacing w:line="360" w:lineRule="exact"/>
        <w:ind w:firstLineChars="100" w:firstLine="24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w:t>
      </w:r>
      <w:r>
        <w:rPr>
          <w:rFonts w:ascii="宋体" w:eastAsia="宋体" w:hAnsi="宋体" w:cs="宋体" w:hint="eastAsia"/>
          <w:sz w:val="24"/>
          <w:szCs w:val="24"/>
        </w:rPr>
        <w:t>洛阳市洛邑古城B-7#楼装修改造项目</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深圳东海建设集团有限公司</w:t>
      </w:r>
    </w:p>
    <w:p w:rsidR="001F7E7E" w:rsidRDefault="00A5179D">
      <w:pPr>
        <w:spacing w:line="400" w:lineRule="exact"/>
        <w:ind w:firstLineChars="200" w:firstLine="480"/>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洛阳市洛邑古城B-7#楼室内装饰装修（含前厅、大餐厅、豪华包间、备餐间、公共区域等）</w:t>
      </w:r>
    </w:p>
    <w:p w:rsidR="001F7E7E" w:rsidRDefault="00A5179D">
      <w:pPr>
        <w:spacing w:line="360" w:lineRule="exact"/>
        <w:ind w:firstLineChars="100" w:firstLine="24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7、工程名称：</w:t>
      </w:r>
      <w:r>
        <w:rPr>
          <w:rFonts w:ascii="宋体" w:eastAsia="宋体" w:hAnsi="宋体" w:cs="宋体" w:hint="eastAsia"/>
          <w:sz w:val="24"/>
          <w:szCs w:val="24"/>
        </w:rPr>
        <w:t>二里头遗址博物馆陈列设计与施工一体化项目</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郑州市创意装饰设计有限公司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第一王朝 主题展厅、“赫赫夏都”主题展厅、“断代探源” 主题展厅</w:t>
      </w:r>
    </w:p>
    <w:p w:rsidR="001F7E7E" w:rsidRDefault="00A5179D">
      <w:pPr>
        <w:spacing w:line="360" w:lineRule="exact"/>
        <w:ind w:firstLineChars="100" w:firstLine="24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8、工程名称：上海浦东发展银行洛阳分行迁址装饰工程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承建单位：郑州工业大学装饰工程有限公司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承建范围：上海浦东发展银行洛阳分行迁址装饰工程施工（含消防）</w:t>
      </w:r>
    </w:p>
    <w:p w:rsidR="001F7E7E" w:rsidRDefault="00A5179D">
      <w:pPr>
        <w:spacing w:line="360" w:lineRule="exact"/>
        <w:ind w:firstLineChars="100" w:firstLine="24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9、工程名称：建行河南省分行综合业务楼室内装饰装修工程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承建单位：康利达装饰股份有限公司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承建范围：5-11层、27-30层图纸范围内所有室内六面体装饰装修工程施工</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10、工程名称：</w:t>
      </w:r>
      <w:r>
        <w:rPr>
          <w:rFonts w:ascii="宋体" w:eastAsia="宋体" w:hAnsi="宋体" w:cs="宋体" w:hint="eastAsia"/>
          <w:color w:val="000000"/>
          <w:sz w:val="24"/>
          <w:szCs w:val="24"/>
        </w:rPr>
        <w:t>金桥商务酒店维修工程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深圳市华辉装饰工程有限公司</w:t>
      </w:r>
    </w:p>
    <w:p w:rsidR="001F7E7E" w:rsidRDefault="00A5179D">
      <w:pPr>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一层大堂、二层会议室、3-5层客房、电梯厅、走廊等室内装饰装修</w:t>
      </w:r>
    </w:p>
    <w:p w:rsidR="001F7E7E" w:rsidRDefault="001F7E7E">
      <w:pPr>
        <w:rPr>
          <w:rFonts w:ascii="宋体" w:eastAsia="宋体" w:hAnsi="宋体" w:cs="宋体"/>
          <w:sz w:val="24"/>
          <w:szCs w:val="24"/>
        </w:rPr>
      </w:pPr>
    </w:p>
    <w:p w:rsidR="001F7E7E" w:rsidRDefault="00A5179D">
      <w:pPr>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十五、黑吉蒙组</w:t>
      </w:r>
    </w:p>
    <w:p w:rsidR="001F7E7E" w:rsidRDefault="00A5179D">
      <w:pPr>
        <w:numPr>
          <w:ilvl w:val="0"/>
          <w:numId w:val="1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工程名称：长春万达中心商业建设项目内装修工程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承建单位：长春昆仑建设股份有限公司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承建范围：-4层-2层地下车库、-1-1层公区、4层影院区、3层酒店大堂、5层6层酒店区域</w:t>
      </w:r>
    </w:p>
    <w:p w:rsidR="001F7E7E" w:rsidRDefault="00A5179D">
      <w:pPr>
        <w:numPr>
          <w:ilvl w:val="0"/>
          <w:numId w:val="1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工程名称：长春新区政务综合服务中心建设工程总承包</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承建单位：长春建设集团股份有限公司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承建范围：长春新区政务综合服务中心建设工程勘察、设计和施工工程总承包</w:t>
      </w:r>
    </w:p>
    <w:p w:rsidR="001F7E7E" w:rsidRDefault="00A5179D">
      <w:pPr>
        <w:numPr>
          <w:ilvl w:val="0"/>
          <w:numId w:val="1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工程名称：长春万达中心商业建设内装饰工程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承建单位：江苏华澳装饰工程有限公司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承建范围：长春万达中心商业建设项目内装饰（聚会餐片区、口味餐片区、山坡片区）</w:t>
      </w:r>
    </w:p>
    <w:p w:rsidR="001F7E7E" w:rsidRDefault="00A5179D">
      <w:pPr>
        <w:numPr>
          <w:ilvl w:val="0"/>
          <w:numId w:val="1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工程名称：吉林省直属机关老干部活动中心改造工程装饰工程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承建单位：百洋建设有限公司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承建范围：施工图纸及工程量清单所含全部内容</w:t>
      </w:r>
    </w:p>
    <w:p w:rsidR="001F7E7E" w:rsidRDefault="00A5179D">
      <w:pPr>
        <w:numPr>
          <w:ilvl w:val="0"/>
          <w:numId w:val="1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工程名称：赤峰玉龙国宾馆二期工程扩建项目室内精装修客房二标段工程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承建单位：苏州金螳螂建筑装饰股份有限公司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承建范围：主楼十三至二十层</w:t>
      </w:r>
    </w:p>
    <w:p w:rsidR="001F7E7E" w:rsidRDefault="00A5179D">
      <w:pPr>
        <w:numPr>
          <w:ilvl w:val="0"/>
          <w:numId w:val="1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工程名称：内蒙古工人疗养院迁建项目建筑装修装饰工程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承建单位：兴泰建设集团有限公司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承建范围：本工程建设项目施工图纸氛围内建筑装饰装修工程，以工程量清单为准）。</w:t>
      </w:r>
    </w:p>
    <w:p w:rsidR="001F7E7E" w:rsidRDefault="00A5179D">
      <w:pPr>
        <w:numPr>
          <w:ilvl w:val="0"/>
          <w:numId w:val="1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工程名称：舒兰吉银村镇银行股份有限公司滨河支行附属金融服务工程装修项目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承建单位：百洋建设有限公司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承建范围：图纸、工程量清单范围内全部工程施工</w:t>
      </w:r>
    </w:p>
    <w:p w:rsidR="001F7E7E" w:rsidRDefault="00A5179D">
      <w:pPr>
        <w:numPr>
          <w:ilvl w:val="0"/>
          <w:numId w:val="1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工程名称：黑龙江省铁力市人民医院综合楼、附属楼、传染病楼装饰工程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承建单位：黑龙江华鼎建筑集团有限公司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承建范围：内部装修工程、电气工程、水暖工程</w:t>
      </w:r>
    </w:p>
    <w:p w:rsidR="001F7E7E" w:rsidRDefault="00A5179D">
      <w:pPr>
        <w:numPr>
          <w:ilvl w:val="0"/>
          <w:numId w:val="1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工程名称：群力文化产业中心二期改扩建工程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承建单位：北京丽贝亚建筑装饰工程有限公司-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承建范围：公共吴1-4层装饰装修工程</w:t>
      </w:r>
    </w:p>
    <w:p w:rsidR="001F7E7E" w:rsidRDefault="00A5179D">
      <w:pPr>
        <w:numPr>
          <w:ilvl w:val="0"/>
          <w:numId w:val="1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工程名称：金财酒店装修改造项目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承建单位：中国建筑装饰集团有限公司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金财酒店室内装饰装修工程（包含与未拆除装修部分的对接收口）、消防工程（自喷系统、消火栓系统、自动报警系统）、给排水采暖工程、空调通风工程、建筑电气工程、厨房设备采购及安装、固定家具、灯具采购安装、智能建筑工施工、以及各系统新安装部分与原系统未拆除部分的对接、运行调试过程中缠身的问题的处理、竣工验收（装修改造工程，框架结构，地上八层，地下一层，建筑面积11988.47㎡）</w:t>
      </w:r>
    </w:p>
    <w:p w:rsidR="001F7E7E" w:rsidRDefault="00A5179D">
      <w:pPr>
        <w:numPr>
          <w:ilvl w:val="0"/>
          <w:numId w:val="14"/>
        </w:numP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湖北一组</w:t>
      </w:r>
    </w:p>
    <w:p w:rsidR="001F7E7E" w:rsidRDefault="00A5179D">
      <w:pPr>
        <w:numPr>
          <w:ilvl w:val="0"/>
          <w:numId w:val="1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工程名称：武汉大学大学生体育活动中心设计施工总承包工程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 xml:space="preserve">   承建单位： 中建三局集团有限公司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承建范围：武汉大学大学生体育活动中心负一层到三层（局部四层）室内装饰工程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2、工程名称：中建·光谷之星项目办公部分H地块</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承建单位：中建深圳装饰有限公司 </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承建范围：-1--2层电梯及厨房、1-3层聚宝盆区域及中间大讲堂、电梯厅、卫生间及走道区域；13-15层办公区域装饰施工工作，主要包括：办公区、会议室（洽谈室）、开敞办、资料室等及消防楼梯间装修。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3、工程名称：武汉天河机场T1航站楼改造工程精装修工程施工</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 湖北艺美建筑装饰工程有限公司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承建范围：1、专机楼内装饰：VIP走道、安保中心、 专机通道、贵宾楼大厅、贵宾楼前厅、VIP厅及配套用房、专机楼多功能厅及配套用房、主会见厅及副会见厅、会议室及配套用房、安检及联检等区域。2、新建庭院装饰：吊顶、立柱、走道灯。3、楼内引导标识及柜台。</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4、工程名称：广盛大厦办公楼装饰装修工程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 湖北广盛建设集团有限责任公司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承建范围：二十至二十二层室内装饰装修工程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5、工程名称：第七届世界军人运动会射击场馆项目精装修工程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 浙江亚厦装饰股份有限公司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承建范围：媒体中心东楼室内精装修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6、工程名称：宜昌国贸大厦（老楼）内部装修工程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 湖北盛荣建设有限公司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承建范围：宜昌国贸大厦（老楼）内部装修工程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7、工程名称：武汉天河机场交通中心装饰装修及连接廊桥装饰装修工程施工二标段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 深圳市中装建设集团股份有限公司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地下一层及一层的社会停车区、长途客运站发车区、长途客运站到达区、卫生间、电梯前室、合用前室、转换厅、楼梯间、楼梯前室、所以扶梯间、避难通道十二、环形车道、1-4号车道及W车道、室内通道的装饰装修工程及廊桥机电施工</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8、工程名称：宜昌江南in巷书香府邸酒店装饰装修工程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 湖北喜多坊装饰设计工程有限公司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承建范围：酒店室内装修装饰</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9、工程名称：下牢溪809工业遗址一期改造项目室内精装修工程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 湖北盛荣建设有限公司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承建范围：S01-S04客房楼、S05中餐厅、S09多功能厅、S11书吧、S12礼堂、S16接待中心、S24停车场公厕、X03崖顶茶吧、X04大堂及S08西餐厅室内装修工程。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10、工程名称：医疗器械园B区3.1期产业服务综合配套项目装饰装修工程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承建单位：武汉联想建筑装饰工程有限公司 </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承建范围：室内装饰装修</w:t>
      </w:r>
    </w:p>
    <w:p w:rsidR="001F7E7E" w:rsidRDefault="00A5179D">
      <w:pPr>
        <w:numPr>
          <w:ilvl w:val="0"/>
          <w:numId w:val="16"/>
        </w:numP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湖南组</w:t>
      </w:r>
    </w:p>
    <w:p w:rsidR="001F7E7E" w:rsidRDefault="00A5179D">
      <w:pPr>
        <w:numPr>
          <w:ilvl w:val="0"/>
          <w:numId w:val="1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工程名称：九所宾馆121项目设计采购施工总承包（EPC）</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承建单位：湖南建工集团装饰工程有限公司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 xml:space="preserve">   承建范围：九所宾馆室内装饰装修</w:t>
      </w:r>
    </w:p>
    <w:p w:rsidR="001F7E7E" w:rsidRDefault="00A5179D">
      <w:pPr>
        <w:numPr>
          <w:ilvl w:val="0"/>
          <w:numId w:val="1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工程名称：韶山文化旅游职业培训基地装饰装修(EPC)工程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承建单位：中建五局装饰幕墙有限公司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承建范围：1#楼一层至三层室内精装修工程（不含水电安装）</w:t>
      </w:r>
    </w:p>
    <w:p w:rsidR="001F7E7E" w:rsidRDefault="00A5179D">
      <w:pPr>
        <w:numPr>
          <w:ilvl w:val="0"/>
          <w:numId w:val="1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工程名称：五矿二十三冶建设集团有限公司公建工程公司办公室装修工程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承建单位：长沙正通建筑工程有限公司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承建范围：本装修工程的承包范围为五矿二十三治建设集团有限公司公建工程公司办公室装修</w:t>
      </w:r>
    </w:p>
    <w:p w:rsidR="001F7E7E" w:rsidRDefault="00A5179D">
      <w:pPr>
        <w:numPr>
          <w:ilvl w:val="0"/>
          <w:numId w:val="1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工程名称：长沙市望城区铜官窑创客中心装饰装修工程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承建单位：湖南新宇装饰设计工程有限公司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承建范围：包含铜官创客中心1#栋、2#栋、3#栋室内精装修工程</w:t>
      </w:r>
    </w:p>
    <w:p w:rsidR="001F7E7E" w:rsidRDefault="00A5179D">
      <w:pPr>
        <w:numPr>
          <w:ilvl w:val="0"/>
          <w:numId w:val="1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工程名称：湖南美术馆重点空间精装修工程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承建单位：宏林建设工程集团有限公司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承建范围：湖南美术馆重点空间精装修工程</w:t>
      </w:r>
    </w:p>
    <w:p w:rsidR="001F7E7E" w:rsidRDefault="00A5179D">
      <w:pPr>
        <w:numPr>
          <w:ilvl w:val="0"/>
          <w:numId w:val="1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工程名称：湖南美术馆展陈装修工程工程总承包</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承建单位：湖南建工集团装饰工程有限公司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承建范围：湖南省美术馆1-3鞥展厅部位装饰装修</w:t>
      </w:r>
    </w:p>
    <w:p w:rsidR="001F7E7E" w:rsidRDefault="00A5179D">
      <w:pPr>
        <w:numPr>
          <w:ilvl w:val="0"/>
          <w:numId w:val="1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工程名称：长沙市轨道交通4号线一期工程车站公共区装饰装修工程施工项目七标段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承建单位：湖南六建装饰设计工程有限责任公司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承建范围：长沙市轨道交通4号线一期工程合展公区装饰装修工程施工项目七标段</w:t>
      </w:r>
    </w:p>
    <w:p w:rsidR="001F7E7E" w:rsidRDefault="00A5179D">
      <w:pPr>
        <w:numPr>
          <w:ilvl w:val="0"/>
          <w:numId w:val="1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工程名称：长沙西雅温德姆酒店装饰装修工程C标段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承建单位：湖南省中南建设装饰总公司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承建范围：21-25F客房地面、墙面、门窗、公共区域、水电工程、灯具洁具五金安装等精装修工程；</w:t>
      </w:r>
    </w:p>
    <w:p w:rsidR="001F7E7E" w:rsidRDefault="00A5179D">
      <w:pPr>
        <w:numPr>
          <w:ilvl w:val="0"/>
          <w:numId w:val="1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工程名称：长沙西雅温德姆酒店装饰装修工程B标段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承建单位：湖南省中南建设装饰总公司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承建范围：1-5、26F客房地面、墙面、门窗、公共区域、水电工程、灯具洁具五金安装等精装修工程；</w:t>
      </w:r>
    </w:p>
    <w:p w:rsidR="001F7E7E" w:rsidRDefault="00A5179D">
      <w:pPr>
        <w:numPr>
          <w:ilvl w:val="0"/>
          <w:numId w:val="1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工程名称：神农湾酒店建设项目（续建项目）设计施工总承包工程（含设计）</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承建单位：湖南六建装饰设计工程有限责任公司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承建范围：神农湾酒店建设项目（续建项目）设计施工总承包工程</w:t>
      </w:r>
    </w:p>
    <w:p w:rsidR="001F7E7E" w:rsidRDefault="00A5179D">
      <w:pPr>
        <w:numPr>
          <w:ilvl w:val="0"/>
          <w:numId w:val="16"/>
        </w:numP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江苏一组</w:t>
      </w:r>
    </w:p>
    <w:p w:rsidR="001F7E7E" w:rsidRDefault="00A5179D">
      <w:pPr>
        <w:numPr>
          <w:ilvl w:val="0"/>
          <w:numId w:val="1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工程名称：北京银行股份有限公司南京分行办公楼项目室内装饰工程二标段（13至22层）</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承建单位：南京国豪装饰安装工程股份有限公司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承建范围：13、16-22层的室内装修工程</w:t>
      </w:r>
    </w:p>
    <w:p w:rsidR="001F7E7E" w:rsidRDefault="00A5179D">
      <w:pPr>
        <w:numPr>
          <w:ilvl w:val="0"/>
          <w:numId w:val="1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工程名称：南京国家现代农业产业科技创新示范园区3#、4#研发楼装修工程工程总承包</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承建单位：南京金鸿装饰工程有限公司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承建范围：3号楼、4号楼</w:t>
      </w:r>
    </w:p>
    <w:p w:rsidR="001F7E7E" w:rsidRDefault="00A5179D">
      <w:pPr>
        <w:numPr>
          <w:ilvl w:val="0"/>
          <w:numId w:val="1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工程名称：北京银行股份有限公司南京分行办公楼项目室内装饰工程一标段（-3至12层）</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 xml:space="preserve">   承建单位：浙江亚厦装饰股份有限公司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承建范围：北京银行股份有限公司南京分行办公楼项目是你诶装饰工程一标段（-3至12层）</w:t>
      </w:r>
    </w:p>
    <w:p w:rsidR="001F7E7E" w:rsidRDefault="00A5179D">
      <w:pPr>
        <w:numPr>
          <w:ilvl w:val="0"/>
          <w:numId w:val="1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工程名称：南京市华新城AB地块第II期VVG、美食广场、多功能厅精装修工程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承建单位：上海舜隆装饰工程有限公司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承建范围：B1F地下一层（美食广场）、2F楼（多功能厅）及夹层、4F楼(商业广场）精装饰工程。</w:t>
      </w:r>
    </w:p>
    <w:p w:rsidR="001F7E7E" w:rsidRDefault="00A5179D">
      <w:pPr>
        <w:numPr>
          <w:ilvl w:val="0"/>
          <w:numId w:val="1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工程名称：江苏省政务服务中心及公共资源交易中心项目二期装饰装修工程一标段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承建单位：江苏东保建设集团有限公司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承建范围：二期1、2层室内装饰装修工程</w:t>
      </w:r>
    </w:p>
    <w:p w:rsidR="001F7E7E" w:rsidRDefault="00A5179D">
      <w:pPr>
        <w:numPr>
          <w:ilvl w:val="0"/>
          <w:numId w:val="1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工程名称：南京市南部新城医疗中心室内装修（一标段）施工</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承建单位：南京环达装饰工程有限公司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承建范围：南部新城医疗中心门诊楼-1F至4F（含局部-2F）、急诊楼及住院楼A1F-4F</w:t>
      </w:r>
    </w:p>
    <w:p w:rsidR="001F7E7E" w:rsidRDefault="00A5179D">
      <w:pPr>
        <w:numPr>
          <w:ilvl w:val="0"/>
          <w:numId w:val="1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工程名称：江苏省政务服务中心及公共资源交易中心二期装饰装修工程二标段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承建单位：南通市建筑装饰装璜有限公司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承建范围：二期3、4、5层室内装饰装修工程</w:t>
      </w:r>
    </w:p>
    <w:p w:rsidR="001F7E7E" w:rsidRDefault="00A5179D">
      <w:pPr>
        <w:numPr>
          <w:ilvl w:val="0"/>
          <w:numId w:val="1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工程名称：江苏省供销合作经济产业园项目装饰装修工程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承建单位：南通承悦装饰集团有限公司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承建范围：施工范围内的全部装饰工程及专业分包工程</w:t>
      </w:r>
    </w:p>
    <w:p w:rsidR="001F7E7E" w:rsidRDefault="00A5179D">
      <w:pPr>
        <w:numPr>
          <w:ilvl w:val="0"/>
          <w:numId w:val="1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工程名称：东岳府项目（A1/A2/B4/B5#楼）精装修工程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承建单位：南京银城建设发展股份有限公司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承建范围：A1、A2@楼地下一层，地上8层；B4#楼地下一层，地上17层；B5#楼地下一层，地上11层。</w:t>
      </w:r>
    </w:p>
    <w:p w:rsidR="001F7E7E" w:rsidRDefault="00A5179D">
      <w:pPr>
        <w:numPr>
          <w:ilvl w:val="0"/>
          <w:numId w:val="1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工程名称：南京路灯工程建设有限责任公司新城科技园总部大楼装修改造工程总承包</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承建单位：南京金鸿装饰工程有限公司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承建范围：新城科技园科技创新综合体B幢19-23层</w:t>
      </w:r>
    </w:p>
    <w:p w:rsidR="001F7E7E" w:rsidRDefault="00A5179D">
      <w:pPr>
        <w:numPr>
          <w:ilvl w:val="0"/>
          <w:numId w:val="16"/>
        </w:numPr>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江苏二组</w:t>
      </w:r>
    </w:p>
    <w:p w:rsidR="001F7E7E" w:rsidRDefault="00A5179D">
      <w:pPr>
        <w:numPr>
          <w:ilvl w:val="0"/>
          <w:numId w:val="1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工程名称:皇粮浜地块改造项目4#、6#房及地下车库建筑施工总承包（一标段）装饰分包工程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承建单位：上海世家装饰实业股份有限公司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承建范围：中昊宾馆4#、6#房及地下车库，包括大堂、公区过道、客房、电梯厅、影音室、网球馆、泳池、楼梯间、健身室等区域（不含水电安装）。</w:t>
      </w:r>
    </w:p>
    <w:p w:rsidR="001F7E7E" w:rsidRDefault="00A5179D">
      <w:pPr>
        <w:numPr>
          <w:ilvl w:val="0"/>
          <w:numId w:val="1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工程名称:皇粮浜地块改造项目2#、3#、5#、7#及地下车库建筑施工总承包（二标段）室内装饰分包</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承建单位：苏州金螳螂建筑装饰股份有限公司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承建范围：2#、3#、5#房室内装饰</w:t>
      </w:r>
    </w:p>
    <w:p w:rsidR="001F7E7E" w:rsidRDefault="00A5179D">
      <w:pPr>
        <w:numPr>
          <w:ilvl w:val="0"/>
          <w:numId w:val="1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工程名称:QL-090708地块（常州市文化广场）开发项目1#2#楼、3#4#楼及地下室一期室内装饰分包工程（三标段）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承建单位：江苏环亚医用科技集团股份有限公司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 xml:space="preserve">   承建范围：3#楼1--12层、4#楼1-12层，3#楼-4#楼之间裙楼1-3层室内装饰</w:t>
      </w:r>
    </w:p>
    <w:p w:rsidR="001F7E7E" w:rsidRDefault="00A5179D">
      <w:pPr>
        <w:numPr>
          <w:ilvl w:val="0"/>
          <w:numId w:val="1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工程名称:乔家门基地改造装饰工程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承建单位：江苏宏腾建筑装饰有限公司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本项目为装修、安装、修缮。其中：1、8#工勘业务楼，共三层，面积为：1645㎡；2、10#地灾应急中心业务楼，共三层，面积为：1645㎡；3、9#基桩公司业务楼，共三层，面积为1645㎡；4、7#楼地址综合楼，共五层，面积为7074㎡；</w:t>
      </w:r>
    </w:p>
    <w:p w:rsidR="001F7E7E" w:rsidRDefault="00A5179D">
      <w:pPr>
        <w:numPr>
          <w:ilvl w:val="0"/>
          <w:numId w:val="1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工程名称:大亚总部新建业务用房室内精装修工程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承建单位：江苏浪成装饰科技有限公司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承建范围：图纸范围内的装修、水电安装、软包、智能化</w:t>
      </w:r>
    </w:p>
    <w:p w:rsidR="001F7E7E" w:rsidRDefault="00A5179D">
      <w:pPr>
        <w:numPr>
          <w:ilvl w:val="0"/>
          <w:numId w:val="1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工程名称:京口区人民法院新建审判法庭内装饰工程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承建单位：江苏东华装璜有限公司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承建范围：图纸以及清单范围内工程的施工（地下一层至地上十一层的办公楼装饰工程）</w:t>
      </w:r>
    </w:p>
    <w:p w:rsidR="001F7E7E" w:rsidRDefault="00A5179D">
      <w:pPr>
        <w:numPr>
          <w:ilvl w:val="0"/>
          <w:numId w:val="1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工程名称:“润博园”维也纳国际酒店室内装饰工程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承建单位：江苏同创建筑装饰有限责任公司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承建范围：“润博园”维也纳国际酒店室内装饰工程1-14层装饰</w:t>
      </w:r>
    </w:p>
    <w:p w:rsidR="001F7E7E" w:rsidRDefault="00A5179D">
      <w:pPr>
        <w:numPr>
          <w:ilvl w:val="0"/>
          <w:numId w:val="1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工程名称:迪诺精品酒店二期工程项目装饰装修工程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承建单位：江苏鑫洋装饰工程有限公司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承建范围：迪诺水镇C20\C21号楼装饰装修</w:t>
      </w:r>
    </w:p>
    <w:p w:rsidR="001F7E7E" w:rsidRDefault="00A5179D">
      <w:pPr>
        <w:numPr>
          <w:ilvl w:val="0"/>
          <w:numId w:val="1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工程名称:洪庄机械厂HX-020702地块项目S3#商业及地下室一标段（23-29轴）装饰装修工程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承建单位：上海世家装饰实业股份有限公司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承建范围：龙城天街-2-5层，商场23-29轴，包括商场公共区域、电梯厅、卫生间等区域（不含水电安装）。</w:t>
      </w:r>
    </w:p>
    <w:p w:rsidR="001F7E7E" w:rsidRDefault="00A5179D">
      <w:pPr>
        <w:numPr>
          <w:ilvl w:val="0"/>
          <w:numId w:val="1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工程名称:金坛人力资源市场和培训中心项目装饰工程二标段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承建单位：常州中泰装饰工程有限公司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承建范围：（本标段含多个单体建筑的部分楼层或空间）人力资源服务中心1-9层、15-16层装饰；培训服务中心1-6层装饰</w:t>
      </w:r>
    </w:p>
    <w:p w:rsidR="001F7E7E" w:rsidRDefault="00A5179D">
      <w:pP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二十、江苏三组</w:t>
      </w:r>
    </w:p>
    <w:p w:rsidR="001F7E7E" w:rsidRDefault="00A5179D">
      <w:pPr>
        <w:numPr>
          <w:ilvl w:val="0"/>
          <w:numId w:val="2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工程名称：无锡万达城文华酒店公共区精装修工程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承建单位：苏州金螳螂建筑装饰股份有限公司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承建范围：公共区域装饰装修</w:t>
      </w:r>
    </w:p>
    <w:p w:rsidR="001F7E7E" w:rsidRDefault="00A5179D">
      <w:pPr>
        <w:numPr>
          <w:ilvl w:val="0"/>
          <w:numId w:val="2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工程名称：无锡万达城文华酒店1#-16#别墅客房区精装修工程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承建单位：深装总建设集团股份有限公司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承建范围：1#-16#别墅客房区</w:t>
      </w:r>
    </w:p>
    <w:p w:rsidR="001F7E7E" w:rsidRDefault="00A5179D">
      <w:pPr>
        <w:numPr>
          <w:ilvl w:val="0"/>
          <w:numId w:val="2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工程名称：无锡万达城嘉华酒店5-7层客房区精装修工程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承建单位：中建二局装饰工程有限公司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承建范围：无锡万达嘉华酒店5-7层客房区精装修</w:t>
      </w:r>
    </w:p>
    <w:p w:rsidR="001F7E7E" w:rsidRDefault="00A5179D">
      <w:pPr>
        <w:numPr>
          <w:ilvl w:val="0"/>
          <w:numId w:val="2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工程名称：XDG-2011-68、69号地块开发建设项目江苏银行无锡分行新营业办公大楼项目装饰工程标段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承建单位：江苏天威虎建筑装饰有限公司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承建范围：本标段为一个单体建筑的全部楼层（1-6层装饰装修）</w:t>
      </w:r>
    </w:p>
    <w:p w:rsidR="001F7E7E" w:rsidRDefault="00A5179D">
      <w:pPr>
        <w:numPr>
          <w:ilvl w:val="0"/>
          <w:numId w:val="2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工程名称：无锡惠尊盛庭酒店装 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承建单位：无锡双龙艺术装潢有限公司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承建范围：酒店1-18鞥，包括客房、宴会厅、桑拿中心、西餐厅、康娱活动中心等。</w:t>
      </w:r>
    </w:p>
    <w:p w:rsidR="001F7E7E" w:rsidRDefault="00A5179D">
      <w:pPr>
        <w:numPr>
          <w:ilvl w:val="0"/>
          <w:numId w:val="2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工程名称：无锡万达城皇冠假日酒店5-7层客房区精装修工程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承建单位：深圳南利装饰集团股份有限公司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承建范围：无锡万达城皇冠假日酒店5-7层客房区精装修工程</w:t>
      </w:r>
    </w:p>
    <w:p w:rsidR="001F7E7E" w:rsidRDefault="00A5179D">
      <w:pPr>
        <w:numPr>
          <w:ilvl w:val="0"/>
          <w:numId w:val="2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工程名称：博世新项目用配套厂房建设项目装饰装修工程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承建单位：赓隆建设有限公司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承建范围：博世新项目用配套厂房办公区一二层、实验区、主次门卫室及室外厨房等装修装修</w:t>
      </w:r>
    </w:p>
    <w:p w:rsidR="001F7E7E" w:rsidRDefault="00A5179D">
      <w:pPr>
        <w:numPr>
          <w:ilvl w:val="0"/>
          <w:numId w:val="2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工程名称：无锡市惠山区中医医院二期装修工程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承建单位：南通金典装饰工程有限公司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承建范围：施工图纸及工程量清单范围内的装修、安装工程。装饰工程涉及年级16623.92㎡,包含中心药房、血影透析、核磁共振、供应科、病理科、报告厅及6个病区住院部。</w:t>
      </w:r>
    </w:p>
    <w:p w:rsidR="001F7E7E" w:rsidRDefault="00A5179D">
      <w:pPr>
        <w:numPr>
          <w:ilvl w:val="0"/>
          <w:numId w:val="2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工程名称：福之喜酒店室内装饰工程（项目名称）装饰施工工程标段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承建单位：仁诚建设有限公司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承建范围：福之喜酒店室内装饰工程</w:t>
      </w:r>
    </w:p>
    <w:p w:rsidR="001F7E7E" w:rsidRDefault="00A5179D">
      <w:pPr>
        <w:numPr>
          <w:ilvl w:val="0"/>
          <w:numId w:val="2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工程名称：无锡市太湖新城建设指挥部办公室综合办公用房及市应急指挥中心项目装饰工程二标段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承建单位：南通市建筑装饰装璜有限公司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承建范围：技术楼、后勤楼、综合楼</w:t>
      </w:r>
    </w:p>
    <w:p w:rsidR="001F7E7E" w:rsidRDefault="00A5179D">
      <w:pP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二十一、江苏四组</w:t>
      </w:r>
    </w:p>
    <w:p w:rsidR="001F7E7E" w:rsidRDefault="00A5179D">
      <w:pPr>
        <w:numPr>
          <w:ilvl w:val="0"/>
          <w:numId w:val="2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工程名称：黎里镇人民东路以南-八角亭路以西地块商服用房装饰工程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承建单位：苏州市华丽美登装饰装璜有限公司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承建范围：内装饰1-8层、地下1层局部装饰</w:t>
      </w:r>
    </w:p>
    <w:p w:rsidR="001F7E7E" w:rsidRDefault="00A5179D">
      <w:pPr>
        <w:numPr>
          <w:ilvl w:val="0"/>
          <w:numId w:val="2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工程名称：苏州阳澄湖维景国际度假酒店（商旅中心）二期内装工程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承建单位：苏州金螳螂建筑装饰股份有限公司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承建范围：1#楼客房、3#楼客房、1#楼大堂、贵宾楼</w:t>
      </w:r>
    </w:p>
    <w:p w:rsidR="001F7E7E" w:rsidRDefault="00A5179D">
      <w:pPr>
        <w:numPr>
          <w:ilvl w:val="0"/>
          <w:numId w:val="2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工程名称：苏州港口发展大厦内装工程-港口发展大厦内装</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承建单位：苏州苏明装饰股份有限公司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承建范围：1-34层（不含裙房、顶层设备鞥、商业用房及中间2层避难层，七组5-21层施工范围为公共区域走道及核心筒区域）</w:t>
      </w:r>
    </w:p>
    <w:p w:rsidR="001F7E7E" w:rsidRDefault="00A5179D">
      <w:pPr>
        <w:numPr>
          <w:ilvl w:val="0"/>
          <w:numId w:val="2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工程名称：国裕二期装饰工程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承建单位：苏州市名人建筑装饰工程有限公司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承建范围：1-19层室内装饰（不含二层）</w:t>
      </w:r>
    </w:p>
    <w:p w:rsidR="001F7E7E" w:rsidRDefault="00A5179D">
      <w:pPr>
        <w:numPr>
          <w:ilvl w:val="0"/>
          <w:numId w:val="2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工程名称：苏州大学附属第二医院高新区医院扩建医疗项目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一期装修工程1标段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承建单位：苏州广林建设有限责任公司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承建范围：（一标段）医疗综合楼地下一层-五层，社区服务中心一-三层（地下一层七个电梯厅）</w:t>
      </w:r>
    </w:p>
    <w:p w:rsidR="001F7E7E" w:rsidRDefault="00A5179D">
      <w:pPr>
        <w:numPr>
          <w:ilvl w:val="0"/>
          <w:numId w:val="2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工程名称：苏州第九人民医院内装工程一标段（医疗综合楼）</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承建单位：苏州金螳螂建筑装饰股份有限公司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 xml:space="preserve">   承建范围：医疗综合楼1F-5公共区域、走道内装饰</w:t>
      </w:r>
    </w:p>
    <w:p w:rsidR="001F7E7E" w:rsidRDefault="00A5179D">
      <w:pPr>
        <w:numPr>
          <w:ilvl w:val="0"/>
          <w:numId w:val="2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工程名称：苏州新住大酒店有限公司装修改造</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承建单位：苏州市名人建筑装饰工程有限公司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承建范围：1-7层室内</w:t>
      </w:r>
    </w:p>
    <w:p w:rsidR="001F7E7E" w:rsidRDefault="00A5179D">
      <w:pPr>
        <w:numPr>
          <w:ilvl w:val="0"/>
          <w:numId w:val="2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工程名称：苏州科技城西渚实验小学校项目内装工程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承建单位：苏州市华丽美登装饰装璜有限公司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承建范围：内装饰地上1-4层、地下1层内容：石材地面、PVC卷材、实木地板、地砖铺设、石膏板吊顶、铝板吊顶、木纹索洁板、木条纹吸音板、护窗栏杆等。</w:t>
      </w:r>
    </w:p>
    <w:p w:rsidR="001F7E7E" w:rsidRDefault="00A5179D">
      <w:pPr>
        <w:numPr>
          <w:ilvl w:val="0"/>
          <w:numId w:val="2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工程名称：苏州苏高新科技产业研发大楼内装修及智能化工程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承建单位：苏州工业园区同明装饰工程有限公司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承建范围：一层至十九层室内装饰工程</w:t>
      </w:r>
    </w:p>
    <w:p w:rsidR="001F7E7E" w:rsidRDefault="00A5179D">
      <w:pPr>
        <w:numPr>
          <w:ilvl w:val="0"/>
          <w:numId w:val="2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工程名称：水街苏地2012-1-125号地块公共区域内装饰</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承建单位：苏州金鼎建筑装饰工程有限公司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承建范围：本工程含多个单体建筑的（1#、2#、3#）公共区域内部装修</w:t>
      </w:r>
    </w:p>
    <w:p w:rsidR="001F7E7E" w:rsidRDefault="00A5179D">
      <w:pP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二十二、江苏五组</w:t>
      </w:r>
    </w:p>
    <w:p w:rsidR="001F7E7E" w:rsidRDefault="00A5179D">
      <w:pPr>
        <w:numPr>
          <w:ilvl w:val="0"/>
          <w:numId w:val="2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工程名称：昆山万象汇项目购物中心精装修指定分包工程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承建单位：深圳时代装饰股份有限公司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承建范围：1F-4F公共区域精装修、电梯厅、卫生间等（装修区域详见施工图）</w:t>
      </w:r>
    </w:p>
    <w:p w:rsidR="001F7E7E" w:rsidRDefault="00A5179D">
      <w:pPr>
        <w:numPr>
          <w:ilvl w:val="0"/>
          <w:numId w:val="2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工程名称：常熟市海虞幼儿园扩建工程—室内装饰工程  </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承建单位：常熟市金龙装饰有限责任公司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承建范围：整个单体工程1-3层、门卫的室内装饰及水电工程</w:t>
      </w:r>
    </w:p>
    <w:p w:rsidR="001F7E7E" w:rsidRDefault="00A5179D">
      <w:pPr>
        <w:numPr>
          <w:ilvl w:val="0"/>
          <w:numId w:val="2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工程名称：兆佳巷邻里中心室内装饰工程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承建单位：江苏森茂装饰工程有限公司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承建范围：室内装饰工程及智能化工程</w:t>
      </w:r>
    </w:p>
    <w:p w:rsidR="001F7E7E" w:rsidRDefault="00A5179D">
      <w:pPr>
        <w:numPr>
          <w:ilvl w:val="0"/>
          <w:numId w:val="2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工程名称：全季酒店苏州水秀路（加盟）项目室内装饰工程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承建单位：苏州全向建筑装饰有限公司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承建范围：1-5层装饰、装修</w:t>
      </w:r>
    </w:p>
    <w:p w:rsidR="001F7E7E" w:rsidRDefault="00A5179D">
      <w:pPr>
        <w:numPr>
          <w:ilvl w:val="0"/>
          <w:numId w:val="2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工程名称：常熟市凯文小学及幼儿园新建工程室内装饰工程（标二）</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承建单位：江苏华亭建筑装饰工程有限公司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承建范围：实验楼1-4层、行政综合楼1-4层、教学楼共3栋每栋1-4办公室及卫生间，门卫2共各一个发电机房1层。装饰面积约23688平方米。</w:t>
      </w:r>
    </w:p>
    <w:p w:rsidR="001F7E7E" w:rsidRDefault="00A5179D">
      <w:pPr>
        <w:numPr>
          <w:ilvl w:val="0"/>
          <w:numId w:val="2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工程名称：苏州丰隆城市中心B区T2塔楼地下3层-地上1层、地上4层-地上13层精装饰工程（一标段）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承建单位：中外建工程建设有限责任公司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承建范围：苏州丰隆城市中心B区T2塔楼地下3层-地上1层公区大堂及带你梯厅、地上4层-地上13层各户型及公区走道电梯梯厅等空间精装修工程（一标段）</w:t>
      </w:r>
    </w:p>
    <w:p w:rsidR="001F7E7E" w:rsidRDefault="00A5179D">
      <w:pPr>
        <w:numPr>
          <w:ilvl w:val="0"/>
          <w:numId w:val="2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工程名称：苏州工业园区二中青剑湖项目精装修工程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承建单位：苏州市谨业园林装饰设计工程有限公司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本标段含多个单体建筑的部分楼层或空间：教学综合楼1（一至六层局部）、教学综合楼2（一至五层局部）、宿舍1（一至八层局部）、宿舍2（一至十二层局部）、艺术综合楼（一至五层局部）的装饰装修施工以及内装电气、</w:t>
      </w:r>
      <w:r>
        <w:rPr>
          <w:rFonts w:ascii="宋体" w:eastAsia="宋体" w:hAnsi="宋体" w:cs="宋体" w:hint="eastAsia"/>
          <w:color w:val="000000" w:themeColor="text1"/>
          <w:sz w:val="24"/>
          <w:szCs w:val="24"/>
        </w:rPr>
        <w:lastRenderedPageBreak/>
        <w:t>给排水的施工。</w:t>
      </w:r>
    </w:p>
    <w:p w:rsidR="001F7E7E" w:rsidRDefault="00A5179D">
      <w:pPr>
        <w:numPr>
          <w:ilvl w:val="0"/>
          <w:numId w:val="2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工程名称：常熟市报慈幼儿园迁建室内装饰工程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承建单位：江苏嘉洋华联建筑装饰股份有限公司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承建范围：行政楼、报告厅、1-3号教学楼室内装饰</w:t>
      </w:r>
    </w:p>
    <w:p w:rsidR="001F7E7E" w:rsidRDefault="00A5179D">
      <w:pPr>
        <w:numPr>
          <w:ilvl w:val="0"/>
          <w:numId w:val="2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工程名称：常熟市精英宝贝幼儿园室内装饰工程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承建单位：苏州华瑞建筑装饰工程有限公司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承建范围：1-3层室内装饰、水电安装</w:t>
      </w:r>
    </w:p>
    <w:p w:rsidR="001F7E7E" w:rsidRDefault="00A5179D">
      <w:pPr>
        <w:numPr>
          <w:ilvl w:val="0"/>
          <w:numId w:val="22"/>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工程名称：江苏亚朵酒店物业管理有限公司装饰改造项目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承建单位：江苏永通市政园林建设有限公司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承建范围：本单体1-7层</w:t>
      </w:r>
    </w:p>
    <w:p w:rsidR="001F7E7E" w:rsidRDefault="00A5179D">
      <w:pP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二十三、江苏六组</w:t>
      </w:r>
    </w:p>
    <w:p w:rsidR="001F7E7E" w:rsidRDefault="00A5179D">
      <w:pPr>
        <w:numPr>
          <w:ilvl w:val="0"/>
          <w:numId w:val="2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工程名称：安惠生物食用菌生产研发中心装饰工程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承建单位：江苏帝豪装饰股份有限公司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承建范围：一层、二层、三层、四层门厅及公共卫生间、五层等顶墙地面施工内容</w:t>
      </w:r>
    </w:p>
    <w:p w:rsidR="001F7E7E" w:rsidRDefault="00A5179D">
      <w:pPr>
        <w:numPr>
          <w:ilvl w:val="0"/>
          <w:numId w:val="2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工程名称：张家港市沙洲宾馆东楼改造装饰工程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承建单位：常熟市新苑地建筑装饰工程有限公司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承建范围：地上三层室内装饰、水电安装（不含消防、暖通、弱电部分），装饰面积约2100平方米。</w:t>
      </w:r>
    </w:p>
    <w:p w:rsidR="001F7E7E" w:rsidRDefault="00A5179D">
      <w:pPr>
        <w:numPr>
          <w:ilvl w:val="0"/>
          <w:numId w:val="2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工程名称：江苏银行南通分行新营业办公大楼装修工程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承建单位：南通承悦装饰集团有限公司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承建范围：施工范围内的全部装饰装修及水电安装工程</w:t>
      </w:r>
    </w:p>
    <w:p w:rsidR="001F7E7E" w:rsidRDefault="00A5179D">
      <w:pPr>
        <w:numPr>
          <w:ilvl w:val="0"/>
          <w:numId w:val="2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工程名称：太仓市科技信息产业园二期装饰工程一标段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承建单位：江苏森美建设发展有限公司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承建范围：1#楼、6#楼及裙楼全部层室内装饰</w:t>
      </w:r>
    </w:p>
    <w:p w:rsidR="001F7E7E" w:rsidRDefault="00A5179D">
      <w:pPr>
        <w:numPr>
          <w:ilvl w:val="0"/>
          <w:numId w:val="2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工程名称：乘航幼儿园室内装饰工程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承建单位：江苏时代金承工程有限公司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承建范围：室内装饰及水电安装工程</w:t>
      </w:r>
    </w:p>
    <w:p w:rsidR="001F7E7E" w:rsidRDefault="00A5179D">
      <w:pPr>
        <w:numPr>
          <w:ilvl w:val="0"/>
          <w:numId w:val="2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工程名称：南通市第二人民医院急诊病房综合楼室内装饰工程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承建单位：江苏东保装饰集团有限公司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承建范围：南通市第二人民医院门急诊病房综合楼室内装饰</w:t>
      </w:r>
    </w:p>
    <w:p w:rsidR="001F7E7E" w:rsidRDefault="00A5179D">
      <w:pPr>
        <w:numPr>
          <w:ilvl w:val="0"/>
          <w:numId w:val="2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工程名称：启东中学国际学术交流中心室内装修工程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承建单位：南通金典装饰工程有限公司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承建范围：启动中学国际学术交流中心室内装饰工程</w:t>
      </w:r>
    </w:p>
    <w:p w:rsidR="001F7E7E" w:rsidRDefault="00A5179D">
      <w:pPr>
        <w:numPr>
          <w:ilvl w:val="0"/>
          <w:numId w:val="2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工程名称：张地2015-A11地块商业用房（办公）用房（地下一层~七层）室内装饰</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承建单位：江苏豪斯建设工程有限公司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承建范围：地下一层电梯间和一至七层室内装饰及水电安装工程</w:t>
      </w:r>
    </w:p>
    <w:p w:rsidR="001F7E7E" w:rsidRDefault="00A5179D">
      <w:pPr>
        <w:numPr>
          <w:ilvl w:val="0"/>
          <w:numId w:val="2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工程名称：张家港市职工文体中心项目装饰工程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承建单位：苏州柯利达装饰股份有限公司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承建范围：A、B区1-5层装饰工程</w:t>
      </w:r>
    </w:p>
    <w:p w:rsidR="001F7E7E" w:rsidRDefault="00A5179D">
      <w:pPr>
        <w:numPr>
          <w:ilvl w:val="0"/>
          <w:numId w:val="23"/>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工程名称：兰德莱茵大酒店装饰工程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承建单位：苏州新天祥建设发展有限公司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承建范围：图纸范围内（莱茵中区17-22F）的装饰工程、电气工程、给排水</w:t>
      </w:r>
      <w:r>
        <w:rPr>
          <w:rFonts w:ascii="宋体" w:eastAsia="宋体" w:hAnsi="宋体" w:cs="宋体" w:hint="eastAsia"/>
          <w:color w:val="000000" w:themeColor="text1"/>
          <w:sz w:val="24"/>
          <w:szCs w:val="24"/>
        </w:rPr>
        <w:lastRenderedPageBreak/>
        <w:t>工程</w:t>
      </w:r>
    </w:p>
    <w:p w:rsidR="001F7E7E" w:rsidRDefault="00A5179D">
      <w:pP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二十四、江苏七组</w:t>
      </w:r>
    </w:p>
    <w:p w:rsidR="001F7E7E" w:rsidRDefault="00A5179D">
      <w:pPr>
        <w:numPr>
          <w:ilvl w:val="0"/>
          <w:numId w:val="24"/>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工程名称：扬州君亭酒店装修改造工程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承建单位：扬州新盛建筑装饰有限公司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承建范围：室内装饰、配套水电安装工程</w:t>
      </w:r>
    </w:p>
    <w:p w:rsidR="001F7E7E" w:rsidRDefault="00A5179D">
      <w:pPr>
        <w:numPr>
          <w:ilvl w:val="0"/>
          <w:numId w:val="24"/>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工程名称：扬州中学教育集团树人学校高中部新建项目装饰工程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承建单位：江苏华发装饰有限公司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承建范围：本标段含多个单体建筑的全部楼层的室内装饰工程</w:t>
      </w:r>
    </w:p>
    <w:p w:rsidR="001F7E7E" w:rsidRDefault="00A5179D">
      <w:pPr>
        <w:numPr>
          <w:ilvl w:val="0"/>
          <w:numId w:val="24"/>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工程名称：仪征宝能城市广场8#、9#、10#楼装饰工程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承建单位：东晟兴诚集团有限公司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承建范围：仪征宝能城市工程8#、9#、10#楼公共区域装饰工程的施工图纸及变更的全部施工内容</w:t>
      </w:r>
    </w:p>
    <w:p w:rsidR="001F7E7E" w:rsidRDefault="00A5179D">
      <w:pPr>
        <w:numPr>
          <w:ilvl w:val="0"/>
          <w:numId w:val="24"/>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工程名称：三盛广场4#楼装修项目希尔顿逸林酒店室内装修工程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承建单位：合力胜装饰工程有限公司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承建范围：B2至12层后勤配套，公区区域及办公区域装修三盛国际广场4#楼13-20层客房、走道、电梯厅装修</w:t>
      </w:r>
    </w:p>
    <w:p w:rsidR="001F7E7E" w:rsidRDefault="00A5179D">
      <w:pPr>
        <w:numPr>
          <w:ilvl w:val="0"/>
          <w:numId w:val="24"/>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工程名称：高邮市世贸金街3-5层室内装饰工程（二标段）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承建单位：高邮市飞马装饰工程有限公司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承建范围：高邮市世贸金街3-5层室内装饰装修、电气工程、给排水工程等</w:t>
      </w:r>
    </w:p>
    <w:p w:rsidR="001F7E7E" w:rsidRDefault="00A5179D">
      <w:pPr>
        <w:numPr>
          <w:ilvl w:val="0"/>
          <w:numId w:val="24"/>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工程名称：五彩世界生活广场公共区域内装饰工程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承建单位：江苏协和装饰工程有限公司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承建范围：商业A、B区1-5层公共区域内装饰</w:t>
      </w:r>
    </w:p>
    <w:p w:rsidR="001F7E7E" w:rsidRDefault="00A5179D">
      <w:pPr>
        <w:numPr>
          <w:ilvl w:val="0"/>
          <w:numId w:val="24"/>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工程名称：扬州金鹰新城市中心A地块一期装修施工工程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承建单位：南通承悦装饰集团有限公司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承建范围：1-4层公共部位的室内装修工程</w:t>
      </w:r>
    </w:p>
    <w:p w:rsidR="001F7E7E" w:rsidRDefault="00A5179D">
      <w:pPr>
        <w:numPr>
          <w:ilvl w:val="0"/>
          <w:numId w:val="24"/>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工程名称：高邮市波司登世贸金街装饰工程 </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承建单位：扬州市华联装璜广告有限公司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承建范围：装饰，详见工程量清单</w:t>
      </w:r>
    </w:p>
    <w:p w:rsidR="001F7E7E" w:rsidRDefault="00A5179D">
      <w:pPr>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二十五、江苏八组</w:t>
      </w:r>
    </w:p>
    <w:p w:rsidR="001F7E7E" w:rsidRDefault="00A5179D">
      <w:pPr>
        <w:numPr>
          <w:ilvl w:val="0"/>
          <w:numId w:val="2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w:t>
      </w:r>
      <w:r>
        <w:rPr>
          <w:rFonts w:ascii="宋体" w:eastAsia="宋体" w:hAnsi="宋体" w:cs="宋体" w:hint="eastAsia"/>
          <w:spacing w:val="-4"/>
          <w:sz w:val="24"/>
          <w:szCs w:val="24"/>
        </w:rPr>
        <w:t>灌南县硕项湖大酒店装修工程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w:t>
      </w:r>
      <w:r>
        <w:rPr>
          <w:rFonts w:ascii="宋体" w:eastAsia="宋体" w:hAnsi="宋体" w:cs="宋体" w:hint="eastAsia"/>
          <w:sz w:val="24"/>
          <w:szCs w:val="24"/>
        </w:rPr>
        <w:t>苏州金螳螂建筑装饰股份有限公司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承建范围：一层酒店大堂区域、二层公共区（包含宴会厅、包厢）三、四层客房区（包含总统套、行政套房、大床房、双床房、会议室等）</w:t>
      </w:r>
    </w:p>
    <w:p w:rsidR="001F7E7E" w:rsidRDefault="00A5179D">
      <w:pPr>
        <w:numPr>
          <w:ilvl w:val="0"/>
          <w:numId w:val="2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w:t>
      </w:r>
      <w:r>
        <w:rPr>
          <w:rFonts w:ascii="宋体" w:eastAsia="宋体" w:hAnsi="宋体" w:cs="宋体" w:hint="eastAsia"/>
          <w:spacing w:val="-4"/>
          <w:sz w:val="24"/>
          <w:szCs w:val="24"/>
        </w:rPr>
        <w:t>东台农村商业银行大厦室内装饰深化设计及施工工程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w:t>
      </w:r>
      <w:r>
        <w:rPr>
          <w:rFonts w:ascii="宋体" w:eastAsia="宋体" w:hAnsi="宋体" w:cs="宋体" w:hint="eastAsia"/>
          <w:sz w:val="24"/>
          <w:szCs w:val="24"/>
        </w:rPr>
        <w:t>南京国豪装饰安装工程股份有限公司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承建范围：东台农村商业银行大厦1-23层室内装饰，含装饰范围水电安装</w:t>
      </w:r>
    </w:p>
    <w:p w:rsidR="001F7E7E" w:rsidRDefault="00A5179D">
      <w:pPr>
        <w:numPr>
          <w:ilvl w:val="0"/>
          <w:numId w:val="2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w:t>
      </w:r>
      <w:r>
        <w:rPr>
          <w:rFonts w:ascii="宋体" w:eastAsia="宋体" w:hAnsi="宋体" w:cs="宋体" w:hint="eastAsia"/>
          <w:spacing w:val="-4"/>
          <w:sz w:val="24"/>
          <w:szCs w:val="24"/>
        </w:rPr>
        <w:t>盐城市港府洲际酒店装饰工程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w:t>
      </w:r>
      <w:r>
        <w:rPr>
          <w:rFonts w:ascii="宋体" w:eastAsia="宋体" w:hAnsi="宋体" w:cs="宋体" w:hint="eastAsia"/>
          <w:sz w:val="24"/>
          <w:szCs w:val="24"/>
        </w:rPr>
        <w:t>江苏帝豪装饰股份有限公司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承建范围：酒店19-23层客房区域：酒店一至二层区域</w:t>
      </w:r>
    </w:p>
    <w:p w:rsidR="001F7E7E" w:rsidRDefault="00A5179D">
      <w:pPr>
        <w:numPr>
          <w:ilvl w:val="0"/>
          <w:numId w:val="2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w:t>
      </w:r>
      <w:r>
        <w:rPr>
          <w:rFonts w:ascii="宋体" w:eastAsia="宋体" w:hAnsi="宋体" w:cs="宋体" w:hint="eastAsia"/>
          <w:spacing w:val="-4"/>
          <w:sz w:val="24"/>
          <w:szCs w:val="24"/>
        </w:rPr>
        <w:t>恩来干部学院装饰装修工程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w:t>
      </w:r>
      <w:r>
        <w:rPr>
          <w:rFonts w:ascii="宋体" w:eastAsia="宋体" w:hAnsi="宋体" w:cs="宋体" w:hint="eastAsia"/>
          <w:sz w:val="24"/>
          <w:szCs w:val="24"/>
        </w:rPr>
        <w:t>浙江亚厦装饰股份有限公司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w:t>
      </w:r>
      <w:r>
        <w:rPr>
          <w:rFonts w:ascii="宋体" w:eastAsia="宋体" w:hAnsi="宋体" w:cs="宋体" w:hint="eastAsia"/>
          <w:spacing w:val="-4"/>
          <w:sz w:val="24"/>
          <w:szCs w:val="24"/>
        </w:rPr>
        <w:t>恩来干部学院装饰装修工程，包括教学楼、拓展中心、交流中心、学院宿舍和餐饮中心装饰装修工程。</w:t>
      </w:r>
    </w:p>
    <w:p w:rsidR="001F7E7E" w:rsidRDefault="00A5179D">
      <w:pPr>
        <w:numPr>
          <w:ilvl w:val="0"/>
          <w:numId w:val="2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w:t>
      </w:r>
      <w:r>
        <w:rPr>
          <w:rFonts w:ascii="宋体" w:eastAsia="宋体" w:hAnsi="宋体" w:cs="宋体" w:hint="eastAsia"/>
          <w:spacing w:val="-4"/>
          <w:sz w:val="24"/>
          <w:szCs w:val="24"/>
        </w:rPr>
        <w:t>维多利亚大酒店室内外装饰装修工程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 xml:space="preserve">   承建单位：</w:t>
      </w:r>
      <w:r>
        <w:rPr>
          <w:rFonts w:ascii="宋体" w:eastAsia="宋体" w:hAnsi="宋体" w:cs="宋体" w:hint="eastAsia"/>
          <w:sz w:val="24"/>
          <w:szCs w:val="24"/>
        </w:rPr>
        <w:t>江苏省嘉园建设工程有限公司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承建范围：一至五层的室内装修装饰工程</w:t>
      </w:r>
    </w:p>
    <w:p w:rsidR="001F7E7E" w:rsidRDefault="00A5179D">
      <w:pPr>
        <w:numPr>
          <w:ilvl w:val="0"/>
          <w:numId w:val="2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w:t>
      </w:r>
      <w:r>
        <w:rPr>
          <w:rFonts w:ascii="宋体" w:eastAsia="宋体" w:hAnsi="宋体" w:cs="宋体" w:hint="eastAsia"/>
          <w:spacing w:val="-4"/>
          <w:sz w:val="24"/>
          <w:szCs w:val="24"/>
        </w:rPr>
        <w:t>徐州新盛广场G楼万豪酒店精装修工程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w:t>
      </w:r>
      <w:r>
        <w:rPr>
          <w:rFonts w:ascii="宋体" w:eastAsia="宋体" w:hAnsi="宋体" w:cs="宋体" w:hint="eastAsia"/>
          <w:sz w:val="24"/>
          <w:szCs w:val="24"/>
        </w:rPr>
        <w:t>苏州金螳螂建筑装饰股份有限公司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承建范围：负一层到六层</w:t>
      </w:r>
    </w:p>
    <w:p w:rsidR="001F7E7E" w:rsidRDefault="00A5179D">
      <w:pPr>
        <w:numPr>
          <w:ilvl w:val="0"/>
          <w:numId w:val="2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w:t>
      </w:r>
      <w:r>
        <w:rPr>
          <w:rFonts w:ascii="宋体" w:eastAsia="宋体" w:hAnsi="宋体" w:cs="宋体" w:hint="eastAsia"/>
          <w:spacing w:val="-4"/>
          <w:sz w:val="24"/>
          <w:szCs w:val="24"/>
        </w:rPr>
        <w:t>大陆桥产品展览展示中心项目北客房室内装修工程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w:t>
      </w:r>
      <w:r>
        <w:rPr>
          <w:rFonts w:ascii="宋体" w:eastAsia="宋体" w:hAnsi="宋体" w:cs="宋体" w:hint="eastAsia"/>
          <w:sz w:val="24"/>
          <w:szCs w:val="24"/>
        </w:rPr>
        <w:t>苏州国贸嘉和建筑工程有限公司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w:t>
      </w:r>
      <w:r>
        <w:rPr>
          <w:rFonts w:ascii="宋体" w:eastAsia="宋体" w:hAnsi="宋体" w:cs="宋体" w:hint="eastAsia"/>
          <w:spacing w:val="-4"/>
          <w:sz w:val="24"/>
          <w:szCs w:val="24"/>
        </w:rPr>
        <w:t>大陆桥产品展览展示中心项目北客房1至7层室内装饰及配套水、暖、电安装及调试等。</w:t>
      </w:r>
    </w:p>
    <w:p w:rsidR="001F7E7E" w:rsidRDefault="00A5179D">
      <w:pPr>
        <w:numPr>
          <w:ilvl w:val="0"/>
          <w:numId w:val="2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w:t>
      </w:r>
      <w:r>
        <w:rPr>
          <w:rFonts w:ascii="宋体" w:eastAsia="宋体" w:hAnsi="宋体" w:cs="宋体" w:hint="eastAsia"/>
          <w:spacing w:val="-4"/>
          <w:sz w:val="24"/>
          <w:szCs w:val="24"/>
        </w:rPr>
        <w:t>东城国际商务中心装修工程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w:t>
      </w:r>
      <w:r>
        <w:rPr>
          <w:rFonts w:ascii="宋体" w:eastAsia="宋体" w:hAnsi="宋体" w:cs="宋体" w:hint="eastAsia"/>
          <w:sz w:val="24"/>
          <w:szCs w:val="24"/>
        </w:rPr>
        <w:t>江苏鸿升建设集团有限公司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w:t>
      </w:r>
      <w:r>
        <w:rPr>
          <w:rFonts w:ascii="宋体" w:eastAsia="宋体" w:hAnsi="宋体" w:cs="宋体" w:hint="eastAsia"/>
          <w:spacing w:val="-4"/>
          <w:sz w:val="24"/>
          <w:szCs w:val="24"/>
        </w:rPr>
        <w:t>东城国际商务中心2号主楼地上20层及辅楼1到4层室内装饰装修及水电安装</w:t>
      </w:r>
    </w:p>
    <w:p w:rsidR="001F7E7E" w:rsidRDefault="00A5179D">
      <w:pPr>
        <w:numPr>
          <w:ilvl w:val="0"/>
          <w:numId w:val="2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w:t>
      </w:r>
      <w:r>
        <w:rPr>
          <w:rFonts w:ascii="宋体" w:eastAsia="宋体" w:hAnsi="宋体" w:cs="宋体" w:hint="eastAsia"/>
          <w:spacing w:val="-4"/>
          <w:sz w:val="24"/>
          <w:szCs w:val="24"/>
        </w:rPr>
        <w:t>华美新城区写字楼装修装饰设计施工总承包工程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w:t>
      </w:r>
      <w:r>
        <w:rPr>
          <w:rFonts w:ascii="宋体" w:eastAsia="宋体" w:hAnsi="宋体" w:cs="宋体" w:hint="eastAsia"/>
          <w:sz w:val="24"/>
          <w:szCs w:val="24"/>
        </w:rPr>
        <w:t>北京丽贝亚建筑装饰工程有限公司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承建范围：4#楼地上19层-地下1层，3#楼地上3层-地下1层</w:t>
      </w:r>
    </w:p>
    <w:p w:rsidR="001F7E7E" w:rsidRDefault="00A5179D">
      <w:pPr>
        <w:numPr>
          <w:ilvl w:val="0"/>
          <w:numId w:val="25"/>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w:t>
      </w:r>
      <w:r>
        <w:rPr>
          <w:rFonts w:ascii="宋体" w:eastAsia="宋体" w:hAnsi="宋体" w:cs="宋体" w:hint="eastAsia"/>
          <w:spacing w:val="-4"/>
          <w:sz w:val="24"/>
          <w:szCs w:val="24"/>
        </w:rPr>
        <w:t>徐圩新区医疗应急救援中心一期室内装修工程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w:t>
      </w:r>
      <w:r>
        <w:rPr>
          <w:rFonts w:ascii="宋体" w:eastAsia="宋体" w:hAnsi="宋体" w:cs="宋体" w:hint="eastAsia"/>
          <w:sz w:val="24"/>
          <w:szCs w:val="24"/>
        </w:rPr>
        <w:t>江苏嘉洋华联建筑装饰股份有限公司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承建范围：1-6层门诊总额号楼、1-5层住院综合楼、科研楼、后勤楼装饰、水电</w:t>
      </w:r>
    </w:p>
    <w:p w:rsidR="001F7E7E" w:rsidRDefault="00A5179D">
      <w:pPr>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二十六、江西组</w:t>
      </w:r>
    </w:p>
    <w:p w:rsidR="001F7E7E" w:rsidRDefault="00A5179D">
      <w:pPr>
        <w:numPr>
          <w:ilvl w:val="0"/>
          <w:numId w:val="26"/>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工程名称：婺源鑫邦开元名都大酒店综合楼装修工程</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承建单位：江西国昌建筑装饰有限公司</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承建范围：酒店一层至四层公共区域室内装饰装修（大厅、大堂吧、中西餐厅、宴会厅、抗体中心及游泳馆）</w:t>
      </w:r>
    </w:p>
    <w:p w:rsidR="001F7E7E" w:rsidRDefault="00A5179D">
      <w:pPr>
        <w:numPr>
          <w:ilvl w:val="0"/>
          <w:numId w:val="26"/>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工程名称：中国邮政储蓄银行股份有限公司江西省分行营运用房装修改造及配套项目</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承建单位：深圳洪涛集团股份有限公司</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承建范围：建筑室内装修、给排水、电气、消防、空调新风等项目</w:t>
      </w:r>
    </w:p>
    <w:p w:rsidR="001F7E7E" w:rsidRDefault="00A5179D">
      <w:pPr>
        <w:numPr>
          <w:ilvl w:val="0"/>
          <w:numId w:val="26"/>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工程名称：南昌市牛行水厂二期扩建工程调度中心室内装饰装修工程</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承建单位：金昌建设有限公司</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承建范围：设计图纸范围内的地下1层员工餐厅、设备用房和停车库、地上1-2层会议、服务中心、博物馆展览等，3-19层供水调度指挥和办公用房。</w:t>
      </w:r>
      <w:r>
        <w:rPr>
          <w:rFonts w:ascii="宋体" w:eastAsia="宋体" w:hAnsi="宋体" w:cs="宋体" w:hint="eastAsia"/>
          <w:color w:val="000000" w:themeColor="text1"/>
          <w:sz w:val="24"/>
          <w:szCs w:val="24"/>
        </w:rPr>
        <w:br/>
        <w:t xml:space="preserve"> 4、工程名称：水墨上河国际文化交流中心酒店装饰工程</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承建单位：欣叶安康建设工程有限公司</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承建范围：水墨上河国际文化交流中心酒店装饰工程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 工程名称：江西国泰民爆集团股份有限公司新办公大楼装修项目</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承建单位：美华建设有限公司</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承建范围：20-24层以及18层</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 工程名称：靖安县宋水线公路综合养护中心装修及配套工程</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承建单位：江西洪都建筑装潢有限公司</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承建范围：接待中心1-9号楼的全部室内装修工程，含顶地墙及卫生间防水，卫生洁具及末端照明电源线开关插座</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 工程名称：江西艺邦半岛酒店装修工程</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承建单位：深圳广田集团股份有限公司</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承建范围：B1层-14层</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 工程名称：宜春市接待中心装修改造工程设计施工总承包</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承建单位：江西建工城市建设有限责任公司 </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宜春市接待中心装修改造工程设计施工总承包工程：包括3#，5#，6#，7#及餐厅楼，框架结构，共两层，面积约9181.39平方米，建筑高度：13.3米，使用功能属于接待型用房，包括客房、会议室、餐饮、健身房、卡拉OK厅、会客厅、棋牌室、酒水厅、VIP接待室及配套设施等装饰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 工程名称：中至信息大厦</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承建单位：中恒建设集团有限公司</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承建范围：中至信息大厦装饰工程：中至信息大厦A、B、C座。包含：A座一至十一层、B座一至十五层、C座一至四层</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 工程名称：江西省妇幼保健院红谷滩分院（一期1标段）</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承建单位：江西建工第一建筑有限责任公司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承建范围：一、一至五层装饰工程</w:t>
      </w:r>
    </w:p>
    <w:p w:rsidR="001F7E7E" w:rsidRDefault="00A5179D">
      <w:pP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二十七、辽宁组</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1、工程名称：</w:t>
      </w:r>
      <w:r>
        <w:rPr>
          <w:rFonts w:ascii="宋体" w:eastAsia="宋体" w:hAnsi="宋体" w:cs="宋体" w:hint="eastAsia"/>
          <w:sz w:val="24"/>
          <w:szCs w:val="24"/>
        </w:rPr>
        <w:t>沈阳地铁九号线一期工程装饰装修工程施工（五标段）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辽宁轩禾装饰装修工程有限公司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胜利南街站、长白南站、榆树台站公共区装饰装修施工</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w:t>
      </w:r>
      <w:r>
        <w:rPr>
          <w:rFonts w:ascii="宋体" w:eastAsia="宋体" w:hAnsi="宋体" w:cs="宋体" w:hint="eastAsia"/>
          <w:sz w:val="24"/>
          <w:szCs w:val="24"/>
        </w:rPr>
        <w:t>辽阳肿瘤医院内装工程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辽宁轩铭工程有限公司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主楼地下1层至地上17层内装工程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w:t>
      </w:r>
      <w:r>
        <w:rPr>
          <w:rFonts w:ascii="宋体" w:eastAsia="宋体" w:hAnsi="宋体" w:cs="宋体" w:hint="eastAsia"/>
          <w:color w:val="000000"/>
          <w:sz w:val="24"/>
          <w:szCs w:val="24"/>
        </w:rPr>
        <w:t>沈阳市府恒隆广场酒店客房区精装修工程一标段L50-L56客房层精装修工程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北京承达创建装饰工程有限公司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L50~L56客房层所有客房、公共走廊、HL电梯大堂的精装修</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4、工程名称：</w:t>
      </w:r>
      <w:r>
        <w:rPr>
          <w:rFonts w:ascii="宋体" w:eastAsia="宋体" w:hAnsi="宋体" w:cs="宋体" w:hint="eastAsia"/>
          <w:sz w:val="24"/>
          <w:szCs w:val="24"/>
        </w:rPr>
        <w:t>东北育才学校国际部教学楼综合改造工程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沈阳港华建设集团股份有限公司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国际部教学楼地上一层至三层室内外装修工程和小学部食堂一层装修工程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w:t>
      </w:r>
      <w:r>
        <w:rPr>
          <w:rFonts w:ascii="宋体" w:eastAsia="宋体" w:hAnsi="宋体" w:cs="宋体" w:hint="eastAsia"/>
          <w:sz w:val="24"/>
          <w:szCs w:val="24"/>
        </w:rPr>
        <w:t>营口市政务中心改造工程-装修工程EPC总承包</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辽宁悦利建设科技发展集团有限公司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主体的装修改造，给水、排水工程改造，电气、厨房装修等</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w:t>
      </w:r>
      <w:r>
        <w:rPr>
          <w:rFonts w:ascii="宋体" w:eastAsia="宋体" w:hAnsi="宋体" w:cs="宋体" w:hint="eastAsia"/>
          <w:sz w:val="24"/>
          <w:szCs w:val="24"/>
        </w:rPr>
        <w:t>大连银行股份有限公司天安大厦办公楼装修改造工程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鑫诚华筑建设集团有限公司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室内装饰装修、给排水、建筑电气</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7、工程名称：</w:t>
      </w:r>
      <w:r>
        <w:rPr>
          <w:rFonts w:ascii="宋体" w:eastAsia="宋体" w:hAnsi="宋体" w:cs="宋体" w:hint="eastAsia"/>
          <w:color w:val="000000"/>
          <w:sz w:val="24"/>
          <w:szCs w:val="24"/>
        </w:rPr>
        <w:t>中国医科大学实验教学楼改建项目一标段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沈阳市飞翔装饰有限公司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实验教学楼内</w:t>
      </w:r>
      <w:r>
        <w:rPr>
          <w:rFonts w:ascii="宋体" w:eastAsia="宋体" w:hAnsi="宋体" w:cs="宋体" w:hint="eastAsia"/>
          <w:sz w:val="24"/>
          <w:szCs w:val="24"/>
        </w:rPr>
        <w:t>装饰装修</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8、工程名称：</w:t>
      </w:r>
      <w:r>
        <w:rPr>
          <w:rFonts w:ascii="宋体" w:eastAsia="宋体" w:hAnsi="宋体" w:cs="宋体" w:hint="eastAsia"/>
          <w:sz w:val="24"/>
          <w:szCs w:val="24"/>
        </w:rPr>
        <w:t>大连理工大学大学生创新实践能力训练基地（一期）剧场音乐厅</w:t>
      </w:r>
      <w:r>
        <w:rPr>
          <w:rFonts w:ascii="宋体" w:eastAsia="宋体" w:hAnsi="宋体" w:cs="宋体" w:hint="eastAsia"/>
          <w:sz w:val="24"/>
          <w:szCs w:val="24"/>
        </w:rPr>
        <w:lastRenderedPageBreak/>
        <w:t>舞台工艺配套及声学装修工程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中孚泰文化建筑股份有限公司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大连理工大学大学生创新实践能力训练基地一期剧场音乐厅舞台工艺配套及声学装修项目</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9、工程名称：</w:t>
      </w:r>
      <w:r>
        <w:rPr>
          <w:rFonts w:ascii="宋体" w:eastAsia="宋体" w:hAnsi="宋体" w:cs="宋体" w:hint="eastAsia"/>
          <w:sz w:val="24"/>
          <w:szCs w:val="24"/>
        </w:rPr>
        <w:t>沈阳地铁九号线一期工程装饰装修工程施工（六标段）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北京丽贝亚建筑装饰工程有限公司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地铁九号线奥体中心站、浑河堡（彩霞街）站、金阳大街站站台层、站厅层公共区、设备区及出入口装饰装修工程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10、工程名称：</w:t>
      </w:r>
      <w:r>
        <w:rPr>
          <w:rFonts w:ascii="宋体" w:eastAsia="宋体" w:hAnsi="宋体" w:cs="宋体" w:hint="eastAsia"/>
          <w:sz w:val="24"/>
          <w:szCs w:val="24"/>
        </w:rPr>
        <w:t>沈阳地铁九号线一期工程装饰装修工程施工（三标段）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辽宁轩禾装饰装修工程有限公司</w:t>
      </w:r>
    </w:p>
    <w:p w:rsidR="001F7E7E" w:rsidRDefault="00A5179D">
      <w:pPr>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沈辽路站、滑翔站、吉利湖站公共区装饰装修施工</w:t>
      </w:r>
    </w:p>
    <w:p w:rsidR="001F7E7E" w:rsidRDefault="00A5179D">
      <w:pPr>
        <w:spacing w:line="360" w:lineRule="exact"/>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二十八、山东一组</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1、工程名称：</w:t>
      </w:r>
      <w:r>
        <w:rPr>
          <w:rFonts w:ascii="宋体" w:eastAsia="宋体" w:hAnsi="宋体" w:cs="宋体" w:hint="eastAsia"/>
          <w:sz w:val="24"/>
          <w:szCs w:val="24"/>
        </w:rPr>
        <w:t>中国人寿保险股份有限公司山东省分公司营业用房项目精装饰工程四标段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浙江亚厦装饰股份有限公司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主楼1-4层室内精装修</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2、工程名称：中国人寿保险股份有限公司山东省分公司营业用房项目精装饰工程（三标段）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承建单位：深圳市建筑装饰（集团）有限公司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承建范围：营业用房建设项目北主楼地下一层至四层精装修、水电安装及四季花厅装饰装修</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w:t>
      </w:r>
      <w:r>
        <w:rPr>
          <w:rFonts w:ascii="宋体" w:eastAsia="宋体" w:hAnsi="宋体" w:cs="宋体" w:hint="eastAsia"/>
          <w:sz w:val="24"/>
          <w:szCs w:val="24"/>
        </w:rPr>
        <w:t>中国人寿保险股份有限公司山东省分公司营业用房项目精装饰工程二标段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中建八局第二建设有限公司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南楼地下四~地下一；南楼5-46层</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4、工程名称：</w:t>
      </w:r>
      <w:r>
        <w:rPr>
          <w:rFonts w:ascii="宋体" w:eastAsia="宋体" w:hAnsi="宋体" w:cs="宋体" w:hint="eastAsia"/>
          <w:sz w:val="24"/>
          <w:szCs w:val="24"/>
        </w:rPr>
        <w:t>济南西部会展中心（展览馆部分）3#馆精装修工程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山东省装饰集团有限公司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3#馆展览区的室内装饰施工。主要施工范围为展馆区域吊顶装饰铝板、一到三层墙面装饰铝板、乳胶漆玻璃护栏、墙地面大理石、吊顶石膏板、装饰末端水电安装等</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w:t>
      </w:r>
      <w:r>
        <w:rPr>
          <w:rFonts w:ascii="宋体" w:eastAsia="宋体" w:hAnsi="宋体" w:cs="宋体" w:hint="eastAsia"/>
          <w:sz w:val="24"/>
          <w:szCs w:val="24"/>
        </w:rPr>
        <w:t>国家开发银行股份有限公司山东省分行营业用房室内装饰项目装饰工程施工</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深圳市中深建装饰设计工程有限公司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国家开发银行股份有限公司山东省分行营业用房室内装饰项目装饰工程施工。</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w:t>
      </w:r>
      <w:r>
        <w:rPr>
          <w:rFonts w:ascii="宋体" w:eastAsia="宋体" w:hAnsi="宋体" w:cs="宋体" w:hint="eastAsia"/>
          <w:sz w:val="24"/>
          <w:szCs w:val="24"/>
        </w:rPr>
        <w:t>兴业银行股份有限公司济南分行办公楼装饰装修工程（四标段二十五层、二十六层、二十七层、二十八层、二十九层、三十层、三十一层）</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深圳市顺洲建设集团有限公司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承建范围：</w:t>
      </w:r>
      <w:r>
        <w:rPr>
          <w:rFonts w:ascii="宋体" w:eastAsia="宋体" w:hAnsi="宋体" w:cs="宋体" w:hint="eastAsia"/>
          <w:sz w:val="24"/>
          <w:szCs w:val="24"/>
        </w:rPr>
        <w:t>兴业银行股份有限公司济南分行办公楼装饰装修工程（四标段）25层至31层装修工程、电气工程、给排水工程的施工、验收、保修及其他相关服务。</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7、工程名称：</w:t>
      </w:r>
      <w:r>
        <w:rPr>
          <w:rFonts w:ascii="宋体" w:eastAsia="宋体" w:hAnsi="宋体" w:cs="宋体" w:hint="eastAsia"/>
          <w:sz w:val="24"/>
          <w:szCs w:val="24"/>
        </w:rPr>
        <w:t>汉峪金融商务中心A6地块4#楼精装修工程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山东省装饰集团有限公司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1层大堂、展厅、电梯厅等；二层洽谈区、政务服务区、电梯厅等；三层会议室、休息室、电梯厅等；5-17层公共办公区域、电梯厅等部位；</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8、工程名称：</w:t>
      </w:r>
      <w:r>
        <w:rPr>
          <w:rFonts w:ascii="宋体" w:eastAsia="宋体" w:hAnsi="宋体" w:cs="宋体" w:hint="eastAsia"/>
          <w:bCs/>
          <w:sz w:val="24"/>
          <w:szCs w:val="24"/>
        </w:rPr>
        <w:t>中国邮政储蓄银行山东省分行营运用房装修改造项目营业部分及18-19层办公用房部分</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bCs/>
          <w:sz w:val="24"/>
          <w:szCs w:val="24"/>
        </w:rPr>
        <w:t>山东润亿装饰设计工程有限公司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一层营业区及二层部分区域、十八层至十九层办公用房</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9、工程名称：</w:t>
      </w:r>
      <w:r>
        <w:rPr>
          <w:rFonts w:ascii="宋体" w:eastAsia="宋体" w:hAnsi="宋体" w:cs="宋体" w:hint="eastAsia"/>
          <w:sz w:val="24"/>
          <w:szCs w:val="24"/>
        </w:rPr>
        <w:t>中国邮政储蓄银行山东省分行营运用房装修改造项目（三标段）</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深圳茂华建设集团有限公司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14-17层</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10、工程名称：</w:t>
      </w:r>
      <w:r>
        <w:rPr>
          <w:rFonts w:ascii="宋体" w:eastAsia="宋体" w:hAnsi="宋体" w:cs="宋体" w:hint="eastAsia"/>
          <w:sz w:val="24"/>
          <w:szCs w:val="24"/>
        </w:rPr>
        <w:t>济南市委党校新校区学术交流中心内装饰工程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永隆装饰工程有限公司</w:t>
      </w:r>
    </w:p>
    <w:p w:rsidR="001F7E7E" w:rsidRDefault="00A5179D">
      <w:pPr>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1</w:t>
      </w:r>
      <w:r>
        <w:rPr>
          <w:rFonts w:ascii="宋体" w:eastAsia="宋体" w:hAnsi="宋体" w:cs="宋体" w:hint="eastAsia"/>
          <w:sz w:val="24"/>
          <w:szCs w:val="24"/>
        </w:rPr>
        <w:t>-5层的功能房间、客房、餐厅、电梯厅等精装修部位的装饰施工</w:t>
      </w:r>
    </w:p>
    <w:p w:rsidR="001F7E7E" w:rsidRDefault="00A5179D">
      <w:pPr>
        <w:spacing w:line="360" w:lineRule="exact"/>
        <w:rPr>
          <w:rFonts w:ascii="宋体" w:eastAsia="宋体" w:hAnsi="宋体" w:cs="宋体"/>
          <w:b/>
          <w:color w:val="000000" w:themeColor="text1"/>
          <w:sz w:val="24"/>
          <w:szCs w:val="24"/>
        </w:rPr>
      </w:pPr>
      <w:r>
        <w:rPr>
          <w:rFonts w:ascii="宋体" w:eastAsia="宋体" w:hAnsi="宋体" w:cs="宋体" w:hint="eastAsia"/>
          <w:b/>
          <w:sz w:val="24"/>
          <w:szCs w:val="24"/>
        </w:rPr>
        <w:t>二十九、山东二组</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1、工程名称：青岛国际院士产业核心区先导区（生物医药区）项目（A-11#楼）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承建单位：东亚装饰股份有限公司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承建范围：室内地上一至三层精装修工程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2、工程名称：青岛市轨道交通辽阳东路应急指挥中心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承建单位：东亚装饰股份有限公司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承建范围：负一层至地上十二层室内精装修工程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w:t>
      </w:r>
      <w:r>
        <w:rPr>
          <w:rFonts w:ascii="宋体" w:eastAsia="宋体" w:hAnsi="宋体" w:cs="宋体" w:hint="eastAsia"/>
          <w:sz w:val="24"/>
          <w:szCs w:val="24"/>
        </w:rPr>
        <w:t>总部及研发中心项目精装修工程一标段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青岛颐金建设装饰集团有限公司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1层大堂及17-24层户内部分及公共区域精装修</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4、工程名称：</w:t>
      </w:r>
      <w:r>
        <w:rPr>
          <w:rFonts w:ascii="宋体" w:eastAsia="宋体" w:hAnsi="宋体" w:cs="宋体" w:hint="eastAsia"/>
          <w:sz w:val="24"/>
          <w:szCs w:val="24"/>
        </w:rPr>
        <w:t>中国·红岛国际会议展览中心项目精装修工程一标段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东亚装饰股份有限公司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北塔酒店及附属裙房区域，地上十一层，包含：客房、客房区域走廊。裙房区会议室、走廊、大厅、公共卫生间、包厢、餐厅等精装修区域。</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w:t>
      </w:r>
      <w:r>
        <w:rPr>
          <w:rFonts w:ascii="宋体" w:eastAsia="宋体" w:hAnsi="宋体" w:cs="宋体" w:hint="eastAsia"/>
          <w:sz w:val="24"/>
          <w:szCs w:val="24"/>
        </w:rPr>
        <w:t>青岛市轨道交通辽阳东路应急指挥中心</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嘉林建设集团有限公司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地上十三层至二十二层室内精装修工程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w:t>
      </w:r>
      <w:r>
        <w:rPr>
          <w:rFonts w:ascii="宋体" w:eastAsia="宋体" w:hAnsi="宋体" w:cs="宋体" w:hint="eastAsia"/>
          <w:sz w:val="24"/>
          <w:szCs w:val="24"/>
        </w:rPr>
        <w:t>新建济南至青岛高速铁路工程站房及相关工程施工总价承包JQGTZFSG-6标（潍坊北站公共区域精装修工程）</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青岛建设装饰集团有限公司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招标清单及图纸范围内的公共区域工程精装修标段一</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7、工程名称：</w:t>
      </w:r>
      <w:r>
        <w:rPr>
          <w:rFonts w:ascii="宋体" w:eastAsia="宋体" w:hAnsi="宋体" w:cs="宋体" w:hint="eastAsia"/>
          <w:sz w:val="24"/>
          <w:szCs w:val="24"/>
        </w:rPr>
        <w:t>青岛涌泰文旅小镇15-1~3#楼、景观构筑物</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江苏南通三建集团股份有限公司</w:t>
      </w:r>
    </w:p>
    <w:p w:rsidR="001F7E7E" w:rsidRDefault="00A5179D">
      <w:pPr>
        <w:widowControl/>
        <w:adjustRightInd w:val="0"/>
        <w:snapToGrid w:val="0"/>
        <w:spacing w:line="326" w:lineRule="auto"/>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接待大厅、国学管、售楼处大堂、电梯厅、卫生间、会议室、VIP接待室。</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8、工程名称：</w:t>
      </w:r>
      <w:r>
        <w:rPr>
          <w:rFonts w:ascii="宋体" w:eastAsia="宋体" w:hAnsi="宋体" w:cs="宋体" w:hint="eastAsia"/>
          <w:sz w:val="24"/>
          <w:szCs w:val="24"/>
        </w:rPr>
        <w:t>青岛工人温泉疗养院（一期）修缮改造项目（1#楼）精装修</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中诚祥建设集团有限公司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1#楼装修图纸范围内室内地上一至二层精装修工程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9、工程名称：</w:t>
      </w:r>
      <w:r>
        <w:rPr>
          <w:rFonts w:ascii="宋体" w:eastAsia="宋体" w:hAnsi="宋体" w:cs="宋体" w:hint="eastAsia"/>
          <w:sz w:val="24"/>
          <w:szCs w:val="24"/>
        </w:rPr>
        <w:t>青岛大学医学院附属医院东区综合病房楼及附属工程装修工程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浙江亚厦装饰股份有限公司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副楼保健楼地下1层至地上10层（4层除外）</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10、工程名称：</w:t>
      </w:r>
      <w:r>
        <w:rPr>
          <w:rFonts w:ascii="宋体" w:eastAsia="宋体" w:hAnsi="宋体" w:cs="宋体" w:hint="eastAsia"/>
          <w:sz w:val="24"/>
          <w:szCs w:val="24"/>
        </w:rPr>
        <w:t>青岛大学附属医院东区门诊实训综合楼</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青岛金楷建设股份有限公司</w:t>
      </w:r>
    </w:p>
    <w:p w:rsidR="001F7E7E" w:rsidRDefault="00A5179D" w:rsidP="00A5179D">
      <w:pPr>
        <w:ind w:firstLineChars="200" w:firstLine="480"/>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门诊实训综合楼2-4层室内装饰装修工程</w:t>
      </w:r>
    </w:p>
    <w:p w:rsidR="001F7E7E" w:rsidRDefault="00A5179D">
      <w:pPr>
        <w:spacing w:line="360" w:lineRule="exact"/>
        <w:rPr>
          <w:rFonts w:ascii="宋体" w:eastAsia="宋体" w:hAnsi="宋体" w:cs="宋体"/>
          <w:b/>
          <w:color w:val="000000" w:themeColor="text1"/>
          <w:sz w:val="24"/>
          <w:szCs w:val="24"/>
        </w:rPr>
      </w:pPr>
      <w:r>
        <w:rPr>
          <w:rFonts w:ascii="宋体" w:eastAsia="宋体" w:hAnsi="宋体" w:cs="宋体" w:hint="eastAsia"/>
          <w:b/>
          <w:sz w:val="24"/>
          <w:szCs w:val="24"/>
        </w:rPr>
        <w:t>三十、山东三组</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1、工程名称：威海卫大厦第三期一二层室内精装修工程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承建单位：深圳市华南装饰集团股份有限公司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承建范围：威海卫大厦扩建部分一层、二层室内精装修工程的深化设计、施工、安装等工程施工。</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w:t>
      </w:r>
      <w:r>
        <w:rPr>
          <w:rFonts w:ascii="宋体" w:eastAsia="宋体" w:hAnsi="宋体" w:cs="宋体" w:hint="eastAsia"/>
          <w:sz w:val="24"/>
          <w:szCs w:val="24"/>
        </w:rPr>
        <w:t>文登整骨烟台医院一期装饰装修工程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深圳广田集团股份有限公司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B1层-2层</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w:t>
      </w:r>
      <w:r>
        <w:rPr>
          <w:rFonts w:ascii="宋体" w:eastAsia="宋体" w:hAnsi="宋体" w:cs="宋体" w:hint="eastAsia"/>
          <w:sz w:val="24"/>
          <w:szCs w:val="24"/>
        </w:rPr>
        <w:t>明东大厦酒店装饰装修工程（四标段）</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嘉林建设集团有限公司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20F-26F客房及公共区域精装修</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4、工程名称：</w:t>
      </w:r>
      <w:r>
        <w:rPr>
          <w:rFonts w:ascii="宋体" w:eastAsia="宋体" w:hAnsi="宋体" w:cs="宋体" w:hint="eastAsia"/>
          <w:sz w:val="24"/>
          <w:szCs w:val="24"/>
        </w:rPr>
        <w:t>博兴经济开发区（城东街道）党群服务中心装饰装修工程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山东慧力建设集团有限公司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主楼一层，裙楼三层，主要包括装饰装修等图纸设计工程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w:t>
      </w:r>
      <w:r>
        <w:rPr>
          <w:rFonts w:ascii="宋体" w:eastAsia="宋体" w:hAnsi="宋体" w:cs="宋体" w:hint="eastAsia"/>
          <w:sz w:val="24"/>
          <w:szCs w:val="24"/>
        </w:rPr>
        <w:t>滨州实验学校南校区室内精装工程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海润达建设集团有限公司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滨州实验学校南校区室内精装工程室内装饰装修</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w:t>
      </w:r>
      <w:r>
        <w:rPr>
          <w:rFonts w:ascii="宋体" w:eastAsia="宋体" w:hAnsi="宋体" w:cs="宋体" w:hint="eastAsia"/>
          <w:sz w:val="24"/>
          <w:szCs w:val="24"/>
        </w:rPr>
        <w:t>滨州市滨城区东城中学风雨操场、报告厅装饰工程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山东乔雅建设集团有限公司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风雨操场、报告厅装饰及安装部分</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7、工程名称：</w:t>
      </w:r>
      <w:r>
        <w:rPr>
          <w:rFonts w:ascii="宋体" w:eastAsia="宋体" w:hAnsi="宋体" w:cs="宋体" w:hint="eastAsia"/>
          <w:sz w:val="24"/>
          <w:szCs w:val="24"/>
        </w:rPr>
        <w:t>安丘市住房和城乡建设局关于市民服务中心装饰、安装部分施工项目</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深圳市中深装建设集团有限公司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安丘市市民服务中心一至四层装修、安装工程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8、工程名称：威海卫大厦主楼7F-16F及408、409样板间精装修工程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承建单位：深圳市华南装饰集团股份有限公司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承建范围：威海卫大厦主楼7F-16F公区、客房（含消防楼梯）及408、409样板间精装修工程的深化设计、施工、安装等工程施工。</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9、工程名称：</w:t>
      </w:r>
      <w:r>
        <w:rPr>
          <w:rFonts w:ascii="宋体" w:eastAsia="宋体" w:hAnsi="宋体" w:cs="宋体" w:hint="eastAsia"/>
          <w:sz w:val="24"/>
          <w:szCs w:val="24"/>
        </w:rPr>
        <w:t>山东省文登整骨烟台医院一期装饰装修工程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浙江浩天建设集团有限公司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三层至五层</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10、工程名称：</w:t>
      </w:r>
      <w:r>
        <w:rPr>
          <w:rFonts w:ascii="宋体" w:eastAsia="宋体" w:hAnsi="宋体" w:cs="宋体" w:hint="eastAsia"/>
          <w:sz w:val="24"/>
          <w:szCs w:val="24"/>
        </w:rPr>
        <w:t>滨州市滨城区东城中学1#教学楼及综合电教室装饰工程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山东慧力建设集团有限公司</w:t>
      </w:r>
    </w:p>
    <w:p w:rsidR="001F7E7E" w:rsidRDefault="00A5179D" w:rsidP="00A5179D">
      <w:pPr>
        <w:ind w:firstLineChars="200" w:firstLine="480"/>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1#综合教学楼及综合电教室装饰装修工程</w:t>
      </w:r>
    </w:p>
    <w:p w:rsidR="001F7E7E" w:rsidRDefault="00A5179D">
      <w:pPr>
        <w:spacing w:line="360" w:lineRule="exact"/>
        <w:rPr>
          <w:rFonts w:ascii="宋体" w:eastAsia="宋体" w:hAnsi="宋体" w:cs="宋体"/>
          <w:b/>
          <w:color w:val="000000" w:themeColor="text1"/>
          <w:sz w:val="24"/>
          <w:szCs w:val="24"/>
        </w:rPr>
      </w:pPr>
      <w:r>
        <w:rPr>
          <w:rFonts w:ascii="宋体" w:eastAsia="宋体" w:hAnsi="宋体" w:cs="宋体" w:hint="eastAsia"/>
          <w:b/>
          <w:sz w:val="24"/>
          <w:szCs w:val="24"/>
        </w:rPr>
        <w:t>三十一、山东四组</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1、工程名称：</w:t>
      </w:r>
      <w:r>
        <w:rPr>
          <w:rFonts w:ascii="宋体" w:eastAsia="宋体" w:hAnsi="宋体" w:cs="宋体" w:hint="eastAsia"/>
          <w:sz w:val="24"/>
          <w:szCs w:val="24"/>
        </w:rPr>
        <w:t>莒县人民医院新院区门诊医技楼室内装修工程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山东德丰装饰集团有限公司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门诊医技楼一、二、三层所包含装修工程以及四楼、五楼电梯间、楼梯间，扶梯周围公共空间装修工程。</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2、工程名称：淄博市文化中心A组团工程施工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承建单位：苏州金螳螂建筑装饰股份有限公司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承建范围：淄博文化中心（大剧院）内精装修工程</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w:t>
      </w:r>
      <w:r>
        <w:rPr>
          <w:rFonts w:ascii="宋体" w:eastAsia="宋体" w:hAnsi="宋体" w:cs="宋体" w:hint="eastAsia"/>
          <w:sz w:val="24"/>
          <w:szCs w:val="24"/>
        </w:rPr>
        <w:t>临沂市委党校新校报告厅内装饰工程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山东天元尚家装饰工程有限公司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室内装饰装修。</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4、工程名称：曲阜孔子博物馆陈列展陈工程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承建单位：北京清尚建筑装饰工程有限公司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承建范围：地下一层，地上三层。</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w:t>
      </w:r>
      <w:r>
        <w:rPr>
          <w:rFonts w:ascii="宋体" w:eastAsia="宋体" w:hAnsi="宋体" w:cs="宋体" w:hint="eastAsia"/>
          <w:sz w:val="24"/>
          <w:szCs w:val="24"/>
        </w:rPr>
        <w:t>济宁市文化中心图书馆及高地公园室内装修装饰工程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苏州金螳螂建筑装饰股份有限公司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济宁市文化中心图书馆及高地公园</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w:t>
      </w:r>
      <w:r>
        <w:rPr>
          <w:rFonts w:ascii="宋体" w:eastAsia="宋体" w:hAnsi="宋体" w:cs="宋体" w:hint="eastAsia"/>
          <w:sz w:val="24"/>
          <w:szCs w:val="24"/>
        </w:rPr>
        <w:t>兖州区人防消防指挥中心扩建工程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山东兖州建设总公司</w:t>
      </w:r>
    </w:p>
    <w:p w:rsidR="001F7E7E" w:rsidRDefault="00A5179D" w:rsidP="00A5179D">
      <w:pPr>
        <w:adjustRightInd w:val="0"/>
        <w:snapToGrid w:val="0"/>
        <w:spacing w:line="320" w:lineRule="exact"/>
        <w:ind w:firstLineChars="200" w:firstLine="480"/>
        <w:jc w:val="left"/>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招标文件《工程量清单》范围内的装饰装修、安装幕墙干挂、消防与喷淋、空调与通风、通信弱电等全部工作内容。</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7、工程名称：</w:t>
      </w:r>
      <w:r>
        <w:rPr>
          <w:rFonts w:ascii="宋体" w:eastAsia="宋体" w:hAnsi="宋体" w:cs="宋体" w:hint="eastAsia"/>
          <w:sz w:val="24"/>
          <w:szCs w:val="24"/>
        </w:rPr>
        <w:t>天台山旅游区一期工程太阳客栈公共区域室内装修工程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山东德丰装饰集团有限公司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太阳客栈公共区域及餐厅、后勤区等室内装修。</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8、工程名称：</w:t>
      </w:r>
      <w:r>
        <w:rPr>
          <w:rFonts w:ascii="宋体" w:eastAsia="宋体" w:hAnsi="宋体" w:cs="宋体" w:hint="eastAsia"/>
          <w:sz w:val="24"/>
          <w:szCs w:val="24"/>
        </w:rPr>
        <w:t>济宁市文化中心博物馆、美术馆展陈设计与施工一体化项目</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苏州金螳螂文化发展股份有限公司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济宁市文化中心博物馆二层人文厅、咖啡厅、临展厅；三层历史厅、石刻厅、运河厅；四层数字厅、青少年活动厅、临展厅；</w:t>
      </w:r>
      <w:r>
        <w:rPr>
          <w:rFonts w:ascii="宋体" w:eastAsia="宋体" w:hAnsi="宋体" w:cs="宋体" w:hint="eastAsia"/>
          <w:bCs/>
          <w:sz w:val="24"/>
          <w:szCs w:val="24"/>
        </w:rPr>
        <w:t>展陈布展施工、艺术创作、小品场景布设制作、多媒体声光影片展示制作及设备安装、雕塑及艺术品的制作安装等</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9、工程名称：</w:t>
      </w:r>
      <w:r>
        <w:rPr>
          <w:rFonts w:ascii="宋体" w:eastAsia="宋体" w:hAnsi="宋体" w:cs="宋体" w:hint="eastAsia"/>
          <w:sz w:val="24"/>
          <w:szCs w:val="24"/>
        </w:rPr>
        <w:t>淄博市中心医院西院区门诊医技楼装饰工程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淄博美达装饰设计工程有限公司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门诊楼接待大厅、采光厅、扶梯厅、1至4层医疗街、急诊中心、儿童中心、远程医疗中心等公共空间</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10、工程名称：济宁市文化中心博物馆、美术馆展陈设计与施工一体化项目</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承建单位：苏州金螳螂建筑装饰股份有限公司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承建范围：济南市文化中心美术馆、博物馆公共区域内装</w:t>
      </w:r>
    </w:p>
    <w:p w:rsidR="001F7E7E" w:rsidRDefault="00A5179D">
      <w:pPr>
        <w:spacing w:line="360" w:lineRule="exact"/>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三十二、陕西组</w:t>
      </w:r>
    </w:p>
    <w:p w:rsidR="001F7E7E" w:rsidRDefault="00A5179D">
      <w:pPr>
        <w:numPr>
          <w:ilvl w:val="0"/>
          <w:numId w:val="2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工程名称：第8.6代薄膜晶体管显示器件（TFT-LCD）项目（一标段）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承建单位：陕西建工装饰集团有限公司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ACF厂房办公区1到5层，包括大堂、共享厅、中厅、多功能厅、办公室、会议室、卫生间、电梯厅、楼梯间等区域的墙面、顶面、地面装修工程，多媒体会议系统、企业展厅、楼宇亮化、采光天棚及其他成品安装。</w:t>
      </w:r>
    </w:p>
    <w:p w:rsidR="001F7E7E" w:rsidRDefault="00A5179D">
      <w:pPr>
        <w:numPr>
          <w:ilvl w:val="0"/>
          <w:numId w:val="2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工程名称：安康瑞斯丽酒店项目总承包（EPC）</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承建单位：深圳市博大建设集团有限公司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承建范围：会议中心-1层至2层</w:t>
      </w:r>
    </w:p>
    <w:p w:rsidR="001F7E7E" w:rsidRDefault="00A5179D">
      <w:pPr>
        <w:numPr>
          <w:ilvl w:val="0"/>
          <w:numId w:val="2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工程名称：西安奕斯伟硅产业基地项</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承建单位：中建一局集团装饰工程有限公司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承建范围：生产厂房、拉晶厂房、综合动力站、废水处理站、固废站-1、固废站-2、化学品库、气体库、建筑门卫-1、建筑门卫-2各建筑间连廊等建筑的室内装饰工程</w:t>
      </w:r>
    </w:p>
    <w:p w:rsidR="001F7E7E" w:rsidRDefault="00A5179D">
      <w:pPr>
        <w:numPr>
          <w:ilvl w:val="0"/>
          <w:numId w:val="2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工程名称：西安国际医学中心室内装饰机电安装及医疗专项工程</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承建单位：江苏环亚医用科技集团股份有限公司</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承建范围：西安国际医学中心室内装饰工程</w:t>
      </w:r>
    </w:p>
    <w:p w:rsidR="001F7E7E" w:rsidRDefault="00A5179D">
      <w:pPr>
        <w:numPr>
          <w:ilvl w:val="0"/>
          <w:numId w:val="2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工程名称：安康国际会议中心装修项目（EPC总承包）</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承建单位：深圳市博大建设集团有限公司</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承建范围：安康瑞斯丽酒店-2层至22层</w:t>
      </w:r>
    </w:p>
    <w:p w:rsidR="001F7E7E" w:rsidRDefault="00A5179D">
      <w:pPr>
        <w:numPr>
          <w:ilvl w:val="0"/>
          <w:numId w:val="2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工程名称：延安新区文兴书院山体文化公园项目</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承建单位：陕西建工第一建设集团有限公司</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承建范围：延安新区文兴书院一层、负一层的室内装饰装修工程</w:t>
      </w:r>
    </w:p>
    <w:p w:rsidR="001F7E7E" w:rsidRDefault="00A5179D">
      <w:pPr>
        <w:numPr>
          <w:ilvl w:val="0"/>
          <w:numId w:val="2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工程名称：西安市高新区会议中心项目</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承建单位：浙江亚厦装饰股份有限公司</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承建范围：1F至2夹层室内装饰装修</w:t>
      </w:r>
    </w:p>
    <w:p w:rsidR="001F7E7E" w:rsidRDefault="00A5179D">
      <w:pPr>
        <w:numPr>
          <w:ilvl w:val="0"/>
          <w:numId w:val="2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工程名称：花间堂温泉度假酒店装饰装修工程</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承建单位：无锡鼎尚建设股份有限公司</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承建范围：图纸和工程量清单的所有内容</w:t>
      </w:r>
    </w:p>
    <w:p w:rsidR="001F7E7E" w:rsidRDefault="00A5179D">
      <w:pPr>
        <w:numPr>
          <w:ilvl w:val="0"/>
          <w:numId w:val="2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工程名称：安康汉江大剧院（剧院部分）装饰装修工程</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承建单位：深圳市晶艺装饰设计工程有限公司</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承建范围：大剧院、小剧院</w:t>
      </w:r>
    </w:p>
    <w:p w:rsidR="001F7E7E" w:rsidRDefault="00A5179D">
      <w:pPr>
        <w:numPr>
          <w:ilvl w:val="0"/>
          <w:numId w:val="2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工程名称：西安市地铁四号线工程车站设备安装及装修工程施工项目D4AZZXSG-9标段</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承建单位：深圳市华剑建设集团股份有限公司</w:t>
      </w:r>
    </w:p>
    <w:p w:rsidR="001F7E7E" w:rsidRDefault="00A5179D" w:rsidP="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承建范围：大明宫站、大明宫北站及两站之间区间的机电设备安装工程（含</w:t>
      </w:r>
      <w:r>
        <w:rPr>
          <w:rFonts w:ascii="宋体" w:eastAsia="宋体" w:hAnsi="宋体" w:cs="宋体" w:hint="eastAsia"/>
          <w:color w:val="000000" w:themeColor="text1"/>
          <w:sz w:val="24"/>
          <w:szCs w:val="24"/>
        </w:rPr>
        <w:lastRenderedPageBreak/>
        <w:t>通风空调与采暖、给排水及消防、气体灭火、低压配电与照明、火灾自动报警系统、环境与设备监控系统、门禁系统）和车站装修工程（含管理及设备用房区域内建筑、装修工程、车站公共区的精装修、车站地面建筑安装工程）</w:t>
      </w:r>
    </w:p>
    <w:p w:rsidR="001F7E7E" w:rsidRDefault="00A5179D">
      <w:pP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三十三、上海一组</w:t>
      </w:r>
    </w:p>
    <w:p w:rsidR="001F7E7E" w:rsidRDefault="00A5179D">
      <w:pPr>
        <w:numPr>
          <w:ilvl w:val="0"/>
          <w:numId w:val="2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工程名称：国家会展中心场馆功能提升工程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承建单位：上海市建筑装饰工程集团有限公司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承建范围：国家会展中心场馆功能提升工程西厅16m层会议区及迎宾区、4.2馆平行论坛精装修工程</w:t>
      </w:r>
    </w:p>
    <w:p w:rsidR="001F7E7E" w:rsidRDefault="00A5179D">
      <w:pPr>
        <w:numPr>
          <w:ilvl w:val="0"/>
          <w:numId w:val="2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工程名称：上海JW万豪侯爵酒店项目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承建单位：中建八局装饰工程有限公司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承建范围：酒店大堂、宴会厅、餐厅、会议室、客用电梯、电梯轿厢、公共卫生间等</w:t>
      </w:r>
    </w:p>
    <w:p w:rsidR="001F7E7E" w:rsidRDefault="00A5179D">
      <w:pPr>
        <w:numPr>
          <w:ilvl w:val="0"/>
          <w:numId w:val="2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工程名称：上海白玉兰广场二次改造装修工程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承建单位：上海同济室内设计工程有限公司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承建范围：白玉兰广场项目外立面改造、商场室外办公区域装修、商场室内公共区域装修及相关机电工程等</w:t>
      </w:r>
    </w:p>
    <w:p w:rsidR="001F7E7E" w:rsidRDefault="00A5179D">
      <w:pPr>
        <w:numPr>
          <w:ilvl w:val="0"/>
          <w:numId w:val="2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工程名称：赣商国际广场项目A、B区裙房精装修工程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承建单位：上海市建筑装饰工程集团有限公司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承建范围：赣商国际广场项目A、B区裙房精装修</w:t>
      </w:r>
    </w:p>
    <w:p w:rsidR="001F7E7E" w:rsidRDefault="00A5179D">
      <w:pPr>
        <w:numPr>
          <w:ilvl w:val="0"/>
          <w:numId w:val="2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工程名称：兴业银行上海陆家嘴大楼二次精装修工程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承建单位：上海市建筑装饰工程集团有限公司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承建范围：2至21层</w:t>
      </w:r>
    </w:p>
    <w:p w:rsidR="001F7E7E" w:rsidRDefault="00A5179D">
      <w:pPr>
        <w:numPr>
          <w:ilvl w:val="0"/>
          <w:numId w:val="2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工程名称：设计研发中心建设项目装修工程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承建单位：中建八局装饰工程有限公司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承建范围：研发中心建设项目1-23层精装修区域装饰装修</w:t>
      </w:r>
    </w:p>
    <w:p w:rsidR="001F7E7E" w:rsidRDefault="00A5179D">
      <w:pPr>
        <w:numPr>
          <w:ilvl w:val="0"/>
          <w:numId w:val="2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工程名称：上海JW万豪侯爵酒店项目精装修工程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承建单位：北京承达创建装饰工程有限公司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承建范围：主楼22-39层，所有面客区丶精装修施工，包括：客房、客房走廊、客梯厅等区域装修施工图纸范围内所涉及的所有地面、墙面、顶面等装饰装修内容。</w:t>
      </w:r>
    </w:p>
    <w:p w:rsidR="001F7E7E" w:rsidRDefault="00A5179D">
      <w:pPr>
        <w:numPr>
          <w:ilvl w:val="0"/>
          <w:numId w:val="28"/>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工程名称：嘉定新城洪德路50号内部装修工程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承建单位：上海建筑装饰集团申兴装饰工程公司</w:t>
      </w:r>
    </w:p>
    <w:p w:rsidR="001F7E7E" w:rsidRDefault="00A5179D">
      <w:pPr>
        <w:spacing w:line="360" w:lineRule="exac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承建范围：本工程位于上海市嘉定区洪德路50号，涉及面积约2988.57平方米。楼层共四层（地上）</w:t>
      </w:r>
    </w:p>
    <w:p w:rsidR="001F7E7E" w:rsidRDefault="00A5179D">
      <w:pP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三十四、上海二组</w:t>
      </w:r>
    </w:p>
    <w:p w:rsidR="001F7E7E" w:rsidRDefault="00A5179D">
      <w:pPr>
        <w:numPr>
          <w:ilvl w:val="0"/>
          <w:numId w:val="2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工程名称：国泰君安证券博华广场装修项目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承建单位：上海建工一建集团有限公司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承建范围：办公楼室内精装修</w:t>
      </w:r>
    </w:p>
    <w:p w:rsidR="001F7E7E" w:rsidRDefault="00A5179D">
      <w:pPr>
        <w:numPr>
          <w:ilvl w:val="0"/>
          <w:numId w:val="2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工程名称：上证所金桥技术中心基地项目精装修工程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承建单位：中建八局装饰工程有限公司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承建范围：上证所金桥技术中心基地项目M1楼、M2楼、ECC楼精装修区域装饰装修</w:t>
      </w:r>
    </w:p>
    <w:p w:rsidR="001F7E7E" w:rsidRDefault="00A5179D">
      <w:pPr>
        <w:numPr>
          <w:ilvl w:val="0"/>
          <w:numId w:val="2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工程名称：上海富士康大厦公共部位精装修分包工程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 xml:space="preserve">   承建单位：南通承悦装饰集团有限公司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承建范围：上海富士康大厦公共部位精装修分包工程</w:t>
      </w:r>
    </w:p>
    <w:p w:rsidR="001F7E7E" w:rsidRDefault="00A5179D">
      <w:pPr>
        <w:numPr>
          <w:ilvl w:val="0"/>
          <w:numId w:val="2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工程名称：上海天年护理院及太平养老公寓项目施工总承包工程—精装工程3标段工程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承建单位：深圳市卓艺建设装饰工程股份有限公司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承建范围：15-05地块（即A地块）9-11#楼、12#楼会所地下室电梯厅及卫生间、地上公共走道、大堂、电梯厅、公共卫生间、卫星餐厅、套内等精装修</w:t>
      </w:r>
    </w:p>
    <w:p w:rsidR="001F7E7E" w:rsidRDefault="00A5179D">
      <w:pPr>
        <w:numPr>
          <w:ilvl w:val="0"/>
          <w:numId w:val="2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工程名称：辰花路二号地块深坑酒店三标段精装修工程（B8F-B13F区域）</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承建单位：上海一建建筑装饰有限公司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承建范围：B8F-B13F区域客房及走道、电梯厅、公共区域、套房及消防走道的精装修工程</w:t>
      </w:r>
    </w:p>
    <w:p w:rsidR="001F7E7E" w:rsidRDefault="00A5179D">
      <w:pPr>
        <w:numPr>
          <w:ilvl w:val="0"/>
          <w:numId w:val="2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工程名称：上海港汇恒隆广场商场局部改建工程（一标段）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承建单位：深圳市特艺达装饰设计工程有限公司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承建范围：辅楼1-6层、连廊2-6层</w:t>
      </w:r>
    </w:p>
    <w:p w:rsidR="001F7E7E" w:rsidRDefault="00A5179D">
      <w:pPr>
        <w:numPr>
          <w:ilvl w:val="0"/>
          <w:numId w:val="2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工程名称：长宁区虹桥街道261街坊6丘（古北5-2）新建商办项目主楼</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承建单位：上海景泰建设股份有限公司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主楼：（除消防电梯）一层：大堂。二至九层：电梯厅，标准层走道，男女卫生间，无障碍卫生间，茶水间。十一至二十四层：电梯厅，标准层走道，男女卫生间，行政卫生间，无障碍卫生间，茶水间。二十六至三十八M层：电梯厅，标准层走道，男女卫生间，行政卫生间，无障碍卫生间，茶水间，简装区：二至九层：商务配套，合用前室，疏散走道，清洁间。十一至二十四层：办公区，合用前室，疏散走道，清洁间，储藏间。二十六至三十吧M层：办公区，合用前室，疏散走道，清洁间，储藏间</w:t>
      </w:r>
    </w:p>
    <w:p w:rsidR="001F7E7E" w:rsidRDefault="00A5179D">
      <w:pPr>
        <w:numPr>
          <w:ilvl w:val="0"/>
          <w:numId w:val="2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工程名称：东方证券股份有限公司新办公楼装修项目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承建单位：上海现代建筑装饰环境设计研究院有限公司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承建范围：地上十五层：一层大堂，二层餐厅，三层至十一层办公层，十二层，十三层领导办公层，十四层展厅区，十五层多功能室及机房。</w:t>
      </w:r>
    </w:p>
    <w:p w:rsidR="001F7E7E" w:rsidRDefault="00A5179D">
      <w:pPr>
        <w:numPr>
          <w:ilvl w:val="0"/>
          <w:numId w:val="2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工程名称：金桥德勤产业园区厂房装修（一期）项目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承建单位：华鼎建筑装饰工程有限公司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承建范围：包括：3号楼（A幢）部分、地下车库、室外灯区域的建筑装饰、机电设备安装、智能化、 停车智能化管理系统、室外景观灯全部工程的设计、施工。</w:t>
      </w:r>
    </w:p>
    <w:p w:rsidR="001F7E7E" w:rsidRDefault="00A5179D">
      <w:pPr>
        <w:numPr>
          <w:ilvl w:val="0"/>
          <w:numId w:val="29"/>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工程名称：银商科技园二期装修工程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承建单位：上海康业建筑装饰工程有限公司</w:t>
      </w:r>
    </w:p>
    <w:p w:rsidR="001F7E7E" w:rsidRDefault="00A5179D">
      <w:pPr>
        <w:spacing w:line="360" w:lineRule="exac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承建范围：张衡路1399号3号楼1F-6F6号楼1F-3F</w:t>
      </w:r>
    </w:p>
    <w:p w:rsidR="001F7E7E" w:rsidRDefault="00A5179D">
      <w:pPr>
        <w:spacing w:line="360" w:lineRule="exact"/>
        <w:rPr>
          <w:rFonts w:ascii="宋体" w:eastAsia="宋体" w:hAnsi="宋体" w:cs="宋体"/>
          <w:b/>
          <w:color w:val="000000" w:themeColor="text1"/>
          <w:sz w:val="24"/>
          <w:szCs w:val="24"/>
        </w:rPr>
      </w:pPr>
      <w:r>
        <w:rPr>
          <w:rFonts w:ascii="宋体" w:eastAsia="宋体" w:hAnsi="宋体" w:cs="宋体" w:hint="eastAsia"/>
          <w:b/>
          <w:sz w:val="24"/>
          <w:szCs w:val="24"/>
        </w:rPr>
        <w:t>三十五、天津组</w:t>
      </w:r>
    </w:p>
    <w:p w:rsidR="001F7E7E" w:rsidRDefault="00A5179D">
      <w:pPr>
        <w:spacing w:line="360" w:lineRule="exact"/>
        <w:ind w:firstLineChars="100" w:firstLine="24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1、工程名称：北京新机场旅客航站楼及综合换乘中心精装修工程九标段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承建单位：天津华惠安信装饰工程有限公司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承建范围：旅客航站楼及综合承换中心九标段东南指廊室内精装修</w:t>
      </w:r>
    </w:p>
    <w:p w:rsidR="001F7E7E" w:rsidRDefault="00A5179D">
      <w:pPr>
        <w:spacing w:line="360" w:lineRule="exact"/>
        <w:ind w:firstLineChars="100" w:firstLine="24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w:t>
      </w:r>
      <w:r>
        <w:rPr>
          <w:rFonts w:ascii="宋体" w:eastAsia="宋体" w:hAnsi="宋体" w:cs="宋体" w:hint="eastAsia"/>
          <w:sz w:val="24"/>
          <w:szCs w:val="24"/>
        </w:rPr>
        <w:t>天士力药物科研基地工程—幼儿健康研究中心精装修工程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江苏南通三建建筑装饰有限公司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1-5层室内装饰装修</w:t>
      </w:r>
    </w:p>
    <w:p w:rsidR="001F7E7E" w:rsidRDefault="00A5179D">
      <w:pPr>
        <w:spacing w:line="360" w:lineRule="exact"/>
        <w:ind w:firstLineChars="100" w:firstLine="24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w:t>
      </w:r>
      <w:r>
        <w:rPr>
          <w:rFonts w:ascii="宋体" w:eastAsia="宋体" w:hAnsi="宋体" w:cs="宋体" w:hint="eastAsia"/>
          <w:color w:val="000000"/>
          <w:sz w:val="24"/>
          <w:szCs w:val="24"/>
        </w:rPr>
        <w:t>天津医科大学总医院滨海医院一期工程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承建单位：</w:t>
      </w:r>
      <w:r>
        <w:rPr>
          <w:rFonts w:ascii="宋体" w:eastAsia="宋体" w:hAnsi="宋体" w:cs="宋体" w:hint="eastAsia"/>
          <w:color w:val="000000"/>
          <w:sz w:val="24"/>
          <w:szCs w:val="24"/>
        </w:rPr>
        <w:t>天津市建工工程总承包有限公司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装饰装修</w:t>
      </w:r>
      <w:r>
        <w:rPr>
          <w:rFonts w:ascii="宋体" w:eastAsia="宋体" w:hAnsi="宋体" w:cs="宋体" w:hint="eastAsia"/>
          <w:color w:val="000000"/>
          <w:sz w:val="24"/>
          <w:szCs w:val="24"/>
        </w:rPr>
        <w:t>工程</w:t>
      </w:r>
    </w:p>
    <w:p w:rsidR="001F7E7E" w:rsidRDefault="00A5179D">
      <w:pPr>
        <w:spacing w:line="360" w:lineRule="exact"/>
        <w:ind w:firstLineChars="100" w:firstLine="24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4、工程名称：</w:t>
      </w:r>
      <w:r>
        <w:rPr>
          <w:rFonts w:ascii="宋体" w:eastAsia="宋体" w:hAnsi="宋体" w:cs="宋体" w:hint="eastAsia"/>
          <w:color w:val="000000"/>
          <w:sz w:val="24"/>
          <w:szCs w:val="24"/>
        </w:rPr>
        <w:t>天津市滨海新区文化中心(一期)项目文化场馆部分精装修工程(二标段)</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深圳市晶宫设计装饰工程有限公司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滨海市民活动中心室内装饰工程及深化设计</w:t>
      </w:r>
    </w:p>
    <w:p w:rsidR="001F7E7E" w:rsidRDefault="00A5179D">
      <w:pPr>
        <w:spacing w:line="360" w:lineRule="exact"/>
        <w:ind w:firstLineChars="100" w:firstLine="24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w:t>
      </w:r>
      <w:r>
        <w:rPr>
          <w:rFonts w:ascii="宋体" w:eastAsia="宋体" w:hAnsi="宋体" w:cs="宋体" w:hint="eastAsia"/>
          <w:sz w:val="24"/>
          <w:szCs w:val="24"/>
        </w:rPr>
        <w:t>天津地铁5号线工程（津塘路站、直沽站）内檐装饰装修工程六标段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深圳市宝鹰建设集团股份有限公司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天津地铁5号线工程（津塘路站、直沽站）室内站台、站厅装饰</w:t>
      </w:r>
    </w:p>
    <w:p w:rsidR="001F7E7E" w:rsidRDefault="00A5179D">
      <w:pPr>
        <w:spacing w:line="360" w:lineRule="exact"/>
        <w:ind w:firstLineChars="100" w:firstLine="24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6、工程名称：国家海洋博物馆项目办公区及部分公共区精装修工程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承建单位：浙江亚厦装饰股份有限公司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承建范围：办公区的室内装饰装修工程，公共区（不含库房、通高展厅、中央大厅、临时展厅）的装饰装修工程</w:t>
      </w:r>
    </w:p>
    <w:p w:rsidR="001F7E7E" w:rsidRDefault="00A5179D">
      <w:pPr>
        <w:spacing w:line="360" w:lineRule="exact"/>
        <w:ind w:firstLineChars="100" w:firstLine="24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7、工程名称：天津绿荫里项目7#酒店精装修工程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承建单位：中建八局第一建设有限公司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承建范围：天津绿荫里项目7#酒店精装修工程2-7层即电梯厅公共走廊。</w:t>
      </w:r>
    </w:p>
    <w:p w:rsidR="001F7E7E" w:rsidRDefault="00A5179D">
      <w:pPr>
        <w:adjustRightInd w:val="0"/>
        <w:snapToGrid w:val="0"/>
        <w:spacing w:line="360" w:lineRule="exact"/>
        <w:ind w:firstLineChars="50" w:firstLine="120"/>
        <w:rPr>
          <w:rFonts w:ascii="宋体" w:eastAsia="宋体" w:hAnsi="宋体" w:cs="宋体"/>
          <w:sz w:val="24"/>
          <w:szCs w:val="24"/>
        </w:rPr>
      </w:pPr>
      <w:r>
        <w:rPr>
          <w:rFonts w:ascii="宋体" w:eastAsia="宋体" w:hAnsi="宋体" w:cs="宋体" w:hint="eastAsia"/>
          <w:color w:val="000000" w:themeColor="text1"/>
          <w:sz w:val="24"/>
          <w:szCs w:val="24"/>
        </w:rPr>
        <w:t>8、工程名称：</w:t>
      </w:r>
      <w:r>
        <w:rPr>
          <w:rFonts w:ascii="宋体" w:eastAsia="宋体" w:hAnsi="宋体" w:cs="宋体" w:hint="eastAsia"/>
          <w:color w:val="000000"/>
          <w:kern w:val="0"/>
          <w:sz w:val="24"/>
          <w:szCs w:val="24"/>
        </w:rPr>
        <w:t>天津市儿童医院改扩建一期工程内檐装修工程二标段</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kern w:val="0"/>
          <w:sz w:val="24"/>
          <w:szCs w:val="24"/>
        </w:rPr>
        <w:t>天津市艺术建筑装饰有限公司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门急诊住院综合楼（裙房）1-4层的内檐精装修（诊室、候诊厅、急诊化验、医护办公室、售药、挂号、化验窗口及病房，公共卫生间、电梯厅、楼梯间）</w:t>
      </w:r>
    </w:p>
    <w:p w:rsidR="001F7E7E" w:rsidRDefault="00A5179D">
      <w:pPr>
        <w:spacing w:line="360" w:lineRule="exact"/>
        <w:ind w:firstLineChars="100" w:firstLine="24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9、工程名称：</w:t>
      </w:r>
      <w:r>
        <w:rPr>
          <w:rFonts w:ascii="宋体" w:eastAsia="宋体" w:hAnsi="宋体" w:cs="宋体" w:hint="eastAsia"/>
          <w:color w:val="000000"/>
          <w:sz w:val="24"/>
          <w:szCs w:val="24"/>
        </w:rPr>
        <w:t>天津医科大学肿瘤医院扩建二期北院工程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color w:val="000000"/>
          <w:sz w:val="24"/>
          <w:szCs w:val="24"/>
        </w:rPr>
        <w:t>中国建筑第八工程局有限公司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地上二层至六层</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10、工程名称：</w:t>
      </w:r>
      <w:r>
        <w:rPr>
          <w:rFonts w:ascii="宋体" w:eastAsia="宋体" w:hAnsi="宋体" w:cs="宋体" w:hint="eastAsia"/>
          <w:color w:val="000000"/>
          <w:sz w:val="24"/>
          <w:szCs w:val="24"/>
        </w:rPr>
        <w:t>国家海洋博物馆项目部分公共区域及二期布展展厅装饰装修工程深化设计及施工</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中建六局装饰工程有限公司</w:t>
      </w:r>
    </w:p>
    <w:p w:rsidR="001F7E7E" w:rsidRDefault="00A5179D">
      <w:pPr>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地上1-4层</w:t>
      </w:r>
    </w:p>
    <w:p w:rsidR="001F7E7E" w:rsidRDefault="00A5179D">
      <w:pPr>
        <w:spacing w:line="360" w:lineRule="exact"/>
        <w:rPr>
          <w:rFonts w:ascii="宋体" w:eastAsia="宋体" w:hAnsi="宋体" w:cs="宋体"/>
          <w:b/>
          <w:color w:val="000000" w:themeColor="text1"/>
          <w:sz w:val="24"/>
          <w:szCs w:val="24"/>
        </w:rPr>
      </w:pPr>
      <w:r>
        <w:rPr>
          <w:rFonts w:ascii="宋体" w:eastAsia="宋体" w:hAnsi="宋体" w:cs="宋体" w:hint="eastAsia"/>
          <w:b/>
          <w:sz w:val="24"/>
          <w:szCs w:val="24"/>
        </w:rPr>
        <w:t>三十六、云南组</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1、工程名称：</w:t>
      </w:r>
      <w:r>
        <w:rPr>
          <w:rFonts w:ascii="宋体" w:eastAsia="宋体" w:hAnsi="宋体" w:cs="宋体" w:hint="eastAsia"/>
          <w:sz w:val="24"/>
          <w:szCs w:val="24"/>
        </w:rPr>
        <w:t>昆明地铁线网控制中心室内装修工程（一）标段工程</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中建一局集团装饰工程有限公司</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昆明地铁线网控制中心室内塔楼 1 层部分、塔楼 2 层主楼 核心筒和走道部分、11 层活动中心、13-33 层办公、餐厅、 会议等工能楼层的装饰装修工程。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w:t>
      </w:r>
      <w:r>
        <w:rPr>
          <w:rFonts w:ascii="宋体" w:eastAsia="宋体" w:hAnsi="宋体" w:cs="宋体" w:hint="eastAsia"/>
          <w:sz w:val="24"/>
          <w:szCs w:val="24"/>
        </w:rPr>
        <w:t>恒隆广场·昆明裙楼商场室内精装饰分包工程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北京承达创建装饰工程有限公司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L3-L6M：包括公共区域、卫生间、电梯厅、拦河洞口、商铺隔断</w:t>
      </w:r>
      <w:r>
        <w:rPr>
          <w:rFonts w:ascii="宋体" w:eastAsia="宋体" w:hAnsi="宋体" w:cs="宋体" w:hint="eastAsia"/>
          <w:sz w:val="24"/>
          <w:szCs w:val="24"/>
        </w:rPr>
        <w:lastRenderedPageBreak/>
        <w:t>玻璃、自动扶梯等CID精装修区域等</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w:t>
      </w:r>
      <w:r>
        <w:rPr>
          <w:rFonts w:ascii="宋体" w:eastAsia="宋体" w:hAnsi="宋体" w:cs="宋体" w:hint="eastAsia"/>
          <w:sz w:val="24"/>
          <w:szCs w:val="24"/>
        </w:rPr>
        <w:t>云报传媒广场建设项目装饰装修设计、施工一体化总承包</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昆明华艺建筑装饰设计工程有限公司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云报传媒广场建设项目装饰装修设计、施工一体化总承包所涉及内容为1号楼：1-2层、东楼7-23层整层；西楼3-23层核心筒公共部分；2号楼：1-9层楼梯间、电梯厅、卫生间公共部分，2、3、8、9层整层。</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4、工程名称：</w:t>
      </w:r>
      <w:r>
        <w:rPr>
          <w:rFonts w:ascii="宋体" w:eastAsia="宋体" w:hAnsi="宋体" w:cs="宋体" w:hint="eastAsia"/>
          <w:sz w:val="24"/>
          <w:szCs w:val="24"/>
        </w:rPr>
        <w:t>昆明长水国际机场公务机楼改造项目室内装修工程施工（一标段）</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云南建设装饰集团有限公司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公务机楼、配套服务楼、地下室：装饰工程、固定家具、给排水工程、电气照明；柱廊、庭院地面铺装工程；装饰画。</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 、工程名称： 昆明京东OLED微显示器件生产线项目装饰装修工程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承建单位：中建一局集团装饰工程有限公司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承建范围：主厂房一、综合楼、动力厂房、化学品库、门卫、污水处理站等建筑的室内装饰工程。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w:t>
      </w:r>
      <w:r>
        <w:rPr>
          <w:rFonts w:ascii="宋体" w:eastAsia="宋体" w:hAnsi="宋体" w:cs="宋体" w:hint="eastAsia"/>
          <w:sz w:val="24"/>
          <w:szCs w:val="24"/>
        </w:rPr>
        <w:t>昆明三峡大厦一期精装修工程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中建二局装饰工程有限公司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昆明三峡大厦一期项目二标段6层以上精装修工程施工图纸范围内全部内容。</w:t>
      </w:r>
    </w:p>
    <w:p w:rsidR="001F7E7E" w:rsidRDefault="00A5179D">
      <w:pPr>
        <w:spacing w:line="360" w:lineRule="exact"/>
        <w:ind w:firstLineChars="50" w:firstLine="120"/>
        <w:outlineLvl w:val="0"/>
        <w:rPr>
          <w:rFonts w:ascii="宋体" w:eastAsia="宋体" w:hAnsi="宋体" w:cs="宋体"/>
          <w:sz w:val="24"/>
          <w:szCs w:val="24"/>
        </w:rPr>
      </w:pPr>
      <w:r>
        <w:rPr>
          <w:rFonts w:ascii="宋体" w:eastAsia="宋体" w:hAnsi="宋体" w:cs="宋体" w:hint="eastAsia"/>
          <w:sz w:val="24"/>
          <w:szCs w:val="24"/>
        </w:rPr>
        <w:t xml:space="preserve">7、工程名称：昆明螺蛳湾中心一期A1-4裙楼公共区域装修工程 </w:t>
      </w:r>
    </w:p>
    <w:p w:rsidR="001F7E7E" w:rsidRDefault="00A5179D">
      <w:pPr>
        <w:spacing w:line="36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承建单位：苏州金螳螂建筑装饰股份有限公司 </w:t>
      </w:r>
    </w:p>
    <w:p w:rsidR="001F7E7E" w:rsidRDefault="00A5179D">
      <w:pPr>
        <w:spacing w:line="360" w:lineRule="exac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Theme="minorEastAsia" w:hAnsiTheme="minorEastAsia" w:cstheme="minorEastAsia" w:hint="eastAsia"/>
          <w:sz w:val="24"/>
          <w:szCs w:val="24"/>
        </w:rPr>
        <w:t>地上1-8层公共区域内的所有工作（消防、空调、智能化、电梯、外幕墙、商户二次装修等相关配套专业不在范围内）</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8、工程名称：</w:t>
      </w:r>
      <w:r>
        <w:rPr>
          <w:rFonts w:ascii="宋体" w:eastAsia="宋体" w:hAnsi="宋体" w:cs="宋体" w:hint="eastAsia"/>
          <w:sz w:val="24"/>
          <w:szCs w:val="24"/>
        </w:rPr>
        <w:t>澄江化石地博物馆布展工程设计-采购-施工总承包（EPC)</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深圳市华南装饰集团股份有限公司</w:t>
      </w:r>
    </w:p>
    <w:p w:rsidR="001F7E7E" w:rsidRDefault="00A5179D">
      <w:pPr>
        <w:adjustRightInd w:val="0"/>
        <w:snapToGrid w:val="0"/>
        <w:ind w:firstLineChars="200" w:firstLine="480"/>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澄江化石地博物馆布展工程的整体策划、内部装饰装修设计及、展览展示设计、模型及多媒体的设计等；布展工程施工（制作）、设备安装（不含主体的电梯，但含扶梯），展品布展、模型制作，场景复原，展柜展板制作，文物复制，软件开发，多媒体制作安装、调试，安防施工，智慧系统集成、所有产品设备安装、调试、试运行、维护保修，语音讲解系统制作等；</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9、工程名称：</w:t>
      </w:r>
      <w:r>
        <w:rPr>
          <w:rFonts w:ascii="宋体" w:eastAsia="宋体" w:hAnsi="宋体" w:cs="宋体" w:hint="eastAsia"/>
          <w:sz w:val="24"/>
          <w:szCs w:val="24"/>
        </w:rPr>
        <w:t>云南省第一人民医院一号门诊楼内部装修改造项目（非清洁区）</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云南远鹏建设集团有限公司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1-5层</w:t>
      </w:r>
      <w:r>
        <w:rPr>
          <w:rFonts w:ascii="宋体" w:eastAsia="宋体" w:hAnsi="宋体" w:cs="宋体" w:hint="eastAsia"/>
          <w:bCs/>
          <w:sz w:val="24"/>
          <w:szCs w:val="24"/>
        </w:rPr>
        <w:t>门诊楼相关内部拆除工程、内部</w:t>
      </w:r>
      <w:r>
        <w:rPr>
          <w:rFonts w:ascii="宋体" w:eastAsia="宋体" w:hAnsi="宋体" w:cs="宋体" w:hint="eastAsia"/>
          <w:sz w:val="24"/>
          <w:szCs w:val="24"/>
        </w:rPr>
        <w:t>装修改造、屋面、建筑给水排水、建筑电气、、智能建筑、建筑节能、消防，</w:t>
      </w:r>
      <w:r>
        <w:rPr>
          <w:rFonts w:ascii="宋体" w:eastAsia="宋体" w:hAnsi="宋体" w:cs="宋体" w:hint="eastAsia"/>
          <w:bCs/>
          <w:sz w:val="24"/>
          <w:szCs w:val="24"/>
        </w:rPr>
        <w:t>具体内容详见施工图纸及工程量清单</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10、工程名称：</w:t>
      </w:r>
      <w:r>
        <w:rPr>
          <w:rFonts w:ascii="宋体" w:eastAsia="宋体" w:hAnsi="宋体" w:cs="宋体" w:hint="eastAsia"/>
          <w:sz w:val="24"/>
          <w:szCs w:val="24"/>
        </w:rPr>
        <w:t>昆明市人民检察院装修改造项目一标段（设计-采购-施工（EPC）</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金工建设集团股份有限公司</w:t>
      </w:r>
    </w:p>
    <w:p w:rsidR="001F7E7E" w:rsidRDefault="00A5179D" w:rsidP="00586350">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bCs/>
          <w:color w:val="000000"/>
          <w:sz w:val="24"/>
          <w:szCs w:val="24"/>
        </w:rPr>
        <w:t>施工内容含天花部分、墙体部分、地面部分、 电气照明部分装饰装修与安装。</w:t>
      </w:r>
    </w:p>
    <w:p w:rsidR="001F7E7E" w:rsidRDefault="00A5179D">
      <w:pPr>
        <w:spacing w:line="360" w:lineRule="exact"/>
        <w:ind w:firstLineChars="50" w:firstLine="120"/>
        <w:outlineLvl w:val="0"/>
        <w:rPr>
          <w:rFonts w:ascii="宋体" w:eastAsia="宋体" w:hAnsi="宋体" w:cs="宋体"/>
          <w:color w:val="000000" w:themeColor="text1"/>
          <w:sz w:val="24"/>
          <w:szCs w:val="24"/>
          <w:highlight w:val="blue"/>
        </w:rPr>
      </w:pPr>
      <w:r>
        <w:rPr>
          <w:rFonts w:ascii="宋体" w:eastAsia="宋体" w:hAnsi="宋体" w:cs="宋体" w:hint="eastAsia"/>
          <w:b/>
          <w:sz w:val="24"/>
          <w:szCs w:val="24"/>
        </w:rPr>
        <w:t>三十七、浙江一组</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1、工程名称：</w:t>
      </w:r>
      <w:r>
        <w:rPr>
          <w:rFonts w:ascii="宋体" w:eastAsia="宋体" w:hAnsi="宋体" w:cs="宋体" w:hint="eastAsia"/>
          <w:sz w:val="24"/>
          <w:szCs w:val="24"/>
        </w:rPr>
        <w:t>绿城柳岸晓风室内装饰装修工程（二标段）</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浙江亚厦装饰股份有限公司</w:t>
      </w:r>
    </w:p>
    <w:p w:rsidR="001F7E7E" w:rsidRDefault="00A5179D">
      <w:pPr>
        <w:spacing w:line="360" w:lineRule="exact"/>
        <w:ind w:firstLineChars="200" w:firstLine="480"/>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高层4#楼主楼户内装饰安装、公共部分装饰安装工程；小区入口东大堂、北大堂等施工图范围内的装饰装修工程及安装工程。</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w:t>
      </w:r>
      <w:r>
        <w:rPr>
          <w:rFonts w:ascii="宋体" w:eastAsia="宋体" w:hAnsi="宋体" w:cs="宋体" w:hint="eastAsia"/>
          <w:color w:val="000000"/>
          <w:sz w:val="24"/>
          <w:szCs w:val="24"/>
        </w:rPr>
        <w:t>萧储（2009）12号地块商业项目A楼（浙江农信科技大楼）室内装修工程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金元大建设控股有限公司</w:t>
      </w:r>
    </w:p>
    <w:p w:rsidR="001F7E7E" w:rsidRDefault="00A5179D" w:rsidP="00586350">
      <w:pPr>
        <w:spacing w:line="360" w:lineRule="exact"/>
        <w:ind w:firstLineChars="200" w:firstLine="480"/>
        <w:rPr>
          <w:rFonts w:ascii="宋体" w:eastAsia="宋体" w:hAnsi="宋体" w:cs="宋体"/>
          <w:color w:val="000000"/>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A楼1-35层装饰装修工程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w:t>
      </w:r>
      <w:r>
        <w:rPr>
          <w:rFonts w:ascii="宋体" w:eastAsia="宋体" w:hAnsi="宋体" w:cs="宋体" w:hint="eastAsia"/>
          <w:sz w:val="24"/>
          <w:szCs w:val="24"/>
        </w:rPr>
        <w:t>浙江省人民医院2号楼建设工程装修装饰工程施工</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浙江视野环境艺术装饰工程有限公司</w:t>
      </w:r>
    </w:p>
    <w:p w:rsidR="001F7E7E" w:rsidRDefault="00A5179D" w:rsidP="00586350">
      <w:pPr>
        <w:spacing w:line="360" w:lineRule="exact"/>
        <w:ind w:firstLineChars="200" w:firstLine="480"/>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2号楼1-3、6-13层</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4、工程名称：</w:t>
      </w:r>
      <w:r>
        <w:rPr>
          <w:rFonts w:ascii="宋体" w:eastAsia="宋体" w:hAnsi="宋体" w:cs="宋体" w:hint="eastAsia"/>
          <w:sz w:val="24"/>
          <w:szCs w:val="24"/>
        </w:rPr>
        <w:t>萧山区科技创新中心精装修工程（标段二）</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浙江一方建筑装饰实业有限公司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装饰装修工程、安装工程、结构加固及其他零星工程等。</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w:t>
      </w:r>
      <w:r>
        <w:rPr>
          <w:rFonts w:ascii="宋体" w:eastAsia="宋体" w:hAnsi="宋体" w:cs="宋体" w:hint="eastAsia"/>
          <w:sz w:val="24"/>
          <w:szCs w:val="24"/>
        </w:rPr>
        <w:t>绿城九龙仓博学玉府精装修工程（4#、5#幢、物业大堂）</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绿城装饰工程集团有限公司</w:t>
      </w:r>
    </w:p>
    <w:p w:rsidR="001F7E7E" w:rsidRDefault="00A5179D" w:rsidP="00586350">
      <w:pPr>
        <w:spacing w:line="360" w:lineRule="exact"/>
        <w:ind w:firstLineChars="200" w:firstLine="480"/>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博学玉府4#、5#幢户内及公共部分（地下室电梯厅、门厅；一层大堂、电梯厅与标准电梯厅）装饰装修施工图范围内的装饰装修工程（包括架空层安装工程）、物业大堂装饰装修工程。</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w:t>
      </w:r>
      <w:r>
        <w:rPr>
          <w:rFonts w:ascii="宋体" w:eastAsia="宋体" w:hAnsi="宋体" w:cs="宋体" w:hint="eastAsia"/>
          <w:sz w:val="24"/>
          <w:szCs w:val="24"/>
        </w:rPr>
        <w:t>杭州菁华妇儿医院项目</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龙邦建设股份有限公司</w:t>
      </w:r>
    </w:p>
    <w:p w:rsidR="001F7E7E" w:rsidRDefault="00A5179D" w:rsidP="00586350">
      <w:pPr>
        <w:spacing w:line="360" w:lineRule="exact"/>
        <w:ind w:firstLineChars="200" w:firstLine="480"/>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1-14楼室内精装修施工</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7、工程名称：</w:t>
      </w:r>
      <w:r>
        <w:rPr>
          <w:rFonts w:ascii="宋体" w:eastAsia="宋体" w:hAnsi="宋体" w:cs="宋体" w:hint="eastAsia"/>
          <w:sz w:val="24"/>
          <w:szCs w:val="24"/>
        </w:rPr>
        <w:t>信息安全技术软件及设备集成生产基地项目二次装修工程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color w:val="000000"/>
          <w:kern w:val="0"/>
          <w:sz w:val="24"/>
          <w:szCs w:val="24"/>
        </w:rPr>
        <w:t>浙江亚厦装饰股份有限公司</w:t>
      </w:r>
    </w:p>
    <w:p w:rsidR="001F7E7E" w:rsidRDefault="00A5179D" w:rsidP="00586350">
      <w:pPr>
        <w:ind w:firstLineChars="200" w:firstLine="480"/>
        <w:rPr>
          <w:rFonts w:ascii="宋体" w:eastAsia="宋体" w:hAnsi="宋体" w:cs="宋体"/>
          <w:color w:val="000000"/>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办公楼室内公共区域、办公区域</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8、工程名称：</w:t>
      </w:r>
      <w:r>
        <w:rPr>
          <w:rFonts w:ascii="宋体" w:eastAsia="宋体" w:hAnsi="宋体" w:cs="宋体" w:hint="eastAsia"/>
          <w:sz w:val="24"/>
          <w:szCs w:val="24"/>
        </w:rPr>
        <w:t>南山路开发项目-五星级度假酒店装修工程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浙江亚厦装饰股份有限公司</w:t>
      </w:r>
    </w:p>
    <w:p w:rsidR="001F7E7E" w:rsidRDefault="00A5179D" w:rsidP="00586350">
      <w:pPr>
        <w:ind w:firstLineChars="200" w:firstLine="480"/>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地上1-6层装饰装修</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9、工程名称：</w:t>
      </w:r>
      <w:r>
        <w:rPr>
          <w:rFonts w:ascii="宋体" w:eastAsia="宋体" w:hAnsi="宋体" w:cs="宋体" w:hint="eastAsia"/>
          <w:sz w:val="24"/>
          <w:szCs w:val="24"/>
        </w:rPr>
        <w:t>杭州来福士广场项目酒店塔楼26-35层精装修工程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上海康业建筑装饰工程有限公司</w:t>
      </w:r>
    </w:p>
    <w:p w:rsidR="001F7E7E" w:rsidRDefault="00A5179D" w:rsidP="00586350">
      <w:pPr>
        <w:ind w:firstLineChars="200" w:firstLine="480"/>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杭州来福士广场康莱德酒店26-35层精装修工</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10、工程名称：</w:t>
      </w:r>
      <w:r>
        <w:rPr>
          <w:rFonts w:ascii="宋体" w:eastAsia="宋体" w:hAnsi="宋体" w:cs="宋体" w:hint="eastAsia"/>
          <w:sz w:val="24"/>
          <w:szCs w:val="24"/>
        </w:rPr>
        <w:t>水之灵新剧院提升改造工程（一期）</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浙江华凯装饰有限公司</w:t>
      </w:r>
    </w:p>
    <w:p w:rsidR="001F7E7E" w:rsidRDefault="00A5179D">
      <w:pPr>
        <w:spacing w:line="360" w:lineRule="exact"/>
        <w:ind w:firstLineChars="200" w:firstLine="480"/>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水之灵新剧院提升改造工程（一期）室内精装修</w:t>
      </w:r>
    </w:p>
    <w:p w:rsidR="001F7E7E" w:rsidRDefault="00A5179D">
      <w:pPr>
        <w:spacing w:line="360" w:lineRule="exact"/>
        <w:rPr>
          <w:rFonts w:ascii="宋体" w:eastAsia="宋体" w:hAnsi="宋体" w:cs="宋体"/>
          <w:b/>
          <w:color w:val="000000" w:themeColor="text1"/>
          <w:sz w:val="24"/>
          <w:szCs w:val="24"/>
        </w:rPr>
      </w:pPr>
      <w:r>
        <w:rPr>
          <w:rFonts w:ascii="宋体" w:eastAsia="宋体" w:hAnsi="宋体" w:cs="宋体" w:hint="eastAsia"/>
          <w:b/>
          <w:sz w:val="24"/>
          <w:szCs w:val="24"/>
        </w:rPr>
        <w:t>三十八、浙江二组</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1、工程名称：安吉凯承花园酒店2#、3#、8#楼及骑楼装饰工程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承建单位：浙江广居装饰有限公司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承建范围：酒店2#楼、3#楼、8#楼及骑楼范围内的室内装修 </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w:t>
      </w:r>
      <w:r>
        <w:rPr>
          <w:rFonts w:ascii="宋体" w:eastAsia="宋体" w:hAnsi="宋体" w:cs="宋体" w:hint="eastAsia"/>
          <w:color w:val="000000"/>
          <w:sz w:val="24"/>
          <w:szCs w:val="24"/>
        </w:rPr>
        <w:t>康来登花园及酒店（二期）室内装修工程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承建单位：</w:t>
      </w:r>
      <w:r>
        <w:rPr>
          <w:rFonts w:ascii="宋体" w:eastAsia="宋体" w:hAnsi="宋体" w:cs="宋体" w:hint="eastAsia"/>
          <w:sz w:val="24"/>
          <w:szCs w:val="24"/>
        </w:rPr>
        <w:t>深圳广田集团股份有限公司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负一层至三层</w:t>
      </w:r>
    </w:p>
    <w:p w:rsidR="001F7E7E" w:rsidRDefault="00A5179D">
      <w:pPr>
        <w:adjustRightInd w:val="0"/>
        <w:snapToGrid w:val="0"/>
        <w:spacing w:line="360" w:lineRule="exact"/>
        <w:rPr>
          <w:rFonts w:ascii="宋体" w:eastAsia="宋体" w:hAnsi="宋体" w:cs="宋体"/>
          <w:sz w:val="24"/>
          <w:szCs w:val="24"/>
        </w:rPr>
      </w:pPr>
      <w:r>
        <w:rPr>
          <w:rFonts w:ascii="宋体" w:eastAsia="宋体" w:hAnsi="宋体" w:cs="宋体" w:hint="eastAsia"/>
          <w:color w:val="000000" w:themeColor="text1"/>
          <w:sz w:val="24"/>
          <w:szCs w:val="24"/>
        </w:rPr>
        <w:t>3、工程名称：</w:t>
      </w:r>
      <w:r>
        <w:rPr>
          <w:rFonts w:ascii="宋体" w:eastAsia="宋体" w:hAnsi="宋体" w:cs="宋体" w:hint="eastAsia"/>
          <w:color w:val="000000"/>
          <w:sz w:val="24"/>
          <w:szCs w:val="24"/>
        </w:rPr>
        <w:t>中国濮院毛衫时尚服饰暨世界毛衫博览中心三期（世博酒店）（二标）</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浙江宏厦建设有限公司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室内1-25层精装修</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4、工程名称：</w:t>
      </w:r>
      <w:r>
        <w:rPr>
          <w:rFonts w:ascii="宋体" w:eastAsia="宋体" w:hAnsi="宋体" w:cs="宋体" w:hint="eastAsia"/>
          <w:sz w:val="24"/>
          <w:szCs w:val="24"/>
        </w:rPr>
        <w:t>桐乡濮院毛衫时尚小镇时尚中心酒店装修工程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浙江亚厦装饰股份有限公司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1层大堂及7-23层装修工程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w:t>
      </w:r>
      <w:r>
        <w:rPr>
          <w:rFonts w:ascii="宋体" w:eastAsia="宋体" w:hAnsi="宋体" w:cs="宋体" w:hint="eastAsia"/>
          <w:color w:val="000000"/>
          <w:sz w:val="24"/>
          <w:szCs w:val="24"/>
        </w:rPr>
        <w:t>华夏银行湖州分行营业办公大楼装修工程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color w:val="000000"/>
          <w:sz w:val="24"/>
          <w:szCs w:val="24"/>
        </w:rPr>
        <w:t>华煜建设集团有限公司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1-10层办公用房装修工程，装修面积</w:t>
      </w:r>
      <w:r>
        <w:rPr>
          <w:rFonts w:ascii="宋体" w:eastAsia="宋体" w:hAnsi="宋体" w:cs="宋体" w:hint="eastAsia"/>
          <w:sz w:val="24"/>
          <w:szCs w:val="24"/>
        </w:rPr>
        <w:t>6662.21</w:t>
      </w:r>
      <w:r>
        <w:rPr>
          <w:rFonts w:ascii="宋体" w:eastAsia="宋体" w:hAnsi="宋体" w:cs="宋体" w:hint="eastAsia"/>
          <w:color w:val="000000"/>
          <w:sz w:val="24"/>
          <w:szCs w:val="24"/>
        </w:rPr>
        <w:t>平方米。</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w:t>
      </w:r>
      <w:r>
        <w:rPr>
          <w:rFonts w:ascii="宋体" w:eastAsia="宋体" w:hAnsi="宋体" w:cs="宋体" w:hint="eastAsia"/>
          <w:color w:val="000000"/>
          <w:sz w:val="24"/>
          <w:szCs w:val="24"/>
        </w:rPr>
        <w:t>(乌镇）康来登花园及酒店（二期）室内精装修工程（一标段）</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苏州金螳螂建筑装饰股份有限公司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4-7层客房及公共部位</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7、工程名称：</w:t>
      </w:r>
      <w:r>
        <w:rPr>
          <w:rFonts w:ascii="宋体" w:eastAsia="宋体" w:hAnsi="宋体" w:cs="宋体" w:hint="eastAsia"/>
          <w:sz w:val="24"/>
          <w:szCs w:val="24"/>
        </w:rPr>
        <w:t>南太湖生物医药产业园综合服务中心1#楼精装修工程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浙江梦怡建筑装饰有限公司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室内装饰及装饰水电（自动喷水灭火系统、火灾自动报警系统、机械排烟系统）。</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8、工程名称：新洲国际大酒店1#6-24层裙房室内精装修工程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承建单位：圣大控股有限公司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承建范围：新洲国际大酒店1#楼6-24层裙房室内精装修</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9、工程名称：</w:t>
      </w:r>
      <w:r>
        <w:rPr>
          <w:rFonts w:ascii="宋体" w:eastAsia="宋体" w:hAnsi="宋体" w:cs="宋体" w:hint="eastAsia"/>
          <w:sz w:val="24"/>
          <w:szCs w:val="24"/>
        </w:rPr>
        <w:t>海宁宾馆改建项目室内装饰工程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浙江宏厦建设有限公司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室内1-10层精装修</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10、工程名称：</w:t>
      </w:r>
      <w:r>
        <w:rPr>
          <w:rFonts w:ascii="宋体" w:eastAsia="宋体" w:hAnsi="宋体" w:cs="宋体" w:hint="eastAsia"/>
          <w:sz w:val="24"/>
          <w:szCs w:val="24"/>
        </w:rPr>
        <w:t>君澜巨人南浔古镇度假酒店4#楼装修工程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浙江乔兴建设集团有限公司</w:t>
      </w:r>
    </w:p>
    <w:p w:rsidR="001F7E7E" w:rsidRDefault="00A5179D" w:rsidP="00586350">
      <w:pPr>
        <w:spacing w:line="360" w:lineRule="exact"/>
        <w:ind w:firstLineChars="200" w:firstLine="480"/>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（君澜巨人南浔古镇度假酒店</w:t>
      </w:r>
      <w:r>
        <w:rPr>
          <w:rFonts w:ascii="宋体" w:eastAsia="宋体" w:hAnsi="宋体" w:cs="宋体" w:hint="eastAsia"/>
          <w:sz w:val="24"/>
          <w:szCs w:val="24"/>
          <w:u w:val="single"/>
        </w:rPr>
        <w:t>4#楼装修工程</w:t>
      </w:r>
      <w:r>
        <w:rPr>
          <w:rFonts w:ascii="宋体" w:eastAsia="宋体" w:hAnsi="宋体" w:cs="宋体" w:hint="eastAsia"/>
          <w:sz w:val="24"/>
          <w:szCs w:val="24"/>
        </w:rPr>
        <w:t>）。</w:t>
      </w:r>
    </w:p>
    <w:p w:rsidR="001F7E7E" w:rsidRDefault="00A5179D">
      <w:pPr>
        <w:spacing w:line="360" w:lineRule="exact"/>
        <w:rPr>
          <w:rFonts w:ascii="宋体" w:eastAsia="宋体" w:hAnsi="宋体" w:cs="宋体"/>
          <w:color w:val="000000" w:themeColor="text1"/>
          <w:sz w:val="24"/>
          <w:szCs w:val="24"/>
        </w:rPr>
      </w:pPr>
      <w:r>
        <w:rPr>
          <w:rFonts w:ascii="宋体" w:eastAsia="宋体" w:hAnsi="宋体" w:cs="宋体" w:hint="eastAsia"/>
          <w:b/>
          <w:bCs/>
          <w:sz w:val="24"/>
          <w:szCs w:val="24"/>
        </w:rPr>
        <w:t>三十九、浙江三组</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1、工程名称：</w:t>
      </w:r>
      <w:r>
        <w:rPr>
          <w:rFonts w:ascii="宋体" w:eastAsia="宋体" w:hAnsi="宋体" w:cs="宋体" w:hint="eastAsia"/>
          <w:color w:val="000000"/>
          <w:sz w:val="24"/>
          <w:szCs w:val="24"/>
        </w:rPr>
        <w:t>莲花大厦精装修工程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浙江亚厦装饰股份有限公司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主楼、后勤楼室内装饰装修</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w:t>
      </w:r>
      <w:r>
        <w:rPr>
          <w:rFonts w:ascii="宋体" w:eastAsia="宋体" w:hAnsi="宋体" w:cs="宋体" w:hint="eastAsia"/>
          <w:sz w:val="24"/>
          <w:szCs w:val="24"/>
        </w:rPr>
        <w:t>台州玉兰广场酒店公区精装修工程（一、二标段）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绿城装饰工程集团有限公司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一层到三层</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w:t>
      </w:r>
      <w:r>
        <w:rPr>
          <w:rFonts w:ascii="宋体" w:eastAsia="宋体" w:hAnsi="宋体" w:cs="宋体" w:hint="eastAsia"/>
          <w:sz w:val="24"/>
          <w:szCs w:val="24"/>
        </w:rPr>
        <w:t>绍兴饭店改扩建提升工程（一期）</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color w:val="000000"/>
          <w:kern w:val="0"/>
          <w:sz w:val="24"/>
          <w:szCs w:val="24"/>
        </w:rPr>
        <w:t>浙江亚厦装饰股份有限公司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新建大堂</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4、工程名称：</w:t>
      </w:r>
      <w:r>
        <w:rPr>
          <w:rFonts w:ascii="宋体" w:eastAsia="宋体" w:hAnsi="宋体" w:cs="宋体" w:hint="eastAsia"/>
          <w:sz w:val="24"/>
          <w:szCs w:val="24"/>
        </w:rPr>
        <w:t>宁波市人民检察院业务技术用房迁建（主楼、附楼一、附楼二、1＃、2＃、门卫、地下室）工程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宁波建工建乐工程有限公司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主楼、附楼一、附楼二室内装修工程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w:t>
      </w:r>
      <w:r>
        <w:rPr>
          <w:rFonts w:ascii="宋体" w:eastAsia="宋体" w:hAnsi="宋体" w:cs="宋体" w:hint="eastAsia"/>
          <w:color w:val="000000"/>
          <w:sz w:val="24"/>
          <w:szCs w:val="24"/>
        </w:rPr>
        <w:t>绍兴饭店改扩建提升工程（一期）绍兴饭店新增多功能厅及配建工程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浙江亚厦装饰股份有限公司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承建范围：多功能厅及配套设施室内装饰装修</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w:t>
      </w:r>
      <w:r>
        <w:rPr>
          <w:rFonts w:ascii="宋体" w:eastAsia="宋体" w:hAnsi="宋体" w:cs="宋体" w:hint="eastAsia"/>
          <w:sz w:val="24"/>
          <w:szCs w:val="24"/>
        </w:rPr>
        <w:t>绍兴饭店西区精品酒店精装修工程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浙江嘉华建设有限公司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精品酒店1-4层</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7、工程名称：</w:t>
      </w:r>
      <w:r>
        <w:rPr>
          <w:rFonts w:ascii="宋体" w:eastAsia="宋体" w:hAnsi="宋体" w:cs="宋体" w:hint="eastAsia"/>
          <w:sz w:val="24"/>
          <w:szCs w:val="24"/>
        </w:rPr>
        <w:t>台州玉兰广场三期酒店客房精装修工程(三标段)</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浙江亚厦装饰股份有限公司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十一至十六层装饰装修</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8、工程名称：</w:t>
      </w:r>
      <w:r>
        <w:rPr>
          <w:rFonts w:ascii="宋体" w:eastAsia="宋体" w:hAnsi="宋体" w:cs="宋体" w:hint="eastAsia"/>
          <w:sz w:val="24"/>
          <w:szCs w:val="24"/>
        </w:rPr>
        <w:t>台州玉兰广场酒店公区精装修工程（六标段）</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浙江凯厦装饰工程有限公司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4-5层公共区域装修，电梯轿厢装修、四层、五层泳池加固、四层屋面粉刷、四层屋面格栅、五层泳池、顶面柱面包铝单板</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9、工程名称：</w:t>
      </w:r>
      <w:r>
        <w:rPr>
          <w:rFonts w:ascii="宋体" w:eastAsia="宋体" w:hAnsi="宋体" w:cs="宋体" w:hint="eastAsia"/>
          <w:sz w:val="24"/>
          <w:szCs w:val="24"/>
        </w:rPr>
        <w:t>黄岩区综合服务中心工程（室内装饰）</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纵达控股有限公司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主要施工范围为文体中心A楼、B楼一至三层的</w:t>
      </w:r>
      <w:r>
        <w:rPr>
          <w:rFonts w:ascii="宋体" w:eastAsia="宋体" w:hAnsi="宋体" w:cs="宋体" w:hint="eastAsia"/>
          <w:color w:val="000000"/>
          <w:sz w:val="24"/>
          <w:szCs w:val="24"/>
        </w:rPr>
        <w:t>精装修， A楼使用功能部位：一层大厅、剧院配套用房，二层人大政协会议室、等候休息区，三层配套剧院用房；B楼使用功能部位：一层休息大厅、新闻发布厅 ，二层为排练室、教室等，三层为多功能厅等。</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10、工程名称：</w:t>
      </w:r>
      <w:r>
        <w:rPr>
          <w:rFonts w:ascii="宋体" w:eastAsia="宋体" w:hAnsi="宋体" w:cs="宋体" w:hint="eastAsia"/>
          <w:color w:val="000000"/>
          <w:sz w:val="24"/>
          <w:szCs w:val="24"/>
        </w:rPr>
        <w:t>宁波会展中心11#馆B幢商业室内装修工程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color w:val="000000"/>
          <w:sz w:val="24"/>
          <w:szCs w:val="24"/>
        </w:rPr>
        <w:t>浙江广成装饰工程有限公司</w:t>
      </w:r>
    </w:p>
    <w:p w:rsidR="001F7E7E" w:rsidRDefault="00A5179D">
      <w:pPr>
        <w:spacing w:line="360" w:lineRule="exact"/>
        <w:ind w:firstLineChars="200" w:firstLine="480"/>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室内精装修</w:t>
      </w:r>
    </w:p>
    <w:p w:rsidR="001F7E7E" w:rsidRDefault="00A5179D">
      <w:pPr>
        <w:spacing w:line="360" w:lineRule="exact"/>
        <w:rPr>
          <w:rFonts w:ascii="宋体" w:eastAsia="宋体" w:hAnsi="宋体" w:cs="宋体"/>
          <w:color w:val="000000" w:themeColor="text1"/>
          <w:sz w:val="24"/>
          <w:szCs w:val="24"/>
        </w:rPr>
      </w:pPr>
      <w:r>
        <w:rPr>
          <w:rFonts w:ascii="宋体" w:eastAsia="宋体" w:hAnsi="宋体" w:cs="宋体" w:hint="eastAsia"/>
          <w:b/>
          <w:bCs/>
          <w:sz w:val="24"/>
          <w:szCs w:val="24"/>
        </w:rPr>
        <w:t>四十、浙江四组</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1、工程名称：</w:t>
      </w:r>
      <w:r>
        <w:rPr>
          <w:rFonts w:ascii="宋体" w:eastAsia="宋体" w:hAnsi="宋体" w:cs="宋体" w:hint="eastAsia"/>
          <w:sz w:val="24"/>
          <w:szCs w:val="24"/>
        </w:rPr>
        <w:t>温州市图书馆整体改造工程设计施工总承包</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浙江视野环境艺术装饰工程有限公司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1-7层</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2、工程名称：温州永强机场新建航站楼附属工程装饰装修工程出发层标段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承建单位：苏州金螳螂建筑装饰股份有限公司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 温州机场出发层（9米及以上）装饰装修</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w:t>
      </w:r>
      <w:r>
        <w:rPr>
          <w:rFonts w:ascii="宋体" w:eastAsia="宋体" w:hAnsi="宋体" w:cs="宋体" w:hint="eastAsia"/>
          <w:sz w:val="24"/>
          <w:szCs w:val="24"/>
        </w:rPr>
        <w:t>温州永强机场新建航站楼附属工程装饰装修工程到达层标段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浙江亚厦装饰股份有限公司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4.5m层及以下部分装饰工程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4、工程名称：</w:t>
      </w:r>
      <w:r>
        <w:rPr>
          <w:rFonts w:ascii="宋体" w:eastAsia="宋体" w:hAnsi="宋体" w:cs="宋体" w:hint="eastAsia"/>
          <w:sz w:val="24"/>
          <w:szCs w:val="24"/>
        </w:rPr>
        <w:t>乐清·江南洲际酒店精装修工程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承建单位：</w:t>
      </w:r>
      <w:r>
        <w:rPr>
          <w:rFonts w:ascii="宋体" w:eastAsia="宋体" w:hAnsi="宋体" w:cs="宋体" w:hint="eastAsia"/>
          <w:sz w:val="24"/>
          <w:szCs w:val="24"/>
        </w:rPr>
        <w:t>浙江圣夏装饰设计工程有限公司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装修面积约22136㎡，包含餐饮部分（大堂公区、餐厅、多功能厅、包厢、宴会大厅）。客房部分等室内设计、装修、强电安装</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5、工程名称：温州市民中心主体装修工程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承建单位：浙江视野环境艺术装饰工程有限公司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承建范围：金融聚集区12-04（A幢）1-5层、12-06（B幢）1-6层</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w:t>
      </w:r>
      <w:r>
        <w:rPr>
          <w:rFonts w:ascii="宋体" w:eastAsia="宋体" w:hAnsi="宋体" w:cs="宋体" w:hint="eastAsia"/>
          <w:color w:val="000000"/>
          <w:sz w:val="24"/>
          <w:szCs w:val="24"/>
        </w:rPr>
        <w:t>温州市域铁路运营控制中心工程室内装饰施工项目</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深圳市奇信集团股份有限公司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温州市域铁路运营控制中心室内装饰1-22层</w:t>
      </w:r>
    </w:p>
    <w:p w:rsidR="001F7E7E" w:rsidRDefault="00A5179D">
      <w:pPr>
        <w:spacing w:line="420" w:lineRule="exact"/>
        <w:rPr>
          <w:rFonts w:ascii="宋体" w:eastAsia="宋体" w:hAnsi="宋体" w:cs="宋体"/>
          <w:kern w:val="0"/>
          <w:sz w:val="24"/>
          <w:szCs w:val="24"/>
        </w:rPr>
      </w:pPr>
      <w:r>
        <w:rPr>
          <w:rFonts w:ascii="宋体" w:eastAsia="宋体" w:hAnsi="宋体" w:cs="宋体" w:hint="eastAsia"/>
          <w:color w:val="000000" w:themeColor="text1"/>
          <w:sz w:val="24"/>
          <w:szCs w:val="24"/>
        </w:rPr>
        <w:t>7、工程名称：</w:t>
      </w:r>
      <w:r>
        <w:rPr>
          <w:rFonts w:ascii="宋体" w:eastAsia="宋体" w:hAnsi="宋体" w:cs="宋体" w:hint="eastAsia"/>
          <w:kern w:val="0"/>
          <w:sz w:val="24"/>
          <w:szCs w:val="24"/>
        </w:rPr>
        <w:t>金融集聚区(12-06 地块）危旧房改造(安置联建）工程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kern w:val="0"/>
          <w:sz w:val="24"/>
          <w:szCs w:val="24"/>
        </w:rPr>
        <w:t>[世界温州人家园 12-06 地块 A 幢装修工程]</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kern w:val="0"/>
          <w:sz w:val="24"/>
          <w:szCs w:val="24"/>
        </w:rPr>
        <w:t>浙江省武林建筑装饰集团有限公司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A幢8层至17层室内装饰装修施工</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8、工程名称：</w:t>
      </w:r>
      <w:r>
        <w:rPr>
          <w:rFonts w:ascii="宋体" w:eastAsia="宋体" w:hAnsi="宋体" w:cs="宋体" w:hint="eastAsia"/>
          <w:sz w:val="24"/>
          <w:szCs w:val="24"/>
        </w:rPr>
        <w:t>马鞍岩森林康养基地建设工程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浙江东来建设集团有限公司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1-10号楼室内装饰装修</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9、工程名称：</w:t>
      </w:r>
      <w:r>
        <w:rPr>
          <w:rFonts w:ascii="宋体" w:eastAsia="宋体" w:hAnsi="宋体" w:cs="宋体" w:hint="eastAsia"/>
          <w:sz w:val="24"/>
          <w:szCs w:val="24"/>
        </w:rPr>
        <w:t>龙港A31地块项目集中商业精装修工程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浙江云艺装饰有限公司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龙港A31地块项目集中商业精装修范围内的全部内容</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10、工程名称：</w:t>
      </w:r>
      <w:r>
        <w:rPr>
          <w:rFonts w:ascii="宋体" w:eastAsia="宋体" w:hAnsi="宋体" w:cs="宋体" w:hint="eastAsia"/>
          <w:color w:val="000000"/>
          <w:sz w:val="24"/>
          <w:szCs w:val="24"/>
        </w:rPr>
        <w:t>温州克拉码头艺术家居装饰工程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color w:val="000000"/>
          <w:sz w:val="24"/>
          <w:szCs w:val="24"/>
        </w:rPr>
        <w:t>浙江新概念装饰设计工程有限公司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bCs/>
          <w:sz w:val="24"/>
          <w:szCs w:val="24"/>
        </w:rPr>
        <w:t>克拉码头艺术家居二层装修</w:t>
      </w:r>
    </w:p>
    <w:p w:rsidR="001F7E7E" w:rsidRDefault="00A5179D">
      <w:pP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四十一、重庆组</w:t>
      </w:r>
    </w:p>
    <w:p w:rsidR="001F7E7E" w:rsidRDefault="00A5179D">
      <w:pPr>
        <w:numPr>
          <w:ilvl w:val="0"/>
          <w:numId w:val="3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工程名称：RFID智能交通物联网重庆市工程研究中心装饰装修工程（第二次）</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承建单位：深圳市建艺装饰集团股份有限公司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承建范围：负一层车库、一层大堂、多功能厅、展厅、包房、二层至四层及七层至十层室内精装修工程、给排水安装、强弱电及智能化布控。</w:t>
      </w:r>
    </w:p>
    <w:p w:rsidR="001F7E7E" w:rsidRDefault="00A5179D">
      <w:pPr>
        <w:numPr>
          <w:ilvl w:val="0"/>
          <w:numId w:val="3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工程名称：重庆来福士广场项目裙楼商业公区精装修专业分包工程（标段B1）</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承建单位：上海蓝天房屋装饰工程有限公司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承建范围：重庆来福士广场项目裙楼S5至屋顶层、S6至B3层所有属于商业的公区的精装修。施工区域为中央中庭、中央商场、南、北商场、电梯厅、扶梯厅、卫生间等公共区域。</w:t>
      </w:r>
    </w:p>
    <w:p w:rsidR="001F7E7E" w:rsidRDefault="00A5179D">
      <w:pPr>
        <w:numPr>
          <w:ilvl w:val="0"/>
          <w:numId w:val="3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工程名称：隆鑫•中央大街C区12幢酒店室内装饰装修工程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承建单位：重庆皇城互联网装饰股份有限公司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承建范围：负二层至十九层的地面、墙面、天棚精装修工程，固定家具、门窗工程，灯具、洁具及配套的该排水管道、电气管线安装工程</w:t>
      </w:r>
    </w:p>
    <w:p w:rsidR="001F7E7E" w:rsidRDefault="00A5179D">
      <w:pPr>
        <w:numPr>
          <w:ilvl w:val="0"/>
          <w:numId w:val="3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工程名称：重庆来福士广场项目裙楼商业公区精装修专业分包工程（标段B2）</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承建单位：深圳广田集团股份有限公司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承建范围：裙楼B1标段</w:t>
      </w:r>
    </w:p>
    <w:p w:rsidR="001F7E7E" w:rsidRDefault="00A5179D">
      <w:pPr>
        <w:numPr>
          <w:ilvl w:val="0"/>
          <w:numId w:val="3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工程名称：重庆市公共资源交易中心经营场地装修改造和交易平台升级</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承建单位：苏州金螳螂建筑装饰股份有限公司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 xml:space="preserve">   承建范围：B9栋1-25层、B10栋1-2层施工总承包</w:t>
      </w:r>
    </w:p>
    <w:p w:rsidR="001F7E7E" w:rsidRDefault="00A5179D">
      <w:pPr>
        <w:numPr>
          <w:ilvl w:val="0"/>
          <w:numId w:val="3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工程名称：江津区博物馆陈列布展项目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承建单位：重庆思源建筑技术有限公司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包含展厅及附一层至不利用阁楼层公共服务空间（含阁楼、电梯间、消防通道、卫生间、设备用房、建筑外观标识及入口）山东所有内容。即：室内地面、墙面、天棚、门窗等基础装饰及安装；展厅内的展柜、展橱、展台、展墙、景观制作、场景复原、标本牌、科技战士设施、雕塑、模型、沙盘、文字、标识、展品装饰、辅助展品、回话、艺术品、多媒体、语音捣烂、展品陈列方式等；安防系统；消防系统；弱强电、灯光、照明及综合布线系统；计算机网络系统、中控系统、会议系统、大屏幕显示系统、智能灯光、音响控制、给排水、设备设施安装、预防性保护、文物征集、复制等</w:t>
      </w:r>
    </w:p>
    <w:p w:rsidR="001F7E7E" w:rsidRDefault="00A5179D">
      <w:pPr>
        <w:numPr>
          <w:ilvl w:val="0"/>
          <w:numId w:val="3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工程名称：重庆涪陵万达广场项目室内步行街精装修工程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承建单位：东亚装饰股份有限公司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承建范围：重庆涪陵万达广场项目室内步行街精装修工程</w:t>
      </w:r>
    </w:p>
    <w:p w:rsidR="001F7E7E" w:rsidRDefault="00A5179D">
      <w:pPr>
        <w:numPr>
          <w:ilvl w:val="0"/>
          <w:numId w:val="3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工程名称：盛资尹朝社项目一期1、6#楼室内精装工程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承建单位：重庆国际艺术有限公司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承建范围：室内精装修</w:t>
      </w:r>
    </w:p>
    <w:p w:rsidR="001F7E7E" w:rsidRDefault="00A5179D">
      <w:pPr>
        <w:numPr>
          <w:ilvl w:val="0"/>
          <w:numId w:val="3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工程名称：重庆新腾讯大厦装饰项目Ⅱ标段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承建单位：深圳市中航装饰设计工程有限公司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承建范围：11F-16F装修工程、电气工程、给排水改造工程、弱点各系统工程</w:t>
      </w:r>
    </w:p>
    <w:p w:rsidR="001F7E7E" w:rsidRDefault="00A5179D">
      <w:pPr>
        <w:numPr>
          <w:ilvl w:val="0"/>
          <w:numId w:val="30"/>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工程名称：全球研发中心建设项目部分A（一期）主办公楼精装修工程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承建单位：重庆大方建筑装饰设计工程有限公司</w:t>
      </w:r>
    </w:p>
    <w:p w:rsidR="001F7E7E" w:rsidRDefault="00A5179D">
      <w:pPr>
        <w:spacing w:line="360" w:lineRule="exact"/>
        <w:rPr>
          <w:rFonts w:ascii="宋体" w:eastAsia="宋体" w:hAnsi="宋体" w:cs="宋体"/>
          <w:sz w:val="24"/>
          <w:szCs w:val="24"/>
        </w:rPr>
      </w:pPr>
      <w:r>
        <w:rPr>
          <w:rFonts w:ascii="宋体" w:eastAsia="宋体" w:hAnsi="宋体" w:cs="宋体" w:hint="eastAsia"/>
          <w:color w:val="000000" w:themeColor="text1"/>
          <w:sz w:val="24"/>
          <w:szCs w:val="24"/>
        </w:rPr>
        <w:t xml:space="preserve">   承建范围：负一层货梯厅、电梯厅天地墙装饰装修；一层大厅、500人报告厅、185人会议室、90人会议室、35人会议室、16人会议室、室外连廊、企业展示厅、荣誉展厅、洗手间、茶水间、电梯厅天地墙装饰装修；二层公区A、B及连廊、35人会议室、洗手间、茶水间、电梯厅、货梯厅天地墙装饰装修；三层至五层公区A、B、35人会议室、洗手间、茶水间、电梯厅、货梯厅天地墙装饰装修。</w:t>
      </w:r>
    </w:p>
    <w:p w:rsidR="001F7E7E" w:rsidRDefault="00A5179D">
      <w:pPr>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四十二、海南组</w:t>
      </w:r>
    </w:p>
    <w:p w:rsidR="001F7E7E" w:rsidRDefault="00A5179D">
      <w:pPr>
        <w:numPr>
          <w:ilvl w:val="0"/>
          <w:numId w:val="3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工程名称：葛洲坝·海棠福湾项目（南区度假式酒店）组团客房、花园套房及多居套房精装修工程（五标段）</w:t>
      </w:r>
    </w:p>
    <w:p w:rsidR="001F7E7E" w:rsidRDefault="00A5179D" w:rsidP="00586350">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承建单位：深装总建设集团股份有限公司</w:t>
      </w:r>
    </w:p>
    <w:p w:rsidR="001F7E7E" w:rsidRDefault="00A5179D">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承建范围：葛洲坝.海棠福湾（南区度假式酒店）组团客房、花园套房及多居套房精装修工程（五标段）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2、工程名称：葛洲坝·海棠福湾项目（南区度假式酒店）集中式客房B1-3F及SPA健身区室内精装修工程（一标段）葛洲坝·海棠福湾项目（南区度假式酒店）集中式客房B1-3F及SPA健身区室内精装修工程（一标段）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承建单位：深圳市美芝装饰设计工程股份有限公司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  南区度假式酒店集中式客房B1-3F（72套）及SPA健身区（桑拿房、接待区、健身区、土耳其浴室、理疗室等）室内精装修项目。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3、工程名称：葛洲坝·海棠福湾项目（南区度假式酒店）集中式客房4F-9F（二标段）</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 xml:space="preserve">   承建单位：苏州金螳螂建筑装饰股份有限公司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承建范围：集中式客房4F-9F室内精装修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4、工程名称：（艺海棠）三亚当代艺术馆暨世界手工艺理事会国际交流中心项目B1-d1-8地块艺术居所1-3#楼精装修工程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承建单位：海南深装实业有限公司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承建范围：三亚当代艺术馆暨世界手工艺理事会国际交流中心项目B1-d1-8地块艺术居所1-3#楼</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5、工程名称：海航豪庭二期A05地块室内精装修工程（标段三）</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承建单位：浙江亚厦装饰股份有限公司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承建范围：3#楼东单元、4#楼西单元C户型室内精装修</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6、工程名称：海航豪庭二期A05地块室内精装修工程（标段一）</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承建单位：深圳市美芝装饰设计工程股份有限公司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承建范围：D户型1#2#楼3至20层室内精装修项目，包含天花、地面、墙面装饰、隔墙、小五金、门窗、固定家具、洁具、空调、灯具、开工、插座等，共计69户。</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7、工程名称：海南师范大学桂林洋校区图书馆（装饰装修工程）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承建单位：中商联合泰盛建筑集团有限公司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承建范围：装饰装修工程（含水电工程）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8、工程名称：三亚海棠湾亚特兰蒂斯酒店项目（二期）1标段精装修工程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承建单位：广东爱得威建设（集团）股份有限公司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承建范围：室内天地墙装修、固定家具、机电等深化设计及施工。</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9、工程名称：三亚海棠湾亚特兰蒂斯酒店项目（二期）3标段精装修工程</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承建单位：上海康业建筑装饰工程有限公司</w:t>
      </w:r>
    </w:p>
    <w:p w:rsidR="001F7E7E" w:rsidRDefault="00A5179D">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承建范围：天地墙装修、固定家具、机电等深化设计和施工</w:t>
      </w:r>
    </w:p>
    <w:p w:rsidR="001F7E7E" w:rsidRDefault="00A5179D">
      <w:pPr>
        <w:spacing w:line="360" w:lineRule="exact"/>
        <w:rPr>
          <w:rFonts w:ascii="宋体" w:eastAsia="宋体" w:hAnsi="宋体" w:cs="宋体"/>
          <w:b/>
          <w:sz w:val="24"/>
          <w:szCs w:val="24"/>
        </w:rPr>
      </w:pPr>
      <w:r>
        <w:rPr>
          <w:rFonts w:ascii="宋体" w:eastAsia="宋体" w:hAnsi="宋体" w:cs="宋体" w:hint="eastAsia"/>
          <w:b/>
          <w:sz w:val="24"/>
          <w:szCs w:val="24"/>
        </w:rPr>
        <w:t>四十三、山西组</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1、工程名称：</w:t>
      </w:r>
      <w:r>
        <w:rPr>
          <w:rFonts w:ascii="宋体" w:eastAsia="宋体" w:hAnsi="宋体" w:cs="宋体" w:hint="eastAsia"/>
          <w:sz w:val="24"/>
          <w:szCs w:val="24"/>
        </w:rPr>
        <w:t>汽车零部件、煤矿冶金机械再制造项目再制造研发大楼</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太原市第一建筑工程集团有限公司</w:t>
      </w:r>
    </w:p>
    <w:p w:rsidR="001F7E7E" w:rsidRDefault="00A5179D">
      <w:pPr>
        <w:adjustRightInd w:val="0"/>
        <w:snapToGrid w:val="0"/>
        <w:spacing w:line="320" w:lineRule="exact"/>
        <w:ind w:firstLineChars="200" w:firstLine="480"/>
        <w:rPr>
          <w:rFonts w:ascii="宋体" w:eastAsia="宋体" w:hAnsi="宋体" w:cs="宋体"/>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主楼1-11层：墙面干挂石材、木饰面、涂饰面；</w:t>
      </w:r>
    </w:p>
    <w:p w:rsidR="001F7E7E" w:rsidRDefault="00A5179D">
      <w:pPr>
        <w:adjustRightInd w:val="0"/>
        <w:snapToGrid w:val="0"/>
        <w:spacing w:line="320" w:lineRule="exact"/>
        <w:ind w:firstLineChars="200" w:firstLine="480"/>
        <w:rPr>
          <w:rFonts w:ascii="宋体" w:eastAsia="宋体" w:hAnsi="宋体" w:cs="宋体"/>
          <w:sz w:val="24"/>
          <w:szCs w:val="24"/>
        </w:rPr>
      </w:pPr>
      <w:r>
        <w:rPr>
          <w:rFonts w:ascii="宋体" w:eastAsia="宋体" w:hAnsi="宋体" w:cs="宋体" w:hint="eastAsia"/>
          <w:sz w:val="24"/>
          <w:szCs w:val="24"/>
        </w:rPr>
        <w:t>地面石材、抛光砖、地毯、室内防水、抹灰；</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sz w:val="24"/>
          <w:szCs w:val="24"/>
        </w:rPr>
        <w:t>铝单板、铝扣板、石膏板、矿棉板吊顶、不锈钢楼梯护栏扶手。</w:t>
      </w:r>
      <w:r>
        <w:rPr>
          <w:rFonts w:ascii="宋体" w:eastAsia="宋体" w:hAnsi="宋体" w:cs="宋体" w:hint="eastAsia"/>
          <w:color w:val="000000" w:themeColor="text1"/>
          <w:sz w:val="24"/>
          <w:szCs w:val="24"/>
        </w:rPr>
        <w:t xml:space="preserve"> </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w:t>
      </w:r>
      <w:r>
        <w:rPr>
          <w:rFonts w:ascii="宋体" w:eastAsia="宋体" w:hAnsi="宋体" w:cs="宋体" w:hint="eastAsia"/>
          <w:sz w:val="24"/>
          <w:szCs w:val="24"/>
        </w:rPr>
        <w:t>山西昆明烟草有限责任公司“十二五”易地改造项目综合楼</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山西五建集团有限公司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综合楼1-8层室内精装修工程及地下一层餐厅。包括视频会议中心、会议室、各科室办公场所、信息中心、公共区域、回廊、共享交流中心、大厅等的全部室内精装修工程。</w:t>
      </w:r>
      <w:r>
        <w:rPr>
          <w:rFonts w:ascii="宋体" w:eastAsia="宋体" w:hAnsi="宋体" w:cs="宋体" w:hint="eastAsia"/>
          <w:color w:val="000000" w:themeColor="text1"/>
          <w:sz w:val="24"/>
          <w:szCs w:val="24"/>
        </w:rPr>
        <w:t xml:space="preserve"> </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w:t>
      </w:r>
      <w:r>
        <w:rPr>
          <w:rFonts w:ascii="宋体" w:eastAsia="宋体" w:hAnsi="宋体" w:cs="宋体" w:hint="eastAsia"/>
          <w:sz w:val="24"/>
          <w:szCs w:val="24"/>
        </w:rPr>
        <w:t>山西国际金融中心2号楼室内装饰装修工程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山西二建集团有限公司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山西国际金融中心2号楼3～22 层室内装饰装修工程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4、工程名称：</w:t>
      </w:r>
      <w:r>
        <w:rPr>
          <w:rFonts w:ascii="宋体" w:eastAsia="宋体" w:hAnsi="宋体" w:cs="宋体" w:hint="eastAsia"/>
          <w:sz w:val="24"/>
          <w:szCs w:val="24"/>
        </w:rPr>
        <w:t>“山西省文化园项目示范区”项目装饰装修工程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国基建设集团有限公司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室内精装修工程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5、工程名称：长治万达广场内装饰工程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承建单位：中建二局装饰工程有限公司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承建范围：长治万达广场室内步行街区域、小商铺（暂定）、后勤区（第一道防火门以内的简装区域）物业用房、超市前区、员工餐厅精装修工程（具体以现场划分及图纸为准） </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w:t>
      </w:r>
      <w:r>
        <w:rPr>
          <w:rFonts w:ascii="宋体" w:eastAsia="宋体" w:hAnsi="宋体" w:cs="宋体" w:hint="eastAsia"/>
          <w:sz w:val="24"/>
          <w:szCs w:val="24"/>
        </w:rPr>
        <w:t>太原市图书馆改扩建工程室内精装修工程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苏州金螳螂建筑装饰股份有限公司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太原市图书馆负二层至六层改扩建室内精装修</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7、工程名称：</w:t>
      </w:r>
      <w:r>
        <w:rPr>
          <w:rFonts w:ascii="宋体" w:eastAsia="宋体" w:hAnsi="宋体" w:cs="宋体" w:hint="eastAsia"/>
          <w:sz w:val="24"/>
          <w:szCs w:val="24"/>
        </w:rPr>
        <w:t>山西齿科医院门诊研究综合楼</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山西二建集团有限公司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儿科、牙体牙髓科、修复科、牙周科、特诊科、行政办公、地下车库、地下室 、公共部分</w:t>
      </w:r>
    </w:p>
    <w:p w:rsidR="001F7E7E" w:rsidRDefault="00A5179D">
      <w:pPr>
        <w:spacing w:line="360" w:lineRule="exact"/>
        <w:rPr>
          <w:rFonts w:ascii="宋体" w:eastAsia="宋体" w:hAnsi="宋体" w:cs="宋体"/>
          <w:b/>
          <w:sz w:val="24"/>
          <w:szCs w:val="24"/>
        </w:rPr>
      </w:pPr>
      <w:r>
        <w:rPr>
          <w:rFonts w:ascii="宋体" w:eastAsia="宋体" w:hAnsi="宋体" w:cs="宋体" w:hint="eastAsia"/>
          <w:b/>
          <w:sz w:val="24"/>
          <w:szCs w:val="24"/>
        </w:rPr>
        <w:t>四十四、河北组</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1、工程名称：</w:t>
      </w:r>
      <w:r>
        <w:rPr>
          <w:rFonts w:ascii="宋体" w:eastAsia="宋体" w:hAnsi="宋体" w:cs="宋体" w:hint="eastAsia"/>
          <w:sz w:val="24"/>
          <w:szCs w:val="24"/>
        </w:rPr>
        <w:t>中共石家庄市委党校迁建暨高等级公共人防工程项目建筑物装饰装修施工（第一标段）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河北建工集团装饰工程有限公司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主要包括:1#教学楼、2#教研楼、报告厅、4#门卫室、5#体育馆、6#食堂等位置的所有室内装修工程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w:t>
      </w:r>
      <w:r>
        <w:rPr>
          <w:rFonts w:ascii="宋体" w:eastAsia="宋体" w:hAnsi="宋体" w:cs="宋体" w:hint="eastAsia"/>
          <w:sz w:val="24"/>
          <w:szCs w:val="24"/>
        </w:rPr>
        <w:t>承德民族团结清文化展览馆暨承德市博物馆陈列布展设计施工总承包二阶段第一标段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华艺博展装饰有限公司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本项目第一标段范围内的设计及施工全部内容。包括四个展厅：（1）基本陈列展厅-清盛世民族团结实录（2）专题展-清帝与藏传佛教（3）专题展-清代帝后生活展（4）专题展-翰墨遗香清官廷书画艺术）包括初步设计（含概算文件编制），经评审后的方案深化设计、施工图设计，施工图范围内的全部施工内容（具体以深化设计施工图及深化设计施工图预算书所涉及的全部施工内容为准）。</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w:t>
      </w:r>
      <w:r>
        <w:rPr>
          <w:rFonts w:ascii="宋体" w:eastAsia="宋体" w:hAnsi="宋体" w:cs="宋体" w:hint="eastAsia"/>
          <w:sz w:val="24"/>
          <w:szCs w:val="24"/>
        </w:rPr>
        <w:t>辛集澳森温泉度假酒店装修项目</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江苏帝豪装饰股份有限公司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一至三层大堂、会议室、宴会厅、9~13层客房；温泉水疗一层大堂、酒店八层客房</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4、工程名称：</w:t>
      </w:r>
      <w:r>
        <w:rPr>
          <w:rFonts w:ascii="宋体" w:eastAsia="宋体" w:hAnsi="宋体" w:cs="宋体" w:hint="eastAsia"/>
          <w:sz w:val="24"/>
          <w:szCs w:val="24"/>
        </w:rPr>
        <w:t>吴桥杂技文化服务中心1#楼内装修工程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河北省室内装饰集团有限公司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承建范围： </w:t>
      </w:r>
      <w:r>
        <w:rPr>
          <w:rFonts w:ascii="宋体" w:eastAsia="宋体" w:hAnsi="宋体" w:cs="宋体" w:hint="eastAsia"/>
          <w:sz w:val="24"/>
          <w:szCs w:val="24"/>
        </w:rPr>
        <w:t>1#楼1-5层大堂、大堂吧、茶室、特色展厅、餐厅、卫生间、贵宾室、宴会厅、客房、行政酒廊、总统套房等内装修工程。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w:t>
      </w:r>
      <w:r>
        <w:rPr>
          <w:rFonts w:ascii="宋体" w:eastAsia="宋体" w:hAnsi="宋体" w:cs="宋体" w:hint="eastAsia"/>
          <w:sz w:val="24"/>
          <w:szCs w:val="24"/>
        </w:rPr>
        <w:t>石家庄长安万达广场一标段（G1#、G2#、G3#办公楼及地下车库）</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福建省五建装修装饰有限公司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石家庄长安万达广场一标段（G1#、G2#、G3#办公楼及地下车库）中地下一层、地上一至五层公共部分及六层商管物管用房的建筑装饰装修，建筑</w:t>
      </w:r>
      <w:r>
        <w:rPr>
          <w:rFonts w:ascii="宋体" w:eastAsia="宋体" w:hAnsi="宋体" w:cs="宋体" w:hint="eastAsia"/>
          <w:sz w:val="24"/>
          <w:szCs w:val="24"/>
        </w:rPr>
        <w:lastRenderedPageBreak/>
        <w:t>给水、排水及采暖工程，建筑电气。</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w:t>
      </w:r>
      <w:r>
        <w:rPr>
          <w:rFonts w:ascii="宋体" w:eastAsia="宋体" w:hAnsi="宋体" w:cs="宋体" w:hint="eastAsia"/>
          <w:sz w:val="24"/>
          <w:szCs w:val="24"/>
        </w:rPr>
        <w:t>保定市关汉卿大剧院和博物馆装饰工程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河北建设集团装饰工程有限公司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甲方完成后主体部分施工后，其他后续工程由乙方施工（地下普装部分内容，一、二层影视门厅装修部分，电气灯具安装）</w:t>
      </w:r>
      <w:r>
        <w:rPr>
          <w:rFonts w:ascii="宋体" w:eastAsia="宋体" w:hAnsi="宋体" w:cs="宋体" w:hint="eastAsia"/>
          <w:color w:val="000000" w:themeColor="text1"/>
          <w:sz w:val="24"/>
          <w:szCs w:val="24"/>
        </w:rPr>
        <w:t xml:space="preserve"> </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7、工程名称：</w:t>
      </w:r>
      <w:r>
        <w:rPr>
          <w:rFonts w:ascii="宋体" w:eastAsia="宋体" w:hAnsi="宋体" w:cs="宋体" w:hint="eastAsia"/>
          <w:sz w:val="24"/>
          <w:szCs w:val="24"/>
        </w:rPr>
        <w:t>唐山市文化广场商务中心项目酒店、商场及地下车库装修设计、施工总承包</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唐山市集林装饰有限公司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一至三层唐山饮食文化博物馆，建筑面积18050 m2，四至八层文旅酒店，建筑面积10200 m2，室外装修部分及地下车库区域的配套设施，给排水系统、空调新风系统、室内强弱电系统、其他设备等的安装、调试施工工作。</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8、工程名称：</w:t>
      </w:r>
      <w:r>
        <w:rPr>
          <w:rFonts w:ascii="宋体" w:eastAsia="宋体" w:hAnsi="宋体" w:cs="宋体" w:hint="eastAsia"/>
          <w:sz w:val="24"/>
          <w:szCs w:val="24"/>
        </w:rPr>
        <w:t>张北中都机场工程项目-内装修工程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方舟建设集团有限公司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张北中都机场工程内装修及配套工程</w:t>
      </w:r>
    </w:p>
    <w:p w:rsidR="001F7E7E" w:rsidRDefault="00A5179D">
      <w:pPr>
        <w:spacing w:line="360" w:lineRule="exact"/>
        <w:ind w:firstLineChars="50" w:firstLine="120"/>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9、工程名称：</w:t>
      </w:r>
      <w:r>
        <w:rPr>
          <w:rFonts w:ascii="宋体" w:eastAsia="宋体" w:hAnsi="宋体" w:cs="宋体" w:hint="eastAsia"/>
          <w:sz w:val="24"/>
          <w:szCs w:val="24"/>
        </w:rPr>
        <w:t>石家庄国际展览中心项目室内装饰装修工程（一标段）</w:t>
      </w:r>
      <w:r>
        <w:rPr>
          <w:rFonts w:ascii="宋体" w:eastAsia="宋体" w:hAnsi="宋体" w:cs="宋体" w:hint="eastAsia"/>
          <w:color w:val="000000" w:themeColor="text1"/>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中建东方装饰有限公司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B区轴线1/37以西所有精装修工程</w:t>
      </w:r>
    </w:p>
    <w:p w:rsidR="001F7E7E" w:rsidRDefault="00A5179D">
      <w:pPr>
        <w:spacing w:line="360" w:lineRule="exact"/>
        <w:outlineLvl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10、工程名称：</w:t>
      </w:r>
      <w:r>
        <w:rPr>
          <w:rFonts w:ascii="宋体" w:eastAsia="宋体" w:hAnsi="宋体" w:cs="宋体" w:hint="eastAsia"/>
          <w:sz w:val="24"/>
          <w:szCs w:val="24"/>
        </w:rPr>
        <w:t>迁安市第七实验小学装饰装修工程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北京鸿屹丰彩装饰工程有限公司</w:t>
      </w:r>
    </w:p>
    <w:p w:rsidR="001F7E7E" w:rsidRDefault="00A5179D">
      <w:pPr>
        <w:ind w:firstLineChars="200" w:firstLine="480"/>
        <w:rPr>
          <w:rFonts w:ascii="宋体" w:eastAsia="宋体" w:hAnsi="宋体" w:cs="宋体"/>
          <w:sz w:val="24"/>
          <w:szCs w:val="24"/>
        </w:rPr>
      </w:pPr>
      <w:r>
        <w:rPr>
          <w:rFonts w:ascii="宋体" w:eastAsia="宋体" w:hAnsi="宋体" w:cs="宋体" w:hint="eastAsia"/>
          <w:color w:val="000000" w:themeColor="text1"/>
          <w:sz w:val="24"/>
          <w:szCs w:val="24"/>
        </w:rPr>
        <w:t xml:space="preserve">承建范围： </w:t>
      </w:r>
      <w:r>
        <w:rPr>
          <w:rFonts w:ascii="宋体" w:eastAsia="宋体" w:hAnsi="宋体" w:cs="宋体" w:hint="eastAsia"/>
          <w:sz w:val="24"/>
          <w:szCs w:val="24"/>
        </w:rPr>
        <w:t>A标段室内建筑装饰装修、B标段室内装饰装修工程</w:t>
      </w:r>
    </w:p>
    <w:p w:rsidR="001F7E7E" w:rsidRDefault="00A5179D">
      <w:pPr>
        <w:spacing w:line="360" w:lineRule="exact"/>
        <w:rPr>
          <w:rFonts w:ascii="宋体" w:eastAsia="宋体" w:hAnsi="宋体" w:cs="宋体"/>
          <w:b/>
          <w:bCs/>
          <w:color w:val="000000" w:themeColor="text1"/>
          <w:sz w:val="24"/>
          <w:szCs w:val="24"/>
        </w:rPr>
      </w:pPr>
      <w:r>
        <w:rPr>
          <w:rFonts w:ascii="宋体" w:eastAsia="宋体" w:hAnsi="宋体" w:cs="宋体" w:hint="eastAsia"/>
          <w:b/>
          <w:bCs/>
          <w:sz w:val="24"/>
          <w:szCs w:val="24"/>
        </w:rPr>
        <w:t>四十五、湖北二组</w:t>
      </w:r>
    </w:p>
    <w:p w:rsidR="001F7E7E" w:rsidRDefault="00A5179D">
      <w:pPr>
        <w:numPr>
          <w:ilvl w:val="0"/>
          <w:numId w:val="32"/>
        </w:numPr>
        <w:adjustRightInd w:val="0"/>
        <w:snapToGrid w:val="0"/>
        <w:rPr>
          <w:rFonts w:ascii="宋体" w:eastAsia="宋体" w:hAnsi="宋体" w:cs="宋体"/>
          <w:sz w:val="24"/>
          <w:szCs w:val="24"/>
        </w:rPr>
      </w:pPr>
      <w:r>
        <w:rPr>
          <w:rFonts w:ascii="宋体" w:eastAsia="宋体" w:hAnsi="宋体" w:cs="宋体" w:hint="eastAsia"/>
          <w:color w:val="000000" w:themeColor="text1"/>
          <w:sz w:val="24"/>
          <w:szCs w:val="24"/>
        </w:rPr>
        <w:t>工程名称：</w:t>
      </w:r>
      <w:r>
        <w:rPr>
          <w:rFonts w:ascii="宋体" w:eastAsia="宋体" w:hAnsi="宋体" w:cs="宋体" w:hint="eastAsia"/>
          <w:kern w:val="0"/>
          <w:sz w:val="24"/>
          <w:szCs w:val="24"/>
        </w:rPr>
        <w:t>第七〇一研究所科技交流中心项目室内装饰施工工程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kern w:val="0"/>
          <w:sz w:val="24"/>
          <w:szCs w:val="24"/>
        </w:rPr>
        <w:t>艺海建筑装饰工程有限公司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kern w:val="0"/>
          <w:sz w:val="24"/>
          <w:szCs w:val="24"/>
        </w:rPr>
        <w:t>1-20层室内装饰装饰装修、给排水、电气照明安装。</w:t>
      </w:r>
    </w:p>
    <w:p w:rsidR="001F7E7E" w:rsidRDefault="00A5179D">
      <w:pPr>
        <w:numPr>
          <w:ilvl w:val="0"/>
          <w:numId w:val="32"/>
        </w:numPr>
        <w:adjustRightInd w:val="0"/>
        <w:snapToGrid w:val="0"/>
        <w:rPr>
          <w:rFonts w:ascii="宋体" w:eastAsia="宋体" w:hAnsi="宋体" w:cs="宋体"/>
          <w:sz w:val="24"/>
          <w:szCs w:val="24"/>
        </w:rPr>
      </w:pPr>
      <w:r>
        <w:rPr>
          <w:rFonts w:ascii="宋体" w:eastAsia="宋体" w:hAnsi="宋体" w:cs="宋体" w:hint="eastAsia"/>
          <w:color w:val="000000" w:themeColor="text1"/>
          <w:sz w:val="24"/>
          <w:szCs w:val="24"/>
        </w:rPr>
        <w:t>工程名称：</w:t>
      </w:r>
      <w:r>
        <w:rPr>
          <w:rFonts w:ascii="宋体" w:eastAsia="宋体" w:hAnsi="宋体" w:cs="宋体" w:hint="eastAsia"/>
          <w:sz w:val="24"/>
          <w:szCs w:val="24"/>
        </w:rPr>
        <w:t>武汉中央文化区K4地块二期三组团3-1#、3-2#住宅室内精装工程一标段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中建二局装饰工程有限公司</w:t>
      </w:r>
    </w:p>
    <w:p w:rsidR="001F7E7E" w:rsidRDefault="00A5179D">
      <w:pPr>
        <w:spacing w:line="360" w:lineRule="exact"/>
        <w:ind w:firstLineChars="200" w:firstLine="480"/>
        <w:rPr>
          <w:rFonts w:ascii="宋体" w:eastAsia="宋体" w:hAnsi="宋体" w:cs="宋体"/>
          <w:b/>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武汉中央文化区K4地块二期三组团3-1#、3-2#住宅室内精装工程一标段</w:t>
      </w:r>
    </w:p>
    <w:p w:rsidR="001F7E7E" w:rsidRDefault="00A5179D">
      <w:pPr>
        <w:numPr>
          <w:ilvl w:val="0"/>
          <w:numId w:val="32"/>
        </w:numPr>
        <w:adjustRightInd w:val="0"/>
        <w:snapToGrid w:val="0"/>
        <w:rPr>
          <w:rFonts w:ascii="宋体" w:eastAsia="宋体" w:hAnsi="宋体" w:cs="宋体"/>
          <w:sz w:val="24"/>
          <w:szCs w:val="24"/>
        </w:rPr>
      </w:pPr>
      <w:r>
        <w:rPr>
          <w:rFonts w:ascii="宋体" w:eastAsia="宋体" w:hAnsi="宋体" w:cs="宋体" w:hint="eastAsia"/>
          <w:color w:val="000000" w:themeColor="text1"/>
          <w:sz w:val="24"/>
          <w:szCs w:val="24"/>
        </w:rPr>
        <w:t>工程名称：</w:t>
      </w:r>
      <w:r>
        <w:rPr>
          <w:rFonts w:ascii="宋体" w:eastAsia="宋体" w:hAnsi="宋体" w:cs="宋体" w:hint="eastAsia"/>
          <w:sz w:val="24"/>
          <w:szCs w:val="24"/>
        </w:rPr>
        <w:t>国家网络安全人才与创新基地一期共享核心区</w:t>
      </w:r>
    </w:p>
    <w:p w:rsidR="001F7E7E" w:rsidRDefault="00A5179D">
      <w:pPr>
        <w:adjustRightInd w:val="0"/>
        <w:snapToGrid w:val="0"/>
        <w:ind w:firstLineChars="100" w:firstLine="240"/>
        <w:rPr>
          <w:rFonts w:ascii="宋体" w:eastAsia="宋体" w:hAnsi="宋体" w:cs="宋体"/>
          <w:sz w:val="24"/>
          <w:szCs w:val="24"/>
        </w:rPr>
      </w:pPr>
      <w:r>
        <w:rPr>
          <w:rFonts w:ascii="宋体" w:eastAsia="宋体" w:hAnsi="宋体" w:cs="宋体" w:hint="eastAsia"/>
          <w:sz w:val="24"/>
          <w:szCs w:val="24"/>
        </w:rPr>
        <w:t>会展中心项目装饰装修专业分包工程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武汉建工华达建筑装饰设计工程有限公司</w:t>
      </w:r>
    </w:p>
    <w:p w:rsidR="001F7E7E" w:rsidRDefault="00A5179D">
      <w:pPr>
        <w:spacing w:line="360" w:lineRule="exact"/>
        <w:ind w:firstLineChars="200" w:firstLine="480"/>
        <w:rPr>
          <w:rFonts w:ascii="宋体" w:eastAsia="宋体" w:hAnsi="宋体" w:cs="宋体"/>
          <w:b/>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pacing w:val="-12"/>
          <w:sz w:val="24"/>
          <w:szCs w:val="24"/>
        </w:rPr>
        <w:t>会展中心西展厅</w:t>
      </w:r>
    </w:p>
    <w:p w:rsidR="001F7E7E" w:rsidRDefault="00A5179D">
      <w:pPr>
        <w:adjustRightInd w:val="0"/>
        <w:snapToGrid w:val="0"/>
        <w:ind w:firstLineChars="100" w:firstLine="240"/>
        <w:rPr>
          <w:rFonts w:ascii="宋体" w:eastAsia="宋体" w:hAnsi="宋体" w:cs="宋体"/>
          <w:sz w:val="24"/>
          <w:szCs w:val="24"/>
        </w:rPr>
      </w:pPr>
      <w:r>
        <w:rPr>
          <w:rFonts w:ascii="宋体" w:eastAsia="宋体" w:hAnsi="宋体" w:cs="宋体" w:hint="eastAsia"/>
          <w:color w:val="000000" w:themeColor="text1"/>
          <w:sz w:val="24"/>
          <w:szCs w:val="24"/>
        </w:rPr>
        <w:t>4、工程名称：</w:t>
      </w:r>
      <w:r>
        <w:rPr>
          <w:rFonts w:ascii="宋体" w:eastAsia="宋体" w:hAnsi="宋体" w:cs="宋体" w:hint="eastAsia"/>
          <w:sz w:val="24"/>
          <w:szCs w:val="24"/>
        </w:rPr>
        <w:t>黄梅禅文化旅游区五祖寺东山小镇金栗院室内装修工程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武汉联想建筑装饰工程有限公司</w:t>
      </w:r>
    </w:p>
    <w:p w:rsidR="001F7E7E" w:rsidRDefault="00A5179D">
      <w:pPr>
        <w:spacing w:line="360" w:lineRule="exact"/>
        <w:ind w:firstLineChars="200" w:firstLine="480"/>
        <w:rPr>
          <w:rFonts w:ascii="宋体" w:eastAsia="宋体" w:hAnsi="宋体" w:cs="宋体"/>
          <w:b/>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室内装修</w:t>
      </w:r>
    </w:p>
    <w:p w:rsidR="001F7E7E" w:rsidRDefault="00A5179D">
      <w:pPr>
        <w:adjustRightInd w:val="0"/>
        <w:snapToGrid w:val="0"/>
        <w:ind w:firstLineChars="100" w:firstLine="240"/>
        <w:rPr>
          <w:rFonts w:ascii="宋体" w:eastAsia="宋体" w:hAnsi="宋体" w:cs="宋体"/>
          <w:sz w:val="24"/>
          <w:szCs w:val="24"/>
        </w:rPr>
      </w:pPr>
      <w:r>
        <w:rPr>
          <w:rFonts w:ascii="宋体" w:eastAsia="宋体" w:hAnsi="宋体" w:cs="宋体" w:hint="eastAsia"/>
          <w:color w:val="000000" w:themeColor="text1"/>
          <w:sz w:val="24"/>
          <w:szCs w:val="24"/>
        </w:rPr>
        <w:t>5、工程名称：</w:t>
      </w:r>
      <w:r>
        <w:rPr>
          <w:rFonts w:ascii="宋体" w:eastAsia="宋体" w:hAnsi="宋体" w:cs="宋体" w:hint="eastAsia"/>
          <w:kern w:val="0"/>
          <w:sz w:val="24"/>
          <w:szCs w:val="24"/>
        </w:rPr>
        <w:t>湖北国展中心广场项目东塔及底层裙楼装饰装修工程施工（一标段）</w:t>
      </w:r>
      <w:r>
        <w:rPr>
          <w:rFonts w:ascii="宋体" w:eastAsia="宋体" w:hAnsi="宋体" w:cs="宋体" w:hint="eastAsia"/>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武汉市伟华装璜有限公司</w:t>
      </w:r>
    </w:p>
    <w:p w:rsidR="001F7E7E" w:rsidRDefault="00A5179D">
      <w:pPr>
        <w:spacing w:line="360" w:lineRule="exact"/>
        <w:ind w:firstLineChars="200" w:firstLine="480"/>
        <w:rPr>
          <w:rFonts w:ascii="宋体" w:eastAsia="宋体" w:hAnsi="宋体" w:cs="宋体"/>
          <w:b/>
          <w:color w:val="000000" w:themeColor="text1"/>
          <w:sz w:val="24"/>
          <w:szCs w:val="24"/>
        </w:rPr>
      </w:pPr>
      <w:r>
        <w:rPr>
          <w:rFonts w:ascii="宋体" w:eastAsia="宋体" w:hAnsi="宋体" w:cs="宋体" w:hint="eastAsia"/>
          <w:color w:val="000000" w:themeColor="text1"/>
          <w:sz w:val="24"/>
          <w:szCs w:val="24"/>
        </w:rPr>
        <w:lastRenderedPageBreak/>
        <w:t>承建范围：</w:t>
      </w:r>
      <w:r>
        <w:rPr>
          <w:rFonts w:ascii="宋体" w:eastAsia="宋体" w:hAnsi="宋体" w:cs="宋体" w:hint="eastAsia"/>
          <w:kern w:val="0"/>
          <w:sz w:val="24"/>
          <w:szCs w:val="24"/>
        </w:rPr>
        <w:t>地下室2层至地上6层。包括地下1-2层公共区域、地上1-3层及4-6层公共区域</w:t>
      </w:r>
    </w:p>
    <w:p w:rsidR="001F7E7E" w:rsidRDefault="00A5179D">
      <w:pPr>
        <w:adjustRightInd w:val="0"/>
        <w:snapToGrid w:val="0"/>
        <w:ind w:firstLineChars="100" w:firstLine="240"/>
        <w:rPr>
          <w:rFonts w:ascii="宋体" w:eastAsia="宋体" w:hAnsi="宋体" w:cs="宋体"/>
          <w:sz w:val="24"/>
          <w:szCs w:val="24"/>
        </w:rPr>
      </w:pPr>
      <w:r>
        <w:rPr>
          <w:rFonts w:ascii="宋体" w:eastAsia="宋体" w:hAnsi="宋体" w:cs="宋体" w:hint="eastAsia"/>
          <w:color w:val="000000" w:themeColor="text1"/>
          <w:sz w:val="24"/>
          <w:szCs w:val="24"/>
        </w:rPr>
        <w:t>6、工程名称：</w:t>
      </w:r>
      <w:r>
        <w:rPr>
          <w:rFonts w:ascii="宋体" w:eastAsia="宋体" w:hAnsi="宋体" w:cs="宋体" w:hint="eastAsia"/>
          <w:kern w:val="0"/>
          <w:sz w:val="24"/>
          <w:szCs w:val="24"/>
        </w:rPr>
        <w:t>武汉市轨道交通蔡甸线工程车站装修工程（第二标段）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kern w:val="0"/>
          <w:sz w:val="24"/>
          <w:szCs w:val="24"/>
        </w:rPr>
        <w:t>湖北博艺正弘建设工程有限公司</w:t>
      </w:r>
    </w:p>
    <w:p w:rsidR="001F7E7E" w:rsidRDefault="00A5179D">
      <w:pPr>
        <w:spacing w:line="360" w:lineRule="exact"/>
        <w:ind w:firstLineChars="200" w:firstLine="480"/>
        <w:rPr>
          <w:rFonts w:ascii="宋体" w:eastAsia="宋体" w:hAnsi="宋体" w:cs="宋体"/>
          <w:b/>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kern w:val="0"/>
          <w:sz w:val="24"/>
          <w:szCs w:val="24"/>
        </w:rPr>
        <w:t>蔡甸广场站、凤凰山站、新农站（站厅、站台、通道及出入口）装饰工程的施工安装，验收等。</w:t>
      </w:r>
    </w:p>
    <w:p w:rsidR="001F7E7E" w:rsidRDefault="001F7E7E">
      <w:pPr>
        <w:framePr w:hSpace="180" w:wrap="around" w:vAnchor="text" w:hAnchor="page" w:x="1695" w:y="77"/>
        <w:adjustRightInd w:val="0"/>
        <w:snapToGrid w:val="0"/>
        <w:spacing w:line="300" w:lineRule="auto"/>
        <w:rPr>
          <w:rFonts w:ascii="宋体" w:eastAsia="宋体" w:hAnsi="宋体" w:cs="宋体"/>
          <w:sz w:val="24"/>
          <w:szCs w:val="24"/>
        </w:rPr>
      </w:pPr>
    </w:p>
    <w:p w:rsidR="001F7E7E" w:rsidRDefault="00A5179D">
      <w:pPr>
        <w:spacing w:line="360" w:lineRule="exact"/>
        <w:rPr>
          <w:rFonts w:ascii="宋体" w:eastAsia="宋体" w:hAnsi="宋体" w:cs="宋体"/>
          <w:sz w:val="24"/>
          <w:szCs w:val="24"/>
        </w:rPr>
      </w:pPr>
      <w:r>
        <w:rPr>
          <w:rFonts w:ascii="宋体" w:eastAsia="宋体" w:hAnsi="宋体" w:cs="宋体" w:hint="eastAsia"/>
          <w:sz w:val="24"/>
          <w:szCs w:val="24"/>
        </w:rPr>
        <w:t>7、工程名称：湖北省食品质量安全监督检验研究院食品检测实验室基建项目</w:t>
      </w:r>
    </w:p>
    <w:p w:rsidR="001F7E7E" w:rsidRDefault="00A5179D">
      <w:pPr>
        <w:spacing w:line="360" w:lineRule="exact"/>
        <w:rPr>
          <w:rFonts w:ascii="宋体" w:eastAsia="宋体" w:hAnsi="宋体" w:cs="宋体"/>
          <w:sz w:val="24"/>
          <w:szCs w:val="24"/>
        </w:rPr>
      </w:pPr>
      <w:r>
        <w:rPr>
          <w:rFonts w:ascii="宋体" w:eastAsia="宋体" w:hAnsi="宋体" w:cs="宋体" w:hint="eastAsia"/>
          <w:sz w:val="24"/>
          <w:szCs w:val="24"/>
        </w:rPr>
        <w:t xml:space="preserve">   承建单位：纵横环境建设有限责任公司</w:t>
      </w:r>
    </w:p>
    <w:p w:rsidR="001F7E7E" w:rsidRDefault="00A5179D">
      <w:pPr>
        <w:spacing w:line="360" w:lineRule="exac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承建范围：（必须与合同签署范围相同，如合同中未详细约定，请申报单位按照竣工验收范围填写具体部位、分项或楼层）。</w:t>
      </w:r>
    </w:p>
    <w:p w:rsidR="001F7E7E" w:rsidRDefault="00A5179D">
      <w:pPr>
        <w:adjustRightInd w:val="0"/>
        <w:snapToGrid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8、工程名称：华中师范大学南湖教学实验综合楼工程室内精装修一标段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承建单位：中建鼎元建设工程有限公司 </w:t>
      </w:r>
    </w:p>
    <w:p w:rsidR="001F7E7E" w:rsidRDefault="00A5179D">
      <w:pPr>
        <w:spacing w:line="360" w:lineRule="exact"/>
        <w:ind w:firstLineChars="200" w:firstLine="480"/>
        <w:rPr>
          <w:rFonts w:ascii="宋体" w:eastAsia="宋体" w:hAnsi="宋体" w:cs="宋体"/>
          <w:b/>
          <w:color w:val="000000" w:themeColor="text1"/>
          <w:sz w:val="24"/>
          <w:szCs w:val="24"/>
        </w:rPr>
      </w:pPr>
      <w:r>
        <w:rPr>
          <w:rFonts w:ascii="宋体" w:eastAsia="宋体" w:hAnsi="宋体" w:cs="宋体" w:hint="eastAsia"/>
          <w:color w:val="000000" w:themeColor="text1"/>
          <w:sz w:val="24"/>
          <w:szCs w:val="24"/>
        </w:rPr>
        <w:t>承建范围：综合楼室内1-9F公共区域及地下停车场</w:t>
      </w:r>
      <w:r>
        <w:rPr>
          <w:rFonts w:ascii="宋体" w:eastAsia="宋体" w:hAnsi="宋体" w:cs="宋体" w:hint="eastAsia"/>
          <w:b/>
          <w:color w:val="000000" w:themeColor="text1"/>
          <w:sz w:val="24"/>
          <w:szCs w:val="24"/>
        </w:rPr>
        <w:t xml:space="preserve"> </w:t>
      </w:r>
    </w:p>
    <w:p w:rsidR="001F7E7E" w:rsidRDefault="00A5179D">
      <w:pPr>
        <w:adjustRightInd w:val="0"/>
        <w:snapToGrid w:val="0"/>
        <w:ind w:firstLineChars="100" w:firstLine="240"/>
        <w:rPr>
          <w:rFonts w:ascii="宋体" w:eastAsia="宋体" w:hAnsi="宋体" w:cs="宋体"/>
          <w:sz w:val="24"/>
          <w:szCs w:val="24"/>
        </w:rPr>
      </w:pPr>
      <w:r>
        <w:rPr>
          <w:rFonts w:ascii="宋体" w:eastAsia="宋体" w:hAnsi="宋体" w:cs="宋体" w:hint="eastAsia"/>
          <w:color w:val="000000" w:themeColor="text1"/>
          <w:sz w:val="24"/>
          <w:szCs w:val="24"/>
        </w:rPr>
        <w:t>9、工程名称：</w:t>
      </w:r>
      <w:r>
        <w:rPr>
          <w:rFonts w:ascii="宋体" w:eastAsia="宋体" w:hAnsi="宋体" w:cs="宋体" w:hint="eastAsia"/>
          <w:sz w:val="24"/>
          <w:szCs w:val="24"/>
        </w:rPr>
        <w:t>东西湖区人民医院异地新建项目（一期）净化工程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武汉华康世纪医疗股份有限公司</w:t>
      </w:r>
    </w:p>
    <w:p w:rsidR="001F7E7E" w:rsidRDefault="00A5179D">
      <w:pPr>
        <w:spacing w:line="360" w:lineRule="exact"/>
        <w:ind w:firstLineChars="200" w:firstLine="480"/>
        <w:rPr>
          <w:rFonts w:ascii="宋体" w:eastAsia="宋体" w:hAnsi="宋体" w:cs="宋体"/>
          <w:b/>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lang/>
        </w:rPr>
        <w:t>我司承建工程为大楼A区二层、三层、四层，大楼B区三层、四层，工程面积合计12121.49平方米。</w:t>
      </w:r>
      <w:r>
        <w:rPr>
          <w:rFonts w:ascii="宋体" w:eastAsia="宋体" w:hAnsi="宋体" w:cs="宋体" w:hint="eastAsia"/>
          <w:b/>
          <w:color w:val="000000" w:themeColor="text1"/>
          <w:sz w:val="24"/>
          <w:szCs w:val="24"/>
        </w:rPr>
        <w:t xml:space="preserve"> </w:t>
      </w:r>
    </w:p>
    <w:p w:rsidR="001F7E7E" w:rsidRDefault="00A5179D">
      <w:pPr>
        <w:adjustRightInd w:val="0"/>
        <w:snapToGrid w:val="0"/>
        <w:ind w:firstLineChars="100" w:firstLine="240"/>
        <w:rPr>
          <w:rFonts w:ascii="宋体" w:eastAsia="宋体" w:hAnsi="宋体" w:cs="宋体"/>
          <w:sz w:val="24"/>
          <w:szCs w:val="24"/>
        </w:rPr>
      </w:pPr>
      <w:r>
        <w:rPr>
          <w:rFonts w:ascii="宋体" w:eastAsia="宋体" w:hAnsi="宋体" w:cs="宋体" w:hint="eastAsia"/>
          <w:color w:val="000000" w:themeColor="text1"/>
          <w:sz w:val="24"/>
          <w:szCs w:val="24"/>
        </w:rPr>
        <w:t>10、工程名称：</w:t>
      </w:r>
      <w:r>
        <w:rPr>
          <w:rFonts w:ascii="宋体" w:eastAsia="宋体" w:hAnsi="宋体" w:cs="宋体" w:hint="eastAsia"/>
          <w:kern w:val="0"/>
          <w:sz w:val="24"/>
          <w:szCs w:val="24"/>
        </w:rPr>
        <w:t>武汉市轨道交通2号线南延线工程车站装修工程（第三标段）</w:t>
      </w:r>
      <w:r>
        <w:rPr>
          <w:rFonts w:ascii="宋体" w:eastAsia="宋体" w:hAnsi="宋体" w:cs="宋体" w:hint="eastAsia"/>
          <w:sz w:val="24"/>
          <w:szCs w:val="24"/>
        </w:rPr>
        <w:t xml:space="preserve"> </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kern w:val="0"/>
          <w:sz w:val="24"/>
          <w:szCs w:val="24"/>
        </w:rPr>
        <w:t>湖北特艺建设工程有限公司</w:t>
      </w:r>
    </w:p>
    <w:p w:rsidR="001F7E7E" w:rsidRDefault="00A5179D" w:rsidP="00586350">
      <w:pPr>
        <w:ind w:firstLineChars="200" w:firstLine="480"/>
        <w:rPr>
          <w:rFonts w:ascii="宋体" w:eastAsia="宋体" w:hAnsi="宋体" w:cs="宋体"/>
          <w:kern w:val="0"/>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kern w:val="0"/>
          <w:sz w:val="24"/>
          <w:szCs w:val="24"/>
        </w:rPr>
        <w:t>武汉市轨道交通2号线南延线工程：大舒东路站（现金融港北站）、秀湖站站点装饰工程</w:t>
      </w:r>
    </w:p>
    <w:p w:rsidR="001F7E7E" w:rsidRDefault="00A5179D">
      <w:pPr>
        <w:adjustRightInd w:val="0"/>
        <w:snapToGrid w:val="0"/>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四十六、广东五组</w:t>
      </w:r>
    </w:p>
    <w:p w:rsidR="001F7E7E" w:rsidRDefault="00A5179D">
      <w:pPr>
        <w:adjustRightInd w:val="0"/>
        <w:snapToGrid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1、工程名称：平安金融中心南塔项目酒店公共区精装修专业分包工程</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承建单位：中建深圳装饰有限公司</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 B3 层电梯厅、1 层接待大堂、4层宴会厅、8 层水疗 SPA、33 层主大堂、34 层主大堂酒店公共区精装修</w:t>
      </w:r>
    </w:p>
    <w:p w:rsidR="001F7E7E" w:rsidRDefault="00A5179D">
      <w:pPr>
        <w:adjustRightInd w:val="0"/>
        <w:snapToGrid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2、工程名称：坪山高新区综合服务中心项目装饰装修EPC工程</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承建单位：深圳海外装饰工程有限公司</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承建范围：包含且不限于酒店装饰装修工程（不含酒店软装及大堂装饰）的深化设计、采购及施工</w:t>
      </w:r>
    </w:p>
    <w:p w:rsidR="001F7E7E" w:rsidRDefault="00A5179D">
      <w:pPr>
        <w:adjustRightInd w:val="0"/>
        <w:snapToGrid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3、工程名称：中国深圳市华润万象天地项目一期A标段诚品生活精装修分包工程（Ⅰ标段）</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承建单位：深圳市建艺装饰集团股份有限公司</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承建范围：LG整层、L1整层、L2层A栋全部的装饰装修</w:t>
      </w:r>
    </w:p>
    <w:p w:rsidR="001F7E7E" w:rsidRDefault="00A5179D">
      <w:pPr>
        <w:adjustRightInd w:val="0"/>
        <w:snapToGrid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4、工程名称：富茂海滨五星级酒店</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承建单位：广州天力建筑工程有限公司</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承建范围：酒店公共区（大堂、宴会厅、中餐厅、全日餐厅、商务中心）、客房区（2-12层包含总统套）</w:t>
      </w:r>
    </w:p>
    <w:p w:rsidR="001F7E7E" w:rsidRDefault="00A5179D">
      <w:pPr>
        <w:adjustRightInd w:val="0"/>
        <w:snapToGrid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5、工程名称：深圳平安金融中心南塔项目L47、L48酒店餐饮区精装修工程</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承建单位：深圳安星建设集团有限公司</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承建范围：室内装修、电气、给排水、暖通、消防、弱电智能化等</w:t>
      </w:r>
    </w:p>
    <w:p w:rsidR="001F7E7E" w:rsidRDefault="00A5179D">
      <w:pPr>
        <w:adjustRightInd w:val="0"/>
        <w:snapToGrid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6、工程名称：平安金融中心南塔项目L36-L41酒店客房区精装修分包工程</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承建单位：深圳市郑中设计股份有限公司</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承建范围：客房区域（L36-L41层）</w:t>
      </w:r>
    </w:p>
    <w:p w:rsidR="001F7E7E" w:rsidRDefault="00A5179D">
      <w:pPr>
        <w:adjustRightInd w:val="0"/>
        <w:snapToGrid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7、工程名称：坪山高新区综合服务中心设计采购施工（EPC）总承包工程装饰装修EPC项目</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承建单位：中建深圳装饰有限公司</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承建范围：酒店大堂及大堂吧、中餐厅及包房区域、宴会厅、多功能会议厅、报告厅等区域精装修，会展区域地下室后勤用房、电梯厅及厨房精装修，会展区域地上部分所有精装修</w:t>
      </w:r>
    </w:p>
    <w:p w:rsidR="001F7E7E" w:rsidRDefault="00A5179D">
      <w:pPr>
        <w:adjustRightInd w:val="0"/>
        <w:snapToGrid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8、工程名称：深圳市平安金融中心南塔项目L42-44酒店套房区（含地下室后勤区）精装修专业分包工程</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承建单位：上海市建筑装饰工程集团有限公司</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承建范围：B2-B2M酒店后勤区（含洗衣房，中央加工厨房，酒店员工办公区及员工餐厅）、L42-L44层酒店客房层</w:t>
      </w:r>
    </w:p>
    <w:p w:rsidR="001F7E7E" w:rsidRDefault="00A5179D">
      <w:pPr>
        <w:adjustRightInd w:val="0"/>
        <w:snapToGrid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9、工程名称：深圳市精锭实业9号楼装饰施工工程</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承建单位：深圳市艺越建设集团有限公司</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承建范围：9号楼酒店大堂、13-22楼的装饰装修</w:t>
      </w:r>
    </w:p>
    <w:p w:rsidR="001F7E7E" w:rsidRDefault="00A5179D">
      <w:pPr>
        <w:adjustRightInd w:val="0"/>
        <w:snapToGrid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10、工程名称：深圳长江家具有限公司长江中心办公楼装修工程</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承建单位：深圳市聚豪装饰工程有限公司</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承建范围：2层、5层、39层、40层、41层的办公楼装修</w:t>
      </w:r>
    </w:p>
    <w:p w:rsidR="001F7E7E" w:rsidRDefault="00A5179D">
      <w:pPr>
        <w:adjustRightInd w:val="0"/>
        <w:snapToGrid w:val="0"/>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四十七、广东六组</w:t>
      </w:r>
    </w:p>
    <w:p w:rsidR="001F7E7E" w:rsidRDefault="00A5179D">
      <w:pPr>
        <w:adjustRightInd w:val="0"/>
        <w:snapToGrid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1、工程名称：博林天瑞酒店公区（一至二层等）精装修工程</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承建单位：深圳市美芝装饰设计工程股份有限公司</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承建范围：一、二层公区装饰装修，包括大堂、全日制餐厅、中餐厅（包房）、宴会厅等精装修工程</w:t>
      </w:r>
    </w:p>
    <w:p w:rsidR="001F7E7E" w:rsidRDefault="00A5179D">
      <w:pPr>
        <w:adjustRightInd w:val="0"/>
        <w:snapToGrid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2、工程名称：中国南方航空大厦二次精装修工程施工专业承包（合同名称：商业、办公楼工程1幢）</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承建单位：广东省建筑装饰工程有限公司</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承建范围：首层大堂、裙楼及七至三十六层区域室内装修、电气、给排水工程</w:t>
      </w:r>
    </w:p>
    <w:p w:rsidR="001F7E7E" w:rsidRDefault="00A5179D">
      <w:pPr>
        <w:adjustRightInd w:val="0"/>
        <w:snapToGrid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3、工程名称：莲塘口岸-精装修工程I标段</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承建单位：深圳广田集团股份有限公司</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旅检大楼二层及以上精装修；旅检区出入境查验通道及监控楼、辅助用房等精装修；旅检大楼与西岭下村连廊天桥精装修；出入境人行天桥（深圳侧）精装修；一层缓冲车场食堂及厨房精装修；旅检区的标识标线系统（包括地下室）西岭下村非现场办公精装修工程</w:t>
      </w:r>
    </w:p>
    <w:p w:rsidR="001F7E7E" w:rsidRDefault="00A5179D">
      <w:pPr>
        <w:adjustRightInd w:val="0"/>
        <w:snapToGrid w:val="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4、工程名称：博林天瑞酒店公区（三至五层等）精装修工程</w:t>
      </w:r>
    </w:p>
    <w:p w:rsidR="001F7E7E" w:rsidRDefault="00A5179D" w:rsidP="00586350">
      <w:pPr>
        <w:adjustRightInd w:val="0"/>
        <w:snapToGrid w:val="0"/>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承建单位：深圳市郑中设计股份有限公司</w:t>
      </w:r>
    </w:p>
    <w:p w:rsidR="001F7E7E" w:rsidRDefault="00A5179D" w:rsidP="00586350">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承建范围：公区三至五层</w:t>
      </w:r>
    </w:p>
    <w:p w:rsidR="001F7E7E" w:rsidRDefault="00A5179D">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5、工程名称：深圳改革开放展览馆“大潮起珠江”展览施工采购项目</w:t>
      </w:r>
    </w:p>
    <w:p w:rsidR="001F7E7E" w:rsidRDefault="00A5179D" w:rsidP="00586350">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承建单位：广州市美术有限公司</w:t>
      </w:r>
    </w:p>
    <w:p w:rsidR="001F7E7E" w:rsidRDefault="00A5179D" w:rsidP="00586350">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承建范围：四层到五层（包括走廊）常设展区及公共区域的布展、施工</w:t>
      </w:r>
    </w:p>
    <w:p w:rsidR="001F7E7E" w:rsidRDefault="00A5179D">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6、工程名称：深圳合正医院一期室内装修工程住院楼1-5层</w:t>
      </w:r>
    </w:p>
    <w:p w:rsidR="001F7E7E" w:rsidRDefault="00A5179D" w:rsidP="00586350">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承建单位：深圳洪涛集团股份有限公司</w:t>
      </w:r>
    </w:p>
    <w:p w:rsidR="001F7E7E" w:rsidRDefault="00A5179D" w:rsidP="00586350">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承建范围：1-5层室内装修工程</w:t>
      </w:r>
    </w:p>
    <w:p w:rsidR="001F7E7E" w:rsidRDefault="00A5179D">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7、工程名称：深圳合正医院一期室内装修工程--住院楼(6-11层)</w:t>
      </w:r>
    </w:p>
    <w:p w:rsidR="001F7E7E" w:rsidRDefault="00A5179D" w:rsidP="00586350">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承建单位：深圳瑞和建筑装饰股份有限公司</w:t>
      </w:r>
    </w:p>
    <w:p w:rsidR="001F7E7E" w:rsidRDefault="00A5179D" w:rsidP="00586350">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承建范围：住院楼6-11层室内装修工程</w:t>
      </w:r>
    </w:p>
    <w:p w:rsidR="001F7E7E" w:rsidRDefault="00A5179D">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8、工程名称：深圳市迪富酒店室内装饰工程</w:t>
      </w:r>
    </w:p>
    <w:p w:rsidR="001F7E7E" w:rsidRDefault="00A5179D" w:rsidP="004F6CFF">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承建单位：深圳市卓艺建设装饰工程股份有限公司</w:t>
      </w:r>
    </w:p>
    <w:p w:rsidR="001F7E7E" w:rsidRDefault="00A5179D" w:rsidP="004F6CFF">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承建范围：酒店一层落客区及专用门厅、过厅、十四层大堂区、餐区（含厨房）、会议室、后勤办公区及其他功能区、十六至二十一层客房区等精装修、机电安装工程</w:t>
      </w:r>
    </w:p>
    <w:p w:rsidR="001F7E7E" w:rsidRDefault="00A5179D">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9、工程名称：唐家第二工业区升级改造—A组团(1#)唐邑酒店精装修工程</w:t>
      </w:r>
    </w:p>
    <w:p w:rsidR="001F7E7E" w:rsidRDefault="00A5179D" w:rsidP="004F6CFF">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承建单位：大潮建设集团有限公司</w:t>
      </w:r>
    </w:p>
    <w:p w:rsidR="001F7E7E" w:rsidRDefault="00A5179D" w:rsidP="004F6CFF">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承建范围：室内装修</w:t>
      </w:r>
    </w:p>
    <w:p w:rsidR="001F7E7E" w:rsidRDefault="00A5179D">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10、工程名称：广东广播电视台新闻演播中心播控中心建设工程设计施工一体化项目</w:t>
      </w:r>
    </w:p>
    <w:p w:rsidR="001F7E7E" w:rsidRDefault="00A5179D" w:rsidP="004F6CFF">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承建单位：广东省装饰有限公司</w:t>
      </w:r>
    </w:p>
    <w:p w:rsidR="001F7E7E" w:rsidRDefault="00A5179D" w:rsidP="004F6CFF">
      <w:pPr>
        <w:ind w:firstLineChars="200" w:firstLine="480"/>
        <w:rPr>
          <w:rFonts w:ascii="宋体" w:eastAsia="宋体" w:hAnsi="宋体" w:cs="宋体"/>
          <w:kern w:val="0"/>
          <w:sz w:val="24"/>
          <w:szCs w:val="24"/>
        </w:rPr>
      </w:pPr>
      <w:r>
        <w:rPr>
          <w:rFonts w:asciiTheme="minorEastAsia" w:hAnsiTheme="minorEastAsia" w:cstheme="minorEastAsia" w:hint="eastAsia"/>
          <w:color w:val="000000" w:themeColor="text1"/>
          <w:sz w:val="24"/>
          <w:szCs w:val="24"/>
        </w:rPr>
        <w:t>承建范围：广电二期中心大楼五楼、六楼，共两层</w:t>
      </w:r>
    </w:p>
    <w:p w:rsidR="001F7E7E" w:rsidRDefault="00A5179D">
      <w:pPr>
        <w:spacing w:line="360" w:lineRule="exact"/>
        <w:rPr>
          <w:rFonts w:ascii="宋体" w:eastAsia="宋体" w:hAnsi="宋体" w:cstheme="minorEastAsia"/>
          <w:b/>
          <w:color w:val="FF0000"/>
          <w:sz w:val="24"/>
          <w:szCs w:val="24"/>
        </w:rPr>
      </w:pPr>
      <w:r>
        <w:rPr>
          <w:rFonts w:ascii="宋体" w:eastAsia="宋体" w:hAnsi="宋体" w:cstheme="minorEastAsia" w:hint="eastAsia"/>
          <w:b/>
          <w:color w:val="000000" w:themeColor="text1"/>
          <w:sz w:val="24"/>
          <w:szCs w:val="24"/>
        </w:rPr>
        <w:t>四十八、北京二组</w:t>
      </w:r>
    </w:p>
    <w:p w:rsidR="001F7E7E" w:rsidRDefault="00A5179D">
      <w:pPr>
        <w:spacing w:line="360" w:lineRule="exact"/>
        <w:rPr>
          <w:rFonts w:ascii="宋体" w:eastAsia="宋体" w:hAnsi="宋体" w:cstheme="minorEastAsia"/>
          <w:color w:val="FF0000"/>
          <w:sz w:val="24"/>
          <w:szCs w:val="24"/>
        </w:rPr>
      </w:pPr>
      <w:r>
        <w:rPr>
          <w:rFonts w:ascii="宋体" w:eastAsia="宋体" w:hAnsi="宋体" w:cstheme="minorEastAsia" w:hint="eastAsia"/>
          <w:color w:val="000000" w:themeColor="text1"/>
          <w:sz w:val="24"/>
          <w:szCs w:val="24"/>
        </w:rPr>
        <w:t xml:space="preserve"> 1、工程名称：</w:t>
      </w:r>
      <w:r>
        <w:rPr>
          <w:rFonts w:ascii="宋体" w:eastAsia="宋体" w:hAnsi="宋体" w:hint="eastAsia"/>
          <w:sz w:val="24"/>
          <w:szCs w:val="24"/>
        </w:rPr>
        <w:t>北京新机场工程（航站楼及换乘中心）（核心区）精装修四标段</w:t>
      </w:r>
    </w:p>
    <w:p w:rsidR="001F7E7E" w:rsidRDefault="00A5179D">
      <w:pPr>
        <w:spacing w:line="360" w:lineRule="exact"/>
        <w:ind w:firstLineChars="200" w:firstLine="48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承建单位：</w:t>
      </w:r>
      <w:r>
        <w:rPr>
          <w:rFonts w:ascii="宋体" w:eastAsia="宋体" w:hAnsi="宋体" w:hint="eastAsia"/>
          <w:sz w:val="24"/>
          <w:szCs w:val="24"/>
        </w:rPr>
        <w:t>深圳市宝鹰建设集团股份有限公司</w:t>
      </w:r>
    </w:p>
    <w:p w:rsidR="001F7E7E" w:rsidRDefault="00A5179D">
      <w:pPr>
        <w:spacing w:line="360" w:lineRule="exact"/>
        <w:ind w:firstLineChars="200" w:firstLine="48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承建范围：</w:t>
      </w:r>
      <w:r>
        <w:rPr>
          <w:rFonts w:ascii="宋体" w:eastAsia="宋体" w:hAnsi="宋体" w:hint="eastAsia"/>
          <w:sz w:val="24"/>
          <w:szCs w:val="24"/>
        </w:rPr>
        <w:t>二层</w:t>
      </w:r>
      <w:r>
        <w:rPr>
          <w:rFonts w:ascii="宋体" w:eastAsia="宋体" w:hAnsi="宋体"/>
          <w:sz w:val="24"/>
          <w:szCs w:val="24"/>
        </w:rPr>
        <w:t>(</w:t>
      </w:r>
      <w:r>
        <w:rPr>
          <w:rFonts w:ascii="宋体" w:eastAsia="宋体" w:hAnsi="宋体" w:hint="eastAsia"/>
          <w:sz w:val="24"/>
          <w:szCs w:val="24"/>
        </w:rPr>
        <w:t>峡谷区</w:t>
      </w:r>
      <w:r>
        <w:rPr>
          <w:rFonts w:ascii="宋体" w:eastAsia="宋体" w:hAnsi="宋体"/>
          <w:sz w:val="24"/>
          <w:szCs w:val="24"/>
        </w:rPr>
        <w:t>)</w:t>
      </w:r>
      <w:r>
        <w:rPr>
          <w:rFonts w:ascii="宋体" w:eastAsia="宋体" w:hAnsi="宋体" w:hint="eastAsia"/>
          <w:sz w:val="24"/>
          <w:szCs w:val="24"/>
        </w:rPr>
        <w:t>采光顶、大天花、</w:t>
      </w:r>
      <w:r>
        <w:rPr>
          <w:rFonts w:ascii="宋体" w:eastAsia="宋体" w:hAnsi="宋体"/>
          <w:sz w:val="24"/>
          <w:szCs w:val="24"/>
        </w:rPr>
        <w:t>C</w:t>
      </w:r>
      <w:r>
        <w:rPr>
          <w:rFonts w:ascii="宋体" w:eastAsia="宋体" w:hAnsi="宋体" w:hint="eastAsia"/>
          <w:sz w:val="24"/>
          <w:szCs w:val="24"/>
        </w:rPr>
        <w:t>型柱、扶梯、商业浮岛、公共卫生间、中央水池、墙地面、玻璃栏板等</w:t>
      </w:r>
    </w:p>
    <w:p w:rsidR="001F7E7E" w:rsidRDefault="00A5179D">
      <w:pPr>
        <w:spacing w:line="360" w:lineRule="exact"/>
        <w:rPr>
          <w:rFonts w:ascii="宋体" w:eastAsia="宋体" w:hAnsi="宋体" w:cstheme="minorEastAsia"/>
          <w:color w:val="FF0000"/>
          <w:sz w:val="24"/>
          <w:szCs w:val="24"/>
        </w:rPr>
      </w:pPr>
      <w:r>
        <w:rPr>
          <w:rFonts w:ascii="宋体" w:eastAsia="宋体" w:hAnsi="宋体" w:cstheme="minorEastAsia" w:hint="eastAsia"/>
          <w:color w:val="000000" w:themeColor="text1"/>
          <w:sz w:val="24"/>
          <w:szCs w:val="24"/>
        </w:rPr>
        <w:t>2、工程名称：</w:t>
      </w:r>
      <w:r>
        <w:rPr>
          <w:rFonts w:ascii="宋体" w:eastAsia="宋体" w:hAnsi="宋体" w:hint="eastAsia"/>
          <w:sz w:val="24"/>
          <w:szCs w:val="24"/>
        </w:rPr>
        <w:t>北京新机场工程（航站楼及换乘中心）（核心区）精装修一标段</w:t>
      </w:r>
    </w:p>
    <w:p w:rsidR="001F7E7E" w:rsidRDefault="00A5179D">
      <w:pPr>
        <w:spacing w:line="360" w:lineRule="exact"/>
        <w:ind w:firstLineChars="200" w:firstLine="48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承建单位：</w:t>
      </w:r>
      <w:r>
        <w:rPr>
          <w:rFonts w:ascii="宋体" w:eastAsia="宋体" w:hAnsi="宋体" w:hint="eastAsia"/>
          <w:sz w:val="24"/>
          <w:szCs w:val="24"/>
        </w:rPr>
        <w:t>苏州金螳螂建筑装饰股份有限公司</w:t>
      </w:r>
    </w:p>
    <w:p w:rsidR="001F7E7E" w:rsidRDefault="00A5179D">
      <w:pPr>
        <w:spacing w:line="360" w:lineRule="exact"/>
        <w:ind w:firstLineChars="200" w:firstLine="48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承建范围：</w:t>
      </w:r>
      <w:r>
        <w:rPr>
          <w:rFonts w:ascii="宋体" w:eastAsia="宋体" w:hAnsi="宋体" w:hint="eastAsia"/>
          <w:sz w:val="24"/>
          <w:szCs w:val="24"/>
        </w:rPr>
        <w:t>航站楼核心区三层南区、四层南区公共部分精装修</w:t>
      </w:r>
    </w:p>
    <w:p w:rsidR="001F7E7E" w:rsidRDefault="00A5179D">
      <w:pPr>
        <w:spacing w:line="360" w:lineRule="exact"/>
        <w:rPr>
          <w:rFonts w:ascii="宋体" w:eastAsia="宋体" w:hAnsi="宋体" w:cstheme="minorEastAsia"/>
          <w:color w:val="FF0000"/>
          <w:sz w:val="24"/>
          <w:szCs w:val="24"/>
        </w:rPr>
      </w:pPr>
      <w:r>
        <w:rPr>
          <w:rFonts w:ascii="宋体" w:eastAsia="宋体" w:hAnsi="宋体" w:cstheme="minorEastAsia" w:hint="eastAsia"/>
          <w:color w:val="000000" w:themeColor="text1"/>
          <w:sz w:val="24"/>
          <w:szCs w:val="24"/>
        </w:rPr>
        <w:t>3、工程名称：</w:t>
      </w:r>
      <w:r>
        <w:rPr>
          <w:rFonts w:ascii="宋体" w:eastAsia="宋体" w:hAnsi="宋体" w:hint="eastAsia"/>
          <w:sz w:val="24"/>
          <w:szCs w:val="24"/>
        </w:rPr>
        <w:t>北京新机场工程（航站楼及换乘中心）精装修十标段</w:t>
      </w:r>
    </w:p>
    <w:p w:rsidR="001F7E7E" w:rsidRDefault="00A5179D">
      <w:pPr>
        <w:spacing w:line="360" w:lineRule="exact"/>
        <w:ind w:firstLineChars="200" w:firstLine="48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承建单位：</w:t>
      </w:r>
      <w:r>
        <w:rPr>
          <w:rFonts w:ascii="宋体" w:eastAsia="宋体" w:hAnsi="宋体" w:hint="eastAsia"/>
          <w:sz w:val="24"/>
          <w:szCs w:val="24"/>
        </w:rPr>
        <w:t>上海市建筑装饰工程集团有限公司</w:t>
      </w:r>
    </w:p>
    <w:p w:rsidR="001F7E7E" w:rsidRDefault="00A5179D">
      <w:pPr>
        <w:adjustRightInd w:val="0"/>
        <w:snapToGrid w:val="0"/>
        <w:ind w:firstLineChars="200" w:firstLine="480"/>
        <w:rPr>
          <w:rFonts w:ascii="宋体" w:eastAsia="宋体" w:hAnsi="宋体"/>
          <w:sz w:val="24"/>
          <w:szCs w:val="24"/>
        </w:rPr>
      </w:pPr>
      <w:r>
        <w:rPr>
          <w:rFonts w:ascii="宋体" w:eastAsia="宋体" w:hAnsi="宋体" w:cstheme="minorEastAsia" w:hint="eastAsia"/>
          <w:color w:val="000000" w:themeColor="text1"/>
          <w:sz w:val="24"/>
          <w:szCs w:val="24"/>
        </w:rPr>
        <w:t>承建范围：</w:t>
      </w:r>
      <w:r>
        <w:rPr>
          <w:rFonts w:ascii="宋体" w:eastAsia="宋体" w:hAnsi="宋体" w:hint="eastAsia"/>
          <w:sz w:val="24"/>
          <w:szCs w:val="24"/>
        </w:rPr>
        <w:t>北京新机场工程（航站楼及换乘中心）精装修十标段</w:t>
      </w:r>
    </w:p>
    <w:p w:rsidR="001F7E7E" w:rsidRDefault="00A5179D">
      <w:pPr>
        <w:spacing w:line="360" w:lineRule="exact"/>
        <w:ind w:firstLineChars="200" w:firstLine="480"/>
        <w:rPr>
          <w:rFonts w:ascii="宋体" w:eastAsia="宋体" w:hAnsi="宋体" w:cstheme="minorEastAsia"/>
          <w:b/>
          <w:color w:val="000000" w:themeColor="text1"/>
          <w:sz w:val="24"/>
          <w:szCs w:val="24"/>
        </w:rPr>
      </w:pPr>
      <w:r>
        <w:rPr>
          <w:rFonts w:ascii="宋体" w:eastAsia="宋体" w:hAnsi="宋体" w:hint="eastAsia"/>
          <w:sz w:val="24"/>
          <w:szCs w:val="24"/>
        </w:rPr>
        <w:t>四层西侧出发、值机区域；五层西侧餐饮区域</w:t>
      </w:r>
    </w:p>
    <w:p w:rsidR="001F7E7E" w:rsidRDefault="00A5179D">
      <w:pPr>
        <w:spacing w:line="360" w:lineRule="exact"/>
        <w:rPr>
          <w:rFonts w:ascii="宋体" w:eastAsia="宋体" w:hAnsi="宋体" w:cstheme="minorEastAsia"/>
          <w:color w:val="FF0000"/>
          <w:sz w:val="24"/>
          <w:szCs w:val="24"/>
        </w:rPr>
      </w:pPr>
      <w:r>
        <w:rPr>
          <w:rFonts w:ascii="宋体" w:eastAsia="宋体" w:hAnsi="宋体" w:cstheme="minorEastAsia" w:hint="eastAsia"/>
          <w:color w:val="000000" w:themeColor="text1"/>
          <w:sz w:val="24"/>
          <w:szCs w:val="24"/>
        </w:rPr>
        <w:t>4、工程名称：</w:t>
      </w:r>
      <w:r>
        <w:rPr>
          <w:rFonts w:ascii="宋体" w:eastAsia="宋体" w:hAnsi="宋体" w:hint="eastAsia"/>
          <w:sz w:val="24"/>
          <w:szCs w:val="24"/>
        </w:rPr>
        <w:t>北京新机场旅客航站楼及综合换乘中心精装修工程十一标段</w:t>
      </w:r>
    </w:p>
    <w:p w:rsidR="001F7E7E" w:rsidRDefault="00A5179D">
      <w:pPr>
        <w:spacing w:line="360" w:lineRule="exact"/>
        <w:ind w:firstLineChars="200" w:firstLine="48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承建单位：</w:t>
      </w:r>
      <w:r>
        <w:rPr>
          <w:rFonts w:ascii="宋体" w:eastAsia="宋体" w:hAnsi="宋体" w:hint="eastAsia"/>
          <w:sz w:val="24"/>
          <w:szCs w:val="24"/>
        </w:rPr>
        <w:t>深圳市特艺达装饰设计工程有限公司</w:t>
      </w:r>
    </w:p>
    <w:p w:rsidR="001F7E7E" w:rsidRDefault="00A5179D">
      <w:pPr>
        <w:spacing w:line="360" w:lineRule="exact"/>
        <w:ind w:firstLineChars="200" w:firstLine="480"/>
        <w:rPr>
          <w:rFonts w:ascii="宋体" w:eastAsia="宋体" w:hAnsi="宋体" w:cstheme="minorEastAsia"/>
          <w:b/>
          <w:color w:val="000000" w:themeColor="text1"/>
          <w:sz w:val="24"/>
          <w:szCs w:val="24"/>
        </w:rPr>
      </w:pPr>
      <w:r>
        <w:rPr>
          <w:rFonts w:ascii="宋体" w:eastAsia="宋体" w:hAnsi="宋体" w:cstheme="minorEastAsia" w:hint="eastAsia"/>
          <w:color w:val="000000" w:themeColor="text1"/>
          <w:sz w:val="24"/>
          <w:szCs w:val="24"/>
        </w:rPr>
        <w:t>承建范围：</w:t>
      </w:r>
      <w:r>
        <w:rPr>
          <w:rFonts w:ascii="宋体" w:eastAsia="宋体" w:hAnsi="宋体" w:hint="eastAsia"/>
          <w:sz w:val="24"/>
          <w:szCs w:val="24"/>
        </w:rPr>
        <w:t>四层（东北侧）、五层（东侧），值机岛、钢连桥、海关安检处、浮岛、公共区域、公共卫生间，商业区（浮岛内）等。</w:t>
      </w:r>
      <w:r>
        <w:rPr>
          <w:rFonts w:ascii="宋体" w:eastAsia="宋体" w:hAnsi="宋体" w:cstheme="minorEastAsia" w:hint="eastAsia"/>
          <w:b/>
          <w:color w:val="000000" w:themeColor="text1"/>
          <w:sz w:val="24"/>
          <w:szCs w:val="24"/>
        </w:rPr>
        <w:t xml:space="preserve"> </w:t>
      </w:r>
    </w:p>
    <w:p w:rsidR="001F7E7E" w:rsidRDefault="00A5179D">
      <w:pPr>
        <w:spacing w:line="360" w:lineRule="exact"/>
        <w:rPr>
          <w:rFonts w:ascii="宋体" w:eastAsia="宋体" w:hAnsi="宋体" w:cstheme="minorEastAsia"/>
          <w:color w:val="FF0000"/>
          <w:sz w:val="24"/>
          <w:szCs w:val="24"/>
        </w:rPr>
      </w:pPr>
      <w:r>
        <w:rPr>
          <w:rFonts w:ascii="宋体" w:eastAsia="宋体" w:hAnsi="宋体" w:cstheme="minorEastAsia" w:hint="eastAsia"/>
          <w:color w:val="000000" w:themeColor="text1"/>
          <w:sz w:val="24"/>
          <w:szCs w:val="24"/>
        </w:rPr>
        <w:t>5、工程名称：</w:t>
      </w:r>
      <w:r>
        <w:rPr>
          <w:rFonts w:ascii="宋体" w:eastAsia="宋体" w:hAnsi="宋体" w:hint="eastAsia"/>
          <w:sz w:val="24"/>
          <w:szCs w:val="24"/>
        </w:rPr>
        <w:t>北京市轨道交通新机场线北航站楼站装修工程</w:t>
      </w:r>
    </w:p>
    <w:p w:rsidR="001F7E7E" w:rsidRDefault="00A5179D">
      <w:pPr>
        <w:spacing w:line="360" w:lineRule="exact"/>
        <w:ind w:firstLineChars="200" w:firstLine="48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承建单位：</w:t>
      </w:r>
      <w:r>
        <w:rPr>
          <w:rFonts w:ascii="宋体" w:eastAsia="宋体" w:hAnsi="宋体" w:hint="eastAsia"/>
          <w:sz w:val="24"/>
          <w:szCs w:val="24"/>
        </w:rPr>
        <w:t>北京城建轨道交通建设工程有限公司</w:t>
      </w:r>
    </w:p>
    <w:p w:rsidR="001F7E7E" w:rsidRDefault="00A5179D">
      <w:pPr>
        <w:spacing w:line="360" w:lineRule="exact"/>
        <w:ind w:firstLineChars="200" w:firstLine="480"/>
        <w:rPr>
          <w:rFonts w:ascii="宋体" w:eastAsia="宋体" w:hAnsi="宋体" w:cstheme="minorEastAsia"/>
          <w:b/>
          <w:color w:val="000000" w:themeColor="text1"/>
          <w:sz w:val="24"/>
          <w:szCs w:val="24"/>
        </w:rPr>
      </w:pPr>
      <w:r>
        <w:rPr>
          <w:rFonts w:ascii="宋体" w:eastAsia="宋体" w:hAnsi="宋体" w:cstheme="minorEastAsia" w:hint="eastAsia"/>
          <w:color w:val="000000" w:themeColor="text1"/>
          <w:sz w:val="24"/>
          <w:szCs w:val="24"/>
        </w:rPr>
        <w:t>承建范围：</w:t>
      </w:r>
      <w:r>
        <w:rPr>
          <w:rFonts w:ascii="宋体" w:eastAsia="宋体" w:hAnsi="宋体" w:hint="eastAsia"/>
          <w:sz w:val="24"/>
          <w:szCs w:val="24"/>
        </w:rPr>
        <w:t>北京市轨道交通新机场线北航站楼站站台层</w:t>
      </w:r>
    </w:p>
    <w:p w:rsidR="001F7E7E" w:rsidRDefault="00A5179D">
      <w:pPr>
        <w:spacing w:line="360" w:lineRule="exact"/>
        <w:rPr>
          <w:rFonts w:ascii="宋体" w:eastAsia="宋体" w:hAnsi="宋体" w:cstheme="minorEastAsia"/>
          <w:b/>
          <w:color w:val="000000" w:themeColor="text1"/>
          <w:sz w:val="24"/>
          <w:szCs w:val="24"/>
        </w:rPr>
      </w:pPr>
      <w:r>
        <w:rPr>
          <w:rFonts w:ascii="宋体" w:eastAsia="宋体" w:hAnsi="宋体" w:cstheme="minorEastAsia" w:hint="eastAsia"/>
          <w:color w:val="000000" w:themeColor="text1"/>
          <w:sz w:val="24"/>
          <w:szCs w:val="24"/>
        </w:rPr>
        <w:t>6、工程名称：北京新机场旅客航站楼及综合换乘中心精装修工程十二标段</w:t>
      </w:r>
    </w:p>
    <w:p w:rsidR="001F7E7E" w:rsidRDefault="00A5179D">
      <w:pPr>
        <w:spacing w:line="360" w:lineRule="exact"/>
        <w:ind w:firstLineChars="200" w:firstLine="48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承建单位：北京丽贝亚建筑装饰工程有限公司</w:t>
      </w:r>
    </w:p>
    <w:p w:rsidR="001F7E7E" w:rsidRDefault="00A5179D">
      <w:pPr>
        <w:spacing w:line="360" w:lineRule="exact"/>
        <w:ind w:firstLineChars="200" w:firstLine="480"/>
        <w:rPr>
          <w:rFonts w:ascii="宋体" w:eastAsia="宋体" w:hAnsi="宋体" w:cstheme="minorEastAsia"/>
          <w:b/>
          <w:color w:val="000000" w:themeColor="text1"/>
          <w:sz w:val="24"/>
          <w:szCs w:val="24"/>
        </w:rPr>
      </w:pPr>
      <w:r>
        <w:rPr>
          <w:rFonts w:ascii="宋体" w:eastAsia="宋体" w:hAnsi="宋体" w:cstheme="minorEastAsia" w:hint="eastAsia"/>
          <w:color w:val="000000" w:themeColor="text1"/>
          <w:sz w:val="24"/>
          <w:szCs w:val="24"/>
        </w:rPr>
        <w:t>承建范围：航站楼及换乘中心西北指廊</w:t>
      </w:r>
      <w:r>
        <w:rPr>
          <w:rFonts w:ascii="宋体" w:eastAsia="宋体" w:hAnsi="宋体" w:cstheme="minorEastAsia" w:hint="eastAsia"/>
          <w:b/>
          <w:color w:val="000000" w:themeColor="text1"/>
          <w:sz w:val="24"/>
          <w:szCs w:val="24"/>
        </w:rPr>
        <w:t xml:space="preserve"> </w:t>
      </w:r>
    </w:p>
    <w:p w:rsidR="001F7E7E" w:rsidRDefault="00A5179D">
      <w:pPr>
        <w:spacing w:line="360" w:lineRule="exact"/>
        <w:rPr>
          <w:rFonts w:ascii="宋体" w:eastAsia="宋体" w:hAnsi="宋体" w:cstheme="minorEastAsia"/>
          <w:color w:val="FF0000"/>
          <w:sz w:val="24"/>
          <w:szCs w:val="24"/>
        </w:rPr>
      </w:pPr>
      <w:r>
        <w:rPr>
          <w:rFonts w:ascii="宋体" w:eastAsia="宋体" w:hAnsi="宋体" w:cstheme="minorEastAsia" w:hint="eastAsia"/>
          <w:color w:val="000000" w:themeColor="text1"/>
          <w:sz w:val="24"/>
          <w:szCs w:val="24"/>
        </w:rPr>
        <w:t>7、工程名称：</w:t>
      </w:r>
      <w:r>
        <w:rPr>
          <w:rFonts w:ascii="宋体" w:eastAsia="宋体" w:hAnsi="宋体" w:hint="eastAsia"/>
          <w:sz w:val="24"/>
          <w:szCs w:val="24"/>
        </w:rPr>
        <w:t>北京新机场旅客航站楼及综合换乘中心精装修工程十三标段</w:t>
      </w:r>
    </w:p>
    <w:p w:rsidR="001F7E7E" w:rsidRDefault="00A5179D">
      <w:pPr>
        <w:spacing w:line="360" w:lineRule="exact"/>
        <w:ind w:firstLineChars="200" w:firstLine="48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承建单位：</w:t>
      </w:r>
      <w:r>
        <w:rPr>
          <w:rFonts w:ascii="宋体" w:eastAsia="宋体" w:hAnsi="宋体" w:hint="eastAsia"/>
          <w:sz w:val="24"/>
          <w:szCs w:val="24"/>
        </w:rPr>
        <w:t>华翔飞建筑装饰工程有限公司</w:t>
      </w:r>
    </w:p>
    <w:p w:rsidR="001F7E7E" w:rsidRDefault="00A5179D">
      <w:pPr>
        <w:spacing w:line="360" w:lineRule="exact"/>
        <w:ind w:firstLineChars="200" w:firstLine="480"/>
        <w:rPr>
          <w:rFonts w:ascii="宋体" w:eastAsia="宋体" w:hAnsi="宋体" w:cstheme="minorEastAsia"/>
          <w:b/>
          <w:color w:val="000000" w:themeColor="text1"/>
          <w:sz w:val="24"/>
          <w:szCs w:val="24"/>
        </w:rPr>
      </w:pPr>
      <w:r>
        <w:rPr>
          <w:rFonts w:ascii="宋体" w:eastAsia="宋体" w:hAnsi="宋体" w:cstheme="minorEastAsia" w:hint="eastAsia"/>
          <w:color w:val="000000" w:themeColor="text1"/>
          <w:sz w:val="24"/>
          <w:szCs w:val="24"/>
        </w:rPr>
        <w:t>承建范围：</w:t>
      </w:r>
      <w:r>
        <w:rPr>
          <w:rFonts w:ascii="宋体" w:eastAsia="宋体" w:hAnsi="宋体" w:hint="eastAsia"/>
          <w:sz w:val="24"/>
          <w:szCs w:val="24"/>
        </w:rPr>
        <w:t>贵宾服务区的公共区、贵宾休息室、贵宾休息室卫生间、餐厅、</w:t>
      </w:r>
      <w:r>
        <w:rPr>
          <w:rFonts w:ascii="宋体" w:eastAsia="宋体" w:hAnsi="宋体" w:hint="eastAsia"/>
          <w:sz w:val="24"/>
          <w:szCs w:val="24"/>
        </w:rPr>
        <w:lastRenderedPageBreak/>
        <w:t>贵宾休息室服务间、新闻发布厅、办公室等。</w:t>
      </w:r>
      <w:r>
        <w:rPr>
          <w:rFonts w:ascii="宋体" w:eastAsia="宋体" w:hAnsi="宋体" w:cstheme="minorEastAsia" w:hint="eastAsia"/>
          <w:b/>
          <w:color w:val="000000" w:themeColor="text1"/>
          <w:sz w:val="24"/>
          <w:szCs w:val="24"/>
        </w:rPr>
        <w:t xml:space="preserve"> </w:t>
      </w:r>
    </w:p>
    <w:p w:rsidR="001F7E7E" w:rsidRDefault="00A5179D">
      <w:pPr>
        <w:spacing w:line="360" w:lineRule="exact"/>
        <w:rPr>
          <w:rFonts w:ascii="宋体" w:eastAsia="宋体" w:hAnsi="宋体" w:cstheme="minorEastAsia"/>
          <w:color w:val="FF0000"/>
          <w:sz w:val="24"/>
          <w:szCs w:val="24"/>
        </w:rPr>
      </w:pPr>
      <w:r>
        <w:rPr>
          <w:rFonts w:ascii="宋体" w:eastAsia="宋体" w:hAnsi="宋体" w:cstheme="minorEastAsia" w:hint="eastAsia"/>
          <w:color w:val="000000" w:themeColor="text1"/>
          <w:sz w:val="24"/>
          <w:szCs w:val="24"/>
        </w:rPr>
        <w:t>8、工程名称：</w:t>
      </w:r>
      <w:r>
        <w:rPr>
          <w:rFonts w:ascii="宋体" w:eastAsia="宋体" w:hAnsi="宋体" w:cs="楷体" w:hint="eastAsia"/>
          <w:sz w:val="24"/>
          <w:szCs w:val="24"/>
        </w:rPr>
        <w:t>北京新机场工程（航站楼及换乘中心）（核心区）精装修十四标段</w:t>
      </w:r>
    </w:p>
    <w:p w:rsidR="001F7E7E" w:rsidRDefault="00A5179D">
      <w:pPr>
        <w:spacing w:line="360" w:lineRule="exact"/>
        <w:ind w:firstLineChars="200" w:firstLine="48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承建单位：</w:t>
      </w:r>
      <w:r>
        <w:rPr>
          <w:rFonts w:ascii="宋体" w:eastAsia="宋体" w:hAnsi="宋体" w:cs="楷体" w:hint="eastAsia"/>
          <w:sz w:val="24"/>
          <w:szCs w:val="24"/>
        </w:rPr>
        <w:t>山西运城建工集团有限公司</w:t>
      </w:r>
    </w:p>
    <w:p w:rsidR="001F7E7E" w:rsidRDefault="00A5179D">
      <w:pPr>
        <w:spacing w:line="360" w:lineRule="exact"/>
        <w:ind w:firstLineChars="200" w:firstLine="480"/>
        <w:rPr>
          <w:rFonts w:ascii="宋体" w:eastAsia="宋体" w:hAnsi="宋体" w:cstheme="minorEastAsia"/>
          <w:b/>
          <w:color w:val="000000" w:themeColor="text1"/>
          <w:sz w:val="24"/>
          <w:szCs w:val="24"/>
        </w:rPr>
      </w:pPr>
      <w:r>
        <w:rPr>
          <w:rFonts w:ascii="宋体" w:eastAsia="宋体" w:hAnsi="宋体" w:cstheme="minorEastAsia" w:hint="eastAsia"/>
          <w:color w:val="000000" w:themeColor="text1"/>
          <w:sz w:val="24"/>
          <w:szCs w:val="24"/>
        </w:rPr>
        <w:t>承建范围：</w:t>
      </w:r>
      <w:r>
        <w:rPr>
          <w:rFonts w:ascii="宋体" w:eastAsia="宋体" w:hAnsi="宋体" w:cs="楷体" w:hint="eastAsia"/>
          <w:sz w:val="24"/>
          <w:szCs w:val="24"/>
        </w:rPr>
        <w:t>花岗岩石材地面、搪瓷钢板墙面、黑钛金不锈钢设备带、柱面干挂铝蜂窝板、穿孔铝单板吊顶、铝单板造型灯带、GRG造型软膜灯箱、铝蜂窝板隔震设施、玻璃观光电梯、卫生间精装修、扶梯干挂铝单板及不锈钢玻璃隔断等。</w:t>
      </w:r>
      <w:r>
        <w:rPr>
          <w:rFonts w:ascii="宋体" w:eastAsia="宋体" w:hAnsi="宋体" w:cstheme="minorEastAsia" w:hint="eastAsia"/>
          <w:b/>
          <w:color w:val="000000" w:themeColor="text1"/>
          <w:sz w:val="24"/>
          <w:szCs w:val="24"/>
        </w:rPr>
        <w:t xml:space="preserve"> </w:t>
      </w:r>
    </w:p>
    <w:p w:rsidR="001F7E7E" w:rsidRDefault="00A5179D">
      <w:pPr>
        <w:spacing w:line="360" w:lineRule="exact"/>
        <w:ind w:firstLineChars="200" w:firstLine="48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 xml:space="preserve">9、工程名称：总部综合楼（丰台区丽泽金融商务区E-18地块金融项目)精装修1标段 </w:t>
      </w:r>
    </w:p>
    <w:p w:rsidR="001F7E7E" w:rsidRDefault="00A5179D" w:rsidP="004F6CFF">
      <w:pPr>
        <w:spacing w:line="360" w:lineRule="exact"/>
        <w:ind w:firstLineChars="200" w:firstLine="48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承建单位：北京丽贝亚建筑装饰工程有限公司</w:t>
      </w:r>
    </w:p>
    <w:p w:rsidR="001F7E7E" w:rsidRDefault="00A5179D" w:rsidP="004F6CFF">
      <w:pPr>
        <w:spacing w:line="360" w:lineRule="exact"/>
        <w:ind w:firstLineChars="200" w:firstLine="480"/>
        <w:rPr>
          <w:rFonts w:ascii="宋体" w:eastAsia="宋体" w:hAnsi="宋体" w:cstheme="minorEastAsia"/>
          <w:b/>
          <w:color w:val="000000" w:themeColor="text1"/>
          <w:sz w:val="24"/>
          <w:szCs w:val="24"/>
        </w:rPr>
      </w:pPr>
      <w:r>
        <w:rPr>
          <w:rFonts w:ascii="宋体" w:eastAsia="宋体" w:hAnsi="宋体" w:cstheme="minorEastAsia" w:hint="eastAsia"/>
          <w:color w:val="000000" w:themeColor="text1"/>
          <w:sz w:val="24"/>
          <w:szCs w:val="24"/>
        </w:rPr>
        <w:t>承建范围：地下一层至地上四层装饰装修工程</w:t>
      </w:r>
      <w:r>
        <w:rPr>
          <w:rFonts w:ascii="宋体" w:eastAsia="宋体" w:hAnsi="宋体" w:cstheme="minorEastAsia" w:hint="eastAsia"/>
          <w:b/>
          <w:color w:val="000000" w:themeColor="text1"/>
          <w:sz w:val="24"/>
          <w:szCs w:val="24"/>
        </w:rPr>
        <w:t xml:space="preserve"> </w:t>
      </w:r>
    </w:p>
    <w:p w:rsidR="001F7E7E" w:rsidRDefault="00A5179D">
      <w:pPr>
        <w:spacing w:line="360" w:lineRule="exact"/>
        <w:rPr>
          <w:rFonts w:ascii="宋体" w:eastAsia="宋体" w:hAnsi="宋体" w:cstheme="minorEastAsia"/>
          <w:color w:val="FF0000"/>
          <w:sz w:val="24"/>
          <w:szCs w:val="24"/>
        </w:rPr>
      </w:pPr>
      <w:r>
        <w:rPr>
          <w:rFonts w:ascii="宋体" w:eastAsia="宋体" w:hAnsi="宋体" w:cstheme="minorEastAsia" w:hint="eastAsia"/>
          <w:color w:val="000000" w:themeColor="text1"/>
          <w:sz w:val="24"/>
          <w:szCs w:val="24"/>
        </w:rPr>
        <w:t>10、工程名称：</w:t>
      </w:r>
      <w:r>
        <w:rPr>
          <w:rFonts w:ascii="宋体" w:eastAsia="宋体" w:hAnsi="宋体" w:hint="eastAsia"/>
          <w:sz w:val="24"/>
          <w:szCs w:val="24"/>
        </w:rPr>
        <w:t>北京新机场工程（航站楼及换乘中心）（核心区）精装修六标段</w:t>
      </w:r>
    </w:p>
    <w:p w:rsidR="001F7E7E" w:rsidRDefault="00A5179D">
      <w:pPr>
        <w:spacing w:line="360" w:lineRule="exact"/>
        <w:ind w:firstLineChars="200" w:firstLine="48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承建单位：</w:t>
      </w:r>
      <w:r>
        <w:rPr>
          <w:rFonts w:ascii="宋体" w:eastAsia="宋体" w:hAnsi="宋体" w:hint="eastAsia"/>
          <w:sz w:val="24"/>
          <w:szCs w:val="24"/>
        </w:rPr>
        <w:t>长沙广大建筑装饰有限公司</w:t>
      </w:r>
    </w:p>
    <w:p w:rsidR="001F7E7E" w:rsidRDefault="00A5179D">
      <w:pPr>
        <w:spacing w:line="360" w:lineRule="exact"/>
        <w:ind w:firstLineChars="200" w:firstLine="480"/>
        <w:rPr>
          <w:rFonts w:ascii="宋体" w:eastAsia="宋体" w:hAnsi="宋体" w:cs="宋体"/>
          <w:kern w:val="0"/>
          <w:sz w:val="24"/>
          <w:szCs w:val="24"/>
        </w:rPr>
      </w:pPr>
      <w:r>
        <w:rPr>
          <w:rFonts w:ascii="宋体" w:eastAsia="宋体" w:hAnsi="宋体" w:cstheme="minorEastAsia" w:hint="eastAsia"/>
          <w:color w:val="000000" w:themeColor="text1"/>
          <w:sz w:val="24"/>
          <w:szCs w:val="24"/>
        </w:rPr>
        <w:t>承建范围：</w:t>
      </w:r>
      <w:r>
        <w:rPr>
          <w:rFonts w:ascii="宋体" w:eastAsia="宋体" w:hAnsi="宋体" w:hint="eastAsia"/>
          <w:sz w:val="24"/>
          <w:szCs w:val="24"/>
        </w:rPr>
        <w:t>三层北侧国内安检、自助值机区、两舱值机区</w:t>
      </w:r>
    </w:p>
    <w:p w:rsidR="001F7E7E" w:rsidRDefault="00A5179D">
      <w:pPr>
        <w:spacing w:line="360" w:lineRule="exact"/>
        <w:rPr>
          <w:rFonts w:ascii="宋体" w:eastAsia="宋体" w:hAnsi="宋体" w:cs="宋体"/>
          <w:b/>
          <w:color w:val="FF0000"/>
          <w:sz w:val="24"/>
          <w:szCs w:val="24"/>
        </w:rPr>
      </w:pPr>
      <w:r>
        <w:rPr>
          <w:rFonts w:ascii="宋体" w:eastAsia="宋体" w:hAnsi="宋体" w:cs="宋体" w:hint="eastAsia"/>
          <w:b/>
          <w:color w:val="000000" w:themeColor="text1"/>
          <w:sz w:val="24"/>
          <w:szCs w:val="24"/>
        </w:rPr>
        <w:t>四十九、四川省</w:t>
      </w:r>
      <w:r>
        <w:rPr>
          <w:rFonts w:ascii="宋体" w:eastAsia="宋体" w:hAnsi="宋体" w:cs="宋体" w:hint="eastAsia"/>
          <w:b/>
          <w:color w:val="FF0000"/>
          <w:sz w:val="24"/>
          <w:szCs w:val="24"/>
        </w:rPr>
        <w:t xml:space="preserve"> </w:t>
      </w:r>
    </w:p>
    <w:p w:rsidR="001F7E7E" w:rsidRDefault="00A5179D">
      <w:pPr>
        <w:spacing w:line="360" w:lineRule="exact"/>
        <w:rPr>
          <w:rFonts w:ascii="宋体" w:eastAsia="宋体" w:hAnsi="宋体" w:cs="宋体"/>
          <w:color w:val="FF0000"/>
          <w:sz w:val="24"/>
          <w:szCs w:val="24"/>
        </w:rPr>
      </w:pPr>
      <w:r>
        <w:rPr>
          <w:rFonts w:ascii="宋体" w:eastAsia="宋体" w:hAnsi="宋体" w:cs="宋体" w:hint="eastAsia"/>
          <w:color w:val="000000" w:themeColor="text1"/>
          <w:sz w:val="24"/>
          <w:szCs w:val="24"/>
        </w:rPr>
        <w:t xml:space="preserve">  1、工程名称：</w:t>
      </w:r>
      <w:r>
        <w:rPr>
          <w:rFonts w:ascii="宋体" w:eastAsia="宋体" w:hAnsi="宋体" w:cs="宋体" w:hint="eastAsia"/>
          <w:sz w:val="24"/>
          <w:szCs w:val="24"/>
        </w:rPr>
        <w:t>成都市高新区天府大道北段966号商业用房北塔装修工程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kern w:val="0"/>
          <w:sz w:val="24"/>
          <w:szCs w:val="24"/>
        </w:rPr>
        <w:t>成都建工装饰装修有限公司</w:t>
      </w:r>
    </w:p>
    <w:p w:rsidR="001F7E7E" w:rsidRDefault="00A5179D">
      <w:pPr>
        <w:spacing w:line="360" w:lineRule="exact"/>
        <w:ind w:firstLineChars="200" w:firstLine="480"/>
        <w:rPr>
          <w:rFonts w:ascii="宋体" w:eastAsia="宋体" w:hAnsi="宋体" w:cs="宋体"/>
          <w:b/>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b/>
          <w:color w:val="000000" w:themeColor="text1"/>
          <w:sz w:val="24"/>
          <w:szCs w:val="24"/>
        </w:rPr>
        <w:t xml:space="preserve"> </w:t>
      </w:r>
      <w:r>
        <w:rPr>
          <w:rFonts w:ascii="宋体" w:eastAsia="宋体" w:hAnsi="宋体" w:cs="宋体" w:hint="eastAsia"/>
          <w:color w:val="000000"/>
          <w:kern w:val="0"/>
          <w:sz w:val="24"/>
          <w:szCs w:val="24"/>
        </w:rPr>
        <w:t>-3至58层室内装饰装修</w:t>
      </w:r>
    </w:p>
    <w:p w:rsidR="001F7E7E" w:rsidRDefault="00A5179D">
      <w:pPr>
        <w:spacing w:line="360" w:lineRule="exact"/>
        <w:rPr>
          <w:rFonts w:ascii="宋体" w:eastAsia="宋体" w:hAnsi="宋体" w:cs="宋体"/>
          <w:color w:val="FF0000"/>
          <w:sz w:val="24"/>
          <w:szCs w:val="24"/>
        </w:rPr>
      </w:pPr>
      <w:r>
        <w:rPr>
          <w:rFonts w:ascii="宋体" w:eastAsia="宋体" w:hAnsi="宋体" w:cs="宋体" w:hint="eastAsia"/>
          <w:color w:val="000000" w:themeColor="text1"/>
          <w:sz w:val="24"/>
          <w:szCs w:val="24"/>
        </w:rPr>
        <w:t xml:space="preserve">  2、工程名称：</w:t>
      </w:r>
      <w:r>
        <w:rPr>
          <w:rFonts w:ascii="宋体" w:eastAsia="宋体" w:hAnsi="宋体" w:cs="宋体" w:hint="eastAsia"/>
          <w:kern w:val="0"/>
          <w:sz w:val="24"/>
          <w:szCs w:val="24"/>
        </w:rPr>
        <w:t>成都城市音乐厅项目综合剧场声学精装修工程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中孚泰文化建筑股份有限公司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kern w:val="0"/>
          <w:sz w:val="24"/>
          <w:szCs w:val="24"/>
        </w:rPr>
        <w:t>成都城市音乐厅项目综合剧场声学精装修工程</w:t>
      </w:r>
    </w:p>
    <w:p w:rsidR="001F7E7E" w:rsidRDefault="00A5179D">
      <w:pPr>
        <w:spacing w:line="360" w:lineRule="exact"/>
        <w:rPr>
          <w:rFonts w:ascii="宋体" w:eastAsia="宋体" w:hAnsi="宋体" w:cs="宋体"/>
          <w:color w:val="FF0000"/>
          <w:sz w:val="24"/>
          <w:szCs w:val="24"/>
        </w:rPr>
      </w:pPr>
      <w:r>
        <w:rPr>
          <w:rFonts w:ascii="宋体" w:eastAsia="宋体" w:hAnsi="宋体" w:cs="宋体" w:hint="eastAsia"/>
          <w:color w:val="000000" w:themeColor="text1"/>
          <w:sz w:val="24"/>
          <w:szCs w:val="24"/>
        </w:rPr>
        <w:t xml:space="preserve">  3、工程名称：</w:t>
      </w:r>
      <w:r>
        <w:rPr>
          <w:rFonts w:ascii="宋体" w:eastAsia="宋体" w:hAnsi="宋体" w:cs="宋体" w:hint="eastAsia"/>
          <w:sz w:val="24"/>
          <w:szCs w:val="24"/>
        </w:rPr>
        <w:t>成华区府青路片区A地块建设商业用房、配套设施及绿化工程项目（一期）2号楼及地下室装修工程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深圳市中装建设集团股份有限公司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地下3层-地上15层装修工程</w:t>
      </w:r>
    </w:p>
    <w:p w:rsidR="001F7E7E" w:rsidRDefault="00A5179D">
      <w:pPr>
        <w:spacing w:line="360" w:lineRule="exact"/>
        <w:rPr>
          <w:rFonts w:ascii="宋体" w:eastAsia="宋体" w:hAnsi="宋体" w:cs="宋体"/>
          <w:color w:val="FF0000"/>
          <w:sz w:val="24"/>
          <w:szCs w:val="24"/>
        </w:rPr>
      </w:pPr>
      <w:r>
        <w:rPr>
          <w:rFonts w:ascii="宋体" w:eastAsia="宋体" w:hAnsi="宋体" w:cs="宋体" w:hint="eastAsia"/>
          <w:color w:val="000000" w:themeColor="text1"/>
          <w:sz w:val="24"/>
          <w:szCs w:val="24"/>
        </w:rPr>
        <w:t xml:space="preserve">  4、工程名称：</w:t>
      </w:r>
      <w:r>
        <w:rPr>
          <w:rFonts w:ascii="宋体" w:eastAsia="宋体" w:hAnsi="宋体" w:cs="宋体" w:hint="eastAsia"/>
          <w:sz w:val="24"/>
          <w:szCs w:val="24"/>
        </w:rPr>
        <w:t>四川成都禾怡酒店精装修承包工程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深圳洪涛集团股份有限公司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sz w:val="24"/>
          <w:szCs w:val="24"/>
        </w:rPr>
        <w:t>室内装饰装修</w:t>
      </w:r>
    </w:p>
    <w:p w:rsidR="001F7E7E" w:rsidRDefault="00A5179D">
      <w:pPr>
        <w:spacing w:line="360" w:lineRule="exac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5、工程名称：美年二期红唐商业装修工程（2、3标段）</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承建单位：深圳广侨建设股份有限公司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承建范围：红唐商业二至五层室内公共区域装饰装修及给排水、电气安装、照明设备等工程。</w:t>
      </w:r>
    </w:p>
    <w:p w:rsidR="001F7E7E" w:rsidRDefault="00A5179D">
      <w:pPr>
        <w:spacing w:line="360" w:lineRule="exact"/>
        <w:rPr>
          <w:rFonts w:ascii="宋体" w:eastAsia="宋体" w:hAnsi="宋体" w:cs="宋体"/>
          <w:color w:val="FF0000"/>
          <w:sz w:val="24"/>
          <w:szCs w:val="24"/>
        </w:rPr>
      </w:pPr>
      <w:r>
        <w:rPr>
          <w:rFonts w:ascii="宋体" w:eastAsia="宋体" w:hAnsi="宋体" w:cs="宋体" w:hint="eastAsia"/>
          <w:color w:val="000000" w:themeColor="text1"/>
          <w:sz w:val="24"/>
          <w:szCs w:val="24"/>
        </w:rPr>
        <w:t xml:space="preserve">  6、工程名称：</w:t>
      </w:r>
      <w:r>
        <w:rPr>
          <w:rFonts w:ascii="宋体" w:eastAsia="宋体" w:hAnsi="宋体" w:cs="宋体" w:hint="eastAsia"/>
          <w:color w:val="000000"/>
          <w:kern w:val="0"/>
          <w:sz w:val="24"/>
          <w:szCs w:val="24"/>
        </w:rPr>
        <w:t>郫县中医医院业务用房建设项目装修工程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color w:val="000000"/>
          <w:kern w:val="0"/>
          <w:sz w:val="24"/>
          <w:szCs w:val="24"/>
        </w:rPr>
        <w:t>中铁二局集团装饰装修工程有限公司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sz w:val="24"/>
          <w:szCs w:val="24"/>
        </w:rPr>
        <w:t>门诊楼、病房楼、后勤楼、地下室装修工程</w:t>
      </w:r>
    </w:p>
    <w:p w:rsidR="001F7E7E" w:rsidRDefault="00A5179D">
      <w:pPr>
        <w:spacing w:line="360" w:lineRule="exact"/>
        <w:rPr>
          <w:rFonts w:ascii="宋体" w:eastAsia="宋体" w:hAnsi="宋体" w:cs="宋体"/>
          <w:color w:val="FF0000"/>
          <w:sz w:val="24"/>
          <w:szCs w:val="24"/>
        </w:rPr>
      </w:pPr>
      <w:r>
        <w:rPr>
          <w:rFonts w:ascii="宋体" w:eastAsia="宋体" w:hAnsi="宋体" w:cs="宋体" w:hint="eastAsia"/>
          <w:color w:val="000000" w:themeColor="text1"/>
          <w:sz w:val="24"/>
          <w:szCs w:val="24"/>
        </w:rPr>
        <w:t xml:space="preserve">  7、工程名称：</w:t>
      </w:r>
      <w:r>
        <w:rPr>
          <w:rFonts w:ascii="宋体" w:eastAsia="宋体" w:hAnsi="宋体" w:cs="宋体" w:hint="eastAsia"/>
          <w:sz w:val="24"/>
          <w:szCs w:val="24"/>
        </w:rPr>
        <w:t>青羊区苏坡街道办事处万家湾社区6组、培风社区10组、文家街道红碾社区1、7组新建商业用房及附属设施项目（青羊总部经济基地）一期二装及总平工程</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深圳市华辉装饰工程有限公司</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承建范围：</w:t>
      </w:r>
      <w:r>
        <w:rPr>
          <w:rFonts w:ascii="宋体" w:eastAsia="宋体" w:hAnsi="宋体" w:cs="宋体" w:hint="eastAsia"/>
          <w:sz w:val="24"/>
          <w:szCs w:val="24"/>
        </w:rPr>
        <w:t>1号楼、2号楼、3楼号，公共区域、办公大厅、服务中心、会议室、电梯厅、走廊、公共卫生间、楼梯间、前室等区域</w:t>
      </w:r>
    </w:p>
    <w:p w:rsidR="001F7E7E" w:rsidRDefault="00A5179D">
      <w:pPr>
        <w:spacing w:line="360" w:lineRule="exac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8、工程名称： 崇州九龙沟云上·自然缘温泉酒店</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 深圳市万德建设集团股份有限公司</w:t>
      </w:r>
    </w:p>
    <w:p w:rsidR="001F7E7E" w:rsidRDefault="00A5179D">
      <w:pPr>
        <w:spacing w:line="360" w:lineRule="exact"/>
        <w:ind w:firstLineChars="200" w:firstLine="480"/>
        <w:rPr>
          <w:rFonts w:ascii="宋体" w:eastAsia="宋体" w:hAnsi="宋体" w:cs="宋体"/>
          <w:b/>
          <w:color w:val="000000" w:themeColor="text1"/>
          <w:sz w:val="24"/>
          <w:szCs w:val="24"/>
        </w:rPr>
      </w:pPr>
      <w:r>
        <w:rPr>
          <w:rFonts w:ascii="宋体" w:eastAsia="宋体" w:hAnsi="宋体" w:cs="宋体" w:hint="eastAsia"/>
          <w:color w:val="000000" w:themeColor="text1"/>
          <w:sz w:val="24"/>
          <w:szCs w:val="24"/>
        </w:rPr>
        <w:t>承建范围：酒店装修工程施工图设计范围内的装饰、给排水、电气工程及本合同约定的相关内容。</w:t>
      </w:r>
    </w:p>
    <w:p w:rsidR="001F7E7E" w:rsidRDefault="00A5179D">
      <w:pPr>
        <w:spacing w:line="360" w:lineRule="exact"/>
        <w:rPr>
          <w:rFonts w:ascii="宋体" w:eastAsia="宋体" w:hAnsi="宋体" w:cs="宋体"/>
          <w:color w:val="FF0000"/>
          <w:sz w:val="24"/>
          <w:szCs w:val="24"/>
        </w:rPr>
      </w:pPr>
      <w:r>
        <w:rPr>
          <w:rFonts w:ascii="宋体" w:eastAsia="宋体" w:hAnsi="宋体" w:cs="宋体" w:hint="eastAsia"/>
          <w:b/>
          <w:color w:val="000000" w:themeColor="text1"/>
          <w:sz w:val="24"/>
          <w:szCs w:val="24"/>
        </w:rPr>
        <w:t xml:space="preserve"> </w:t>
      </w:r>
      <w:r>
        <w:rPr>
          <w:rFonts w:ascii="宋体" w:eastAsia="宋体" w:hAnsi="宋体" w:cs="宋体" w:hint="eastAsia"/>
          <w:color w:val="000000" w:themeColor="text1"/>
          <w:sz w:val="24"/>
          <w:szCs w:val="24"/>
        </w:rPr>
        <w:t xml:space="preserve"> 9、工程名称：</w:t>
      </w:r>
      <w:r>
        <w:rPr>
          <w:rFonts w:ascii="宋体" w:eastAsia="宋体" w:hAnsi="宋体" w:cs="宋体" w:hint="eastAsia"/>
          <w:kern w:val="0"/>
          <w:sz w:val="24"/>
          <w:szCs w:val="24"/>
        </w:rPr>
        <w:t>玉屏山森林康养度假酒店升级改造项目</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kern w:val="0"/>
          <w:sz w:val="24"/>
          <w:szCs w:val="24"/>
        </w:rPr>
        <w:t>深圳市博大建设集团有限公司</w:t>
      </w:r>
    </w:p>
    <w:p w:rsidR="001F7E7E" w:rsidRDefault="00A5179D">
      <w:pPr>
        <w:spacing w:line="360" w:lineRule="exact"/>
        <w:ind w:firstLineChars="200" w:firstLine="480"/>
        <w:rPr>
          <w:rFonts w:ascii="宋体" w:eastAsia="宋体" w:hAnsi="宋体" w:cs="宋体"/>
          <w:b/>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kern w:val="0"/>
          <w:sz w:val="24"/>
          <w:szCs w:val="24"/>
        </w:rPr>
        <w:t>玉屏楼、全日餐厅、上林居、宿舍楼等</w:t>
      </w:r>
    </w:p>
    <w:p w:rsidR="001F7E7E" w:rsidRDefault="00A5179D">
      <w:pPr>
        <w:spacing w:line="360" w:lineRule="exact"/>
        <w:rPr>
          <w:rFonts w:ascii="宋体" w:eastAsia="宋体" w:hAnsi="宋体" w:cs="宋体"/>
          <w:b/>
          <w:color w:val="000000" w:themeColor="text1"/>
          <w:sz w:val="24"/>
          <w:szCs w:val="24"/>
        </w:rPr>
      </w:pPr>
      <w:r>
        <w:rPr>
          <w:rFonts w:ascii="宋体" w:eastAsia="宋体" w:hAnsi="宋体" w:cs="宋体" w:hint="eastAsia"/>
          <w:color w:val="000000" w:themeColor="text1"/>
          <w:sz w:val="24"/>
          <w:szCs w:val="24"/>
        </w:rPr>
        <w:t xml:space="preserve"> 10、工程名称：</w:t>
      </w:r>
      <w:r>
        <w:rPr>
          <w:rFonts w:ascii="宋体" w:eastAsia="宋体" w:hAnsi="宋体" w:cs="宋体" w:hint="eastAsia"/>
          <w:kern w:val="0"/>
          <w:sz w:val="24"/>
          <w:szCs w:val="24"/>
        </w:rPr>
        <w:t>四川大剧院建设项目</w:t>
      </w:r>
    </w:p>
    <w:p w:rsidR="001F7E7E" w:rsidRDefault="00A5179D">
      <w:pPr>
        <w:spacing w:line="36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sz w:val="24"/>
          <w:szCs w:val="24"/>
        </w:rPr>
        <w:t>中孚泰文化建筑股份有限公司</w:t>
      </w:r>
    </w:p>
    <w:p w:rsidR="001F7E7E" w:rsidRDefault="00A5179D" w:rsidP="004F6CFF">
      <w:pPr>
        <w:ind w:firstLineChars="200" w:firstLine="480"/>
        <w:rPr>
          <w:rFonts w:ascii="宋体" w:eastAsia="宋体" w:hAnsi="宋体" w:cs="宋体"/>
          <w:color w:val="000000"/>
          <w:kern w:val="0"/>
          <w:sz w:val="24"/>
          <w:szCs w:val="24"/>
        </w:rPr>
      </w:pPr>
      <w:bookmarkStart w:id="0" w:name="_GoBack"/>
      <w:bookmarkEnd w:id="0"/>
      <w:r>
        <w:rPr>
          <w:rFonts w:ascii="宋体" w:eastAsia="宋体" w:hAnsi="宋体" w:cs="宋体" w:hint="eastAsia"/>
          <w:color w:val="000000" w:themeColor="text1"/>
          <w:sz w:val="24"/>
          <w:szCs w:val="24"/>
        </w:rPr>
        <w:t>承建范围：</w:t>
      </w:r>
      <w:r>
        <w:rPr>
          <w:rFonts w:ascii="宋体" w:eastAsia="宋体" w:hAnsi="宋体" w:cs="宋体" w:hint="eastAsia"/>
          <w:color w:val="000000"/>
          <w:kern w:val="0"/>
          <w:sz w:val="24"/>
          <w:szCs w:val="24"/>
        </w:rPr>
        <w:t>声学装修设计及精装修深化设计、声学装修及精装修工程施工</w:t>
      </w:r>
    </w:p>
    <w:p w:rsidR="001F7E7E" w:rsidRDefault="001F7E7E">
      <w:pPr>
        <w:rPr>
          <w:rFonts w:ascii="宋体" w:eastAsia="宋体" w:hAnsi="宋体" w:cs="宋体"/>
          <w:color w:val="000000"/>
          <w:kern w:val="0"/>
          <w:sz w:val="24"/>
          <w:szCs w:val="24"/>
        </w:rPr>
      </w:pPr>
    </w:p>
    <w:sectPr w:rsidR="001F7E7E" w:rsidSect="0017158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D97" w:rsidRDefault="00595D97">
      <w:r>
        <w:separator/>
      </w:r>
    </w:p>
  </w:endnote>
  <w:endnote w:type="continuationSeparator" w:id="0">
    <w:p w:rsidR="00595D97" w:rsidRDefault="00595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9D" w:rsidRDefault="00171589">
    <w:pPr>
      <w:pStyle w:val="a3"/>
    </w:pPr>
    <w:r>
      <w:rPr>
        <w:noProof/>
      </w:rPr>
      <w:pict>
        <v:shapetype id="_x0000_t202" coordsize="21600,21600" o:spt="202" path="m,l,21600r21600,l21600,xe">
          <v:stroke joinstyle="miter"/>
          <v:path gradientshapeok="t" o:connecttype="rect"/>
        </v:shapetype>
        <v:shape id="文本框 5"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8nBAMAAMwGAAAOAAAAZHJzL2Uyb0RvYy54bWysVc1uEzEQviPxDpbv291NN+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N4rXyc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A5179D" w:rsidRDefault="00A5179D">
                <w:pPr>
                  <w:pStyle w:val="a3"/>
                </w:pPr>
                <w:r>
                  <w:rPr>
                    <w:rFonts w:hint="eastAsia"/>
                  </w:rPr>
                  <w:t>第</w:t>
                </w:r>
                <w:r>
                  <w:rPr>
                    <w:rFonts w:hint="eastAsia"/>
                  </w:rPr>
                  <w:t xml:space="preserve"> </w:t>
                </w:r>
                <w:r w:rsidR="00171589">
                  <w:rPr>
                    <w:rFonts w:hint="eastAsia"/>
                  </w:rPr>
                  <w:fldChar w:fldCharType="begin"/>
                </w:r>
                <w:r>
                  <w:rPr>
                    <w:rFonts w:hint="eastAsia"/>
                  </w:rPr>
                  <w:instrText xml:space="preserve"> PAGE  \* MERGEFORMAT </w:instrText>
                </w:r>
                <w:r w:rsidR="00171589">
                  <w:rPr>
                    <w:rFonts w:hint="eastAsia"/>
                  </w:rPr>
                  <w:fldChar w:fldCharType="separate"/>
                </w:r>
                <w:r w:rsidR="00D02CAD">
                  <w:rPr>
                    <w:noProof/>
                  </w:rPr>
                  <w:t>1</w:t>
                </w:r>
                <w:r w:rsidR="00171589">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02CAD">
                    <w:rPr>
                      <w:noProof/>
                    </w:rPr>
                    <w:t>46</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D97" w:rsidRDefault="00595D97">
      <w:r>
        <w:separator/>
      </w:r>
    </w:p>
  </w:footnote>
  <w:footnote w:type="continuationSeparator" w:id="0">
    <w:p w:rsidR="00595D97" w:rsidRDefault="00595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1B7213"/>
    <w:multiLevelType w:val="singleLevel"/>
    <w:tmpl w:val="831B7213"/>
    <w:lvl w:ilvl="0">
      <w:start w:val="10"/>
      <w:numFmt w:val="chineseCounting"/>
      <w:suff w:val="nothing"/>
      <w:lvlText w:val="%1、"/>
      <w:lvlJc w:val="left"/>
      <w:rPr>
        <w:rFonts w:hint="eastAsia"/>
      </w:rPr>
    </w:lvl>
  </w:abstractNum>
  <w:abstractNum w:abstractNumId="1">
    <w:nsid w:val="85B38356"/>
    <w:multiLevelType w:val="singleLevel"/>
    <w:tmpl w:val="85B38356"/>
    <w:lvl w:ilvl="0">
      <w:start w:val="1"/>
      <w:numFmt w:val="decimal"/>
      <w:suff w:val="nothing"/>
      <w:lvlText w:val="%1、"/>
      <w:lvlJc w:val="left"/>
    </w:lvl>
  </w:abstractNum>
  <w:abstractNum w:abstractNumId="2">
    <w:nsid w:val="8A9CC362"/>
    <w:multiLevelType w:val="singleLevel"/>
    <w:tmpl w:val="8A9CC362"/>
    <w:lvl w:ilvl="0">
      <w:start w:val="1"/>
      <w:numFmt w:val="decimal"/>
      <w:suff w:val="nothing"/>
      <w:lvlText w:val="%1、"/>
      <w:lvlJc w:val="left"/>
    </w:lvl>
  </w:abstractNum>
  <w:abstractNum w:abstractNumId="3">
    <w:nsid w:val="91FC84BC"/>
    <w:multiLevelType w:val="singleLevel"/>
    <w:tmpl w:val="91FC84BC"/>
    <w:lvl w:ilvl="0">
      <w:start w:val="17"/>
      <w:numFmt w:val="chineseCounting"/>
      <w:suff w:val="nothing"/>
      <w:lvlText w:val="%1、"/>
      <w:lvlJc w:val="left"/>
      <w:rPr>
        <w:rFonts w:hint="eastAsia"/>
      </w:rPr>
    </w:lvl>
  </w:abstractNum>
  <w:abstractNum w:abstractNumId="4">
    <w:nsid w:val="AEE1E8DE"/>
    <w:multiLevelType w:val="singleLevel"/>
    <w:tmpl w:val="AEE1E8DE"/>
    <w:lvl w:ilvl="0">
      <w:start w:val="1"/>
      <w:numFmt w:val="decimal"/>
      <w:suff w:val="nothing"/>
      <w:lvlText w:val="%1、"/>
      <w:lvlJc w:val="left"/>
    </w:lvl>
  </w:abstractNum>
  <w:abstractNum w:abstractNumId="5">
    <w:nsid w:val="C46E3D8A"/>
    <w:multiLevelType w:val="singleLevel"/>
    <w:tmpl w:val="C46E3D8A"/>
    <w:lvl w:ilvl="0">
      <w:start w:val="1"/>
      <w:numFmt w:val="decimal"/>
      <w:suff w:val="nothing"/>
      <w:lvlText w:val="%1、"/>
      <w:lvlJc w:val="left"/>
    </w:lvl>
  </w:abstractNum>
  <w:abstractNum w:abstractNumId="6">
    <w:nsid w:val="D2086404"/>
    <w:multiLevelType w:val="singleLevel"/>
    <w:tmpl w:val="2FFAE78A"/>
    <w:lvl w:ilvl="0">
      <w:start w:val="6"/>
      <w:numFmt w:val="chineseCounting"/>
      <w:suff w:val="nothing"/>
      <w:lvlText w:val="%1、"/>
      <w:lvlJc w:val="left"/>
      <w:rPr>
        <w:rFonts w:hint="eastAsia"/>
        <w:b/>
      </w:rPr>
    </w:lvl>
  </w:abstractNum>
  <w:abstractNum w:abstractNumId="7">
    <w:nsid w:val="D3AFE0E5"/>
    <w:multiLevelType w:val="singleLevel"/>
    <w:tmpl w:val="D3AFE0E5"/>
    <w:lvl w:ilvl="0">
      <w:start w:val="1"/>
      <w:numFmt w:val="decimal"/>
      <w:suff w:val="nothing"/>
      <w:lvlText w:val="%1、"/>
      <w:lvlJc w:val="left"/>
    </w:lvl>
  </w:abstractNum>
  <w:abstractNum w:abstractNumId="8">
    <w:nsid w:val="D4EE5081"/>
    <w:multiLevelType w:val="singleLevel"/>
    <w:tmpl w:val="D4EE5081"/>
    <w:lvl w:ilvl="0">
      <w:start w:val="1"/>
      <w:numFmt w:val="decimal"/>
      <w:suff w:val="nothing"/>
      <w:lvlText w:val="%1、"/>
      <w:lvlJc w:val="left"/>
    </w:lvl>
  </w:abstractNum>
  <w:abstractNum w:abstractNumId="9">
    <w:nsid w:val="D4F043BB"/>
    <w:multiLevelType w:val="singleLevel"/>
    <w:tmpl w:val="D4F043BB"/>
    <w:lvl w:ilvl="0">
      <w:start w:val="1"/>
      <w:numFmt w:val="decimal"/>
      <w:suff w:val="nothing"/>
      <w:lvlText w:val="%1、"/>
      <w:lvlJc w:val="left"/>
    </w:lvl>
  </w:abstractNum>
  <w:abstractNum w:abstractNumId="10">
    <w:nsid w:val="D5195A3F"/>
    <w:multiLevelType w:val="singleLevel"/>
    <w:tmpl w:val="D5195A3F"/>
    <w:lvl w:ilvl="0">
      <w:start w:val="13"/>
      <w:numFmt w:val="chineseCounting"/>
      <w:suff w:val="nothing"/>
      <w:lvlText w:val="%1、"/>
      <w:lvlJc w:val="left"/>
      <w:rPr>
        <w:rFonts w:hint="eastAsia"/>
      </w:rPr>
    </w:lvl>
  </w:abstractNum>
  <w:abstractNum w:abstractNumId="11">
    <w:nsid w:val="D5AABF13"/>
    <w:multiLevelType w:val="singleLevel"/>
    <w:tmpl w:val="D5AABF13"/>
    <w:lvl w:ilvl="0">
      <w:start w:val="1"/>
      <w:numFmt w:val="decimal"/>
      <w:suff w:val="nothing"/>
      <w:lvlText w:val="%1、"/>
      <w:lvlJc w:val="left"/>
    </w:lvl>
  </w:abstractNum>
  <w:abstractNum w:abstractNumId="12">
    <w:nsid w:val="DB777BD6"/>
    <w:multiLevelType w:val="singleLevel"/>
    <w:tmpl w:val="DB777BD6"/>
    <w:lvl w:ilvl="0">
      <w:start w:val="1"/>
      <w:numFmt w:val="decimal"/>
      <w:suff w:val="nothing"/>
      <w:lvlText w:val="%1、"/>
      <w:lvlJc w:val="left"/>
    </w:lvl>
  </w:abstractNum>
  <w:abstractNum w:abstractNumId="13">
    <w:nsid w:val="E810C672"/>
    <w:multiLevelType w:val="singleLevel"/>
    <w:tmpl w:val="E810C672"/>
    <w:lvl w:ilvl="0">
      <w:start w:val="1"/>
      <w:numFmt w:val="decimal"/>
      <w:suff w:val="nothing"/>
      <w:lvlText w:val="%1、"/>
      <w:lvlJc w:val="left"/>
    </w:lvl>
  </w:abstractNum>
  <w:abstractNum w:abstractNumId="14">
    <w:nsid w:val="EBE82242"/>
    <w:multiLevelType w:val="singleLevel"/>
    <w:tmpl w:val="EBE82242"/>
    <w:lvl w:ilvl="0">
      <w:start w:val="1"/>
      <w:numFmt w:val="decimal"/>
      <w:suff w:val="nothing"/>
      <w:lvlText w:val="%1、"/>
      <w:lvlJc w:val="left"/>
    </w:lvl>
  </w:abstractNum>
  <w:abstractNum w:abstractNumId="15">
    <w:nsid w:val="F1034DD2"/>
    <w:multiLevelType w:val="singleLevel"/>
    <w:tmpl w:val="F1034DD2"/>
    <w:lvl w:ilvl="0">
      <w:start w:val="1"/>
      <w:numFmt w:val="decimal"/>
      <w:suff w:val="nothing"/>
      <w:lvlText w:val="%1、"/>
      <w:lvlJc w:val="left"/>
    </w:lvl>
  </w:abstractNum>
  <w:abstractNum w:abstractNumId="16">
    <w:nsid w:val="FD014122"/>
    <w:multiLevelType w:val="singleLevel"/>
    <w:tmpl w:val="FD014122"/>
    <w:lvl w:ilvl="0">
      <w:start w:val="1"/>
      <w:numFmt w:val="decimal"/>
      <w:suff w:val="nothing"/>
      <w:lvlText w:val="%1、"/>
      <w:lvlJc w:val="left"/>
    </w:lvl>
  </w:abstractNum>
  <w:abstractNum w:abstractNumId="17">
    <w:nsid w:val="00694339"/>
    <w:multiLevelType w:val="singleLevel"/>
    <w:tmpl w:val="00694339"/>
    <w:lvl w:ilvl="0">
      <w:start w:val="1"/>
      <w:numFmt w:val="decimal"/>
      <w:suff w:val="nothing"/>
      <w:lvlText w:val="%1、"/>
      <w:lvlJc w:val="left"/>
    </w:lvl>
  </w:abstractNum>
  <w:abstractNum w:abstractNumId="18">
    <w:nsid w:val="0572BC80"/>
    <w:multiLevelType w:val="singleLevel"/>
    <w:tmpl w:val="0572BC80"/>
    <w:lvl w:ilvl="0">
      <w:start w:val="16"/>
      <w:numFmt w:val="chineseCounting"/>
      <w:suff w:val="nothing"/>
      <w:lvlText w:val="%1、"/>
      <w:lvlJc w:val="left"/>
      <w:rPr>
        <w:rFonts w:hint="eastAsia"/>
      </w:rPr>
    </w:lvl>
  </w:abstractNum>
  <w:abstractNum w:abstractNumId="19">
    <w:nsid w:val="0BEADD3B"/>
    <w:multiLevelType w:val="singleLevel"/>
    <w:tmpl w:val="0BEADD3B"/>
    <w:lvl w:ilvl="0">
      <w:start w:val="1"/>
      <w:numFmt w:val="decimal"/>
      <w:suff w:val="space"/>
      <w:lvlText w:val="%1、"/>
      <w:lvlJc w:val="left"/>
    </w:lvl>
  </w:abstractNum>
  <w:abstractNum w:abstractNumId="20">
    <w:nsid w:val="18D7231C"/>
    <w:multiLevelType w:val="singleLevel"/>
    <w:tmpl w:val="18D7231C"/>
    <w:lvl w:ilvl="0">
      <w:start w:val="3"/>
      <w:numFmt w:val="chineseCounting"/>
      <w:suff w:val="nothing"/>
      <w:lvlText w:val="%1、"/>
      <w:lvlJc w:val="left"/>
      <w:rPr>
        <w:rFonts w:hint="eastAsia"/>
      </w:rPr>
    </w:lvl>
  </w:abstractNum>
  <w:abstractNum w:abstractNumId="21">
    <w:nsid w:val="2F2F9194"/>
    <w:multiLevelType w:val="singleLevel"/>
    <w:tmpl w:val="2F2F9194"/>
    <w:lvl w:ilvl="0">
      <w:start w:val="1"/>
      <w:numFmt w:val="decimal"/>
      <w:suff w:val="nothing"/>
      <w:lvlText w:val="%1、"/>
      <w:lvlJc w:val="left"/>
    </w:lvl>
  </w:abstractNum>
  <w:abstractNum w:abstractNumId="22">
    <w:nsid w:val="37A441FA"/>
    <w:multiLevelType w:val="singleLevel"/>
    <w:tmpl w:val="37A441FA"/>
    <w:lvl w:ilvl="0">
      <w:start w:val="1"/>
      <w:numFmt w:val="decimal"/>
      <w:suff w:val="nothing"/>
      <w:lvlText w:val="%1、"/>
      <w:lvlJc w:val="left"/>
    </w:lvl>
  </w:abstractNum>
  <w:abstractNum w:abstractNumId="23">
    <w:nsid w:val="384E230C"/>
    <w:multiLevelType w:val="singleLevel"/>
    <w:tmpl w:val="384E230C"/>
    <w:lvl w:ilvl="0">
      <w:start w:val="4"/>
      <w:numFmt w:val="decimal"/>
      <w:suff w:val="nothing"/>
      <w:lvlText w:val="%1、"/>
      <w:lvlJc w:val="left"/>
    </w:lvl>
  </w:abstractNum>
  <w:abstractNum w:abstractNumId="24">
    <w:nsid w:val="38CCE2D4"/>
    <w:multiLevelType w:val="singleLevel"/>
    <w:tmpl w:val="38CCE2D4"/>
    <w:lvl w:ilvl="0">
      <w:start w:val="1"/>
      <w:numFmt w:val="decimal"/>
      <w:suff w:val="nothing"/>
      <w:lvlText w:val="%1、"/>
      <w:lvlJc w:val="left"/>
    </w:lvl>
  </w:abstractNum>
  <w:abstractNum w:abstractNumId="25">
    <w:nsid w:val="3AAC05B5"/>
    <w:multiLevelType w:val="singleLevel"/>
    <w:tmpl w:val="3AAC05B5"/>
    <w:lvl w:ilvl="0">
      <w:start w:val="1"/>
      <w:numFmt w:val="decimal"/>
      <w:suff w:val="nothing"/>
      <w:lvlText w:val="%1、"/>
      <w:lvlJc w:val="left"/>
    </w:lvl>
  </w:abstractNum>
  <w:abstractNum w:abstractNumId="26">
    <w:nsid w:val="3DE10B11"/>
    <w:multiLevelType w:val="singleLevel"/>
    <w:tmpl w:val="3DE10B11"/>
    <w:lvl w:ilvl="0">
      <w:start w:val="1"/>
      <w:numFmt w:val="decimal"/>
      <w:suff w:val="nothing"/>
      <w:lvlText w:val="%1、"/>
      <w:lvlJc w:val="left"/>
    </w:lvl>
  </w:abstractNum>
  <w:abstractNum w:abstractNumId="27">
    <w:nsid w:val="3E167AE5"/>
    <w:multiLevelType w:val="singleLevel"/>
    <w:tmpl w:val="3E167AE5"/>
    <w:lvl w:ilvl="0">
      <w:start w:val="1"/>
      <w:numFmt w:val="decimal"/>
      <w:suff w:val="nothing"/>
      <w:lvlText w:val="%1、"/>
      <w:lvlJc w:val="left"/>
    </w:lvl>
  </w:abstractNum>
  <w:abstractNum w:abstractNumId="28">
    <w:nsid w:val="3E5FDF38"/>
    <w:multiLevelType w:val="singleLevel"/>
    <w:tmpl w:val="3E5FDF38"/>
    <w:lvl w:ilvl="0">
      <w:start w:val="1"/>
      <w:numFmt w:val="decimal"/>
      <w:suff w:val="nothing"/>
      <w:lvlText w:val="%1、"/>
      <w:lvlJc w:val="left"/>
    </w:lvl>
  </w:abstractNum>
  <w:abstractNum w:abstractNumId="29">
    <w:nsid w:val="41B314A8"/>
    <w:multiLevelType w:val="singleLevel"/>
    <w:tmpl w:val="41B314A8"/>
    <w:lvl w:ilvl="0">
      <w:start w:val="1"/>
      <w:numFmt w:val="decimal"/>
      <w:suff w:val="space"/>
      <w:lvlText w:val="%1、"/>
      <w:lvlJc w:val="left"/>
    </w:lvl>
  </w:abstractNum>
  <w:abstractNum w:abstractNumId="30">
    <w:nsid w:val="5AD3F6FF"/>
    <w:multiLevelType w:val="singleLevel"/>
    <w:tmpl w:val="5AD3F6FF"/>
    <w:lvl w:ilvl="0">
      <w:start w:val="1"/>
      <w:numFmt w:val="decimal"/>
      <w:suff w:val="nothing"/>
      <w:lvlText w:val="%1、"/>
      <w:lvlJc w:val="left"/>
    </w:lvl>
  </w:abstractNum>
  <w:abstractNum w:abstractNumId="31">
    <w:nsid w:val="681DA91B"/>
    <w:multiLevelType w:val="singleLevel"/>
    <w:tmpl w:val="681DA91B"/>
    <w:lvl w:ilvl="0">
      <w:start w:val="1"/>
      <w:numFmt w:val="decimal"/>
      <w:suff w:val="nothing"/>
      <w:lvlText w:val="%1、"/>
      <w:lvlJc w:val="left"/>
    </w:lvl>
  </w:abstractNum>
  <w:num w:numId="1">
    <w:abstractNumId w:val="5"/>
  </w:num>
  <w:num w:numId="2">
    <w:abstractNumId w:val="20"/>
  </w:num>
  <w:num w:numId="3">
    <w:abstractNumId w:val="19"/>
  </w:num>
  <w:num w:numId="4">
    <w:abstractNumId w:val="6"/>
  </w:num>
  <w:num w:numId="5">
    <w:abstractNumId w:val="1"/>
  </w:num>
  <w:num w:numId="6">
    <w:abstractNumId w:val="23"/>
  </w:num>
  <w:num w:numId="7">
    <w:abstractNumId w:val="0"/>
  </w:num>
  <w:num w:numId="8">
    <w:abstractNumId w:val="4"/>
  </w:num>
  <w:num w:numId="9">
    <w:abstractNumId w:val="8"/>
  </w:num>
  <w:num w:numId="10">
    <w:abstractNumId w:val="9"/>
  </w:num>
  <w:num w:numId="11">
    <w:abstractNumId w:val="10"/>
  </w:num>
  <w:num w:numId="12">
    <w:abstractNumId w:val="17"/>
  </w:num>
  <w:num w:numId="13">
    <w:abstractNumId w:val="24"/>
  </w:num>
  <w:num w:numId="14">
    <w:abstractNumId w:val="18"/>
  </w:num>
  <w:num w:numId="15">
    <w:abstractNumId w:val="13"/>
  </w:num>
  <w:num w:numId="16">
    <w:abstractNumId w:val="3"/>
  </w:num>
  <w:num w:numId="17">
    <w:abstractNumId w:val="15"/>
  </w:num>
  <w:num w:numId="18">
    <w:abstractNumId w:val="31"/>
  </w:num>
  <w:num w:numId="19">
    <w:abstractNumId w:val="27"/>
  </w:num>
  <w:num w:numId="20">
    <w:abstractNumId w:val="21"/>
  </w:num>
  <w:num w:numId="21">
    <w:abstractNumId w:val="30"/>
  </w:num>
  <w:num w:numId="22">
    <w:abstractNumId w:val="2"/>
  </w:num>
  <w:num w:numId="23">
    <w:abstractNumId w:val="16"/>
  </w:num>
  <w:num w:numId="24">
    <w:abstractNumId w:val="25"/>
  </w:num>
  <w:num w:numId="25">
    <w:abstractNumId w:val="28"/>
  </w:num>
  <w:num w:numId="26">
    <w:abstractNumId w:val="26"/>
  </w:num>
  <w:num w:numId="27">
    <w:abstractNumId w:val="14"/>
  </w:num>
  <w:num w:numId="28">
    <w:abstractNumId w:val="22"/>
  </w:num>
  <w:num w:numId="29">
    <w:abstractNumId w:val="7"/>
  </w:num>
  <w:num w:numId="30">
    <w:abstractNumId w:val="11"/>
  </w:num>
  <w:num w:numId="31">
    <w:abstractNumId w:val="12"/>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71C3D30"/>
    <w:rsid w:val="00171589"/>
    <w:rsid w:val="001F7E7E"/>
    <w:rsid w:val="00476304"/>
    <w:rsid w:val="004F6CFF"/>
    <w:rsid w:val="00586350"/>
    <w:rsid w:val="00595D97"/>
    <w:rsid w:val="005B7E07"/>
    <w:rsid w:val="00A5179D"/>
    <w:rsid w:val="00D02CAD"/>
    <w:rsid w:val="071C3D30"/>
    <w:rsid w:val="08D97F62"/>
    <w:rsid w:val="094425FD"/>
    <w:rsid w:val="09465833"/>
    <w:rsid w:val="09980B7C"/>
    <w:rsid w:val="0B6004B0"/>
    <w:rsid w:val="0DAA2867"/>
    <w:rsid w:val="0F9955A2"/>
    <w:rsid w:val="0F9A4328"/>
    <w:rsid w:val="1111664D"/>
    <w:rsid w:val="12183163"/>
    <w:rsid w:val="12A10833"/>
    <w:rsid w:val="1BD54BF1"/>
    <w:rsid w:val="1C983311"/>
    <w:rsid w:val="1D1E051F"/>
    <w:rsid w:val="20260F61"/>
    <w:rsid w:val="20806B09"/>
    <w:rsid w:val="220A574A"/>
    <w:rsid w:val="22BC368B"/>
    <w:rsid w:val="24E46145"/>
    <w:rsid w:val="25740288"/>
    <w:rsid w:val="272422F3"/>
    <w:rsid w:val="27364506"/>
    <w:rsid w:val="27545005"/>
    <w:rsid w:val="2C190A47"/>
    <w:rsid w:val="2C79159E"/>
    <w:rsid w:val="2C7A2687"/>
    <w:rsid w:val="2DEE7D72"/>
    <w:rsid w:val="338A6804"/>
    <w:rsid w:val="3A1431C9"/>
    <w:rsid w:val="3A1903E2"/>
    <w:rsid w:val="3BED01A0"/>
    <w:rsid w:val="3FB0295F"/>
    <w:rsid w:val="401945C2"/>
    <w:rsid w:val="430D6BFB"/>
    <w:rsid w:val="44057A23"/>
    <w:rsid w:val="45B106B2"/>
    <w:rsid w:val="487D2DCE"/>
    <w:rsid w:val="48EF01CE"/>
    <w:rsid w:val="4E707090"/>
    <w:rsid w:val="4F636E51"/>
    <w:rsid w:val="50242BA8"/>
    <w:rsid w:val="53AE7766"/>
    <w:rsid w:val="53E57E9F"/>
    <w:rsid w:val="547C6480"/>
    <w:rsid w:val="54B2438A"/>
    <w:rsid w:val="5BB731B7"/>
    <w:rsid w:val="5C48009A"/>
    <w:rsid w:val="5DED37DA"/>
    <w:rsid w:val="5E484263"/>
    <w:rsid w:val="5E8E7A98"/>
    <w:rsid w:val="60CB3676"/>
    <w:rsid w:val="612349E3"/>
    <w:rsid w:val="61427DD3"/>
    <w:rsid w:val="635F21BA"/>
    <w:rsid w:val="64CC104F"/>
    <w:rsid w:val="670D55B1"/>
    <w:rsid w:val="681C3F59"/>
    <w:rsid w:val="68884CE4"/>
    <w:rsid w:val="695A2C7A"/>
    <w:rsid w:val="6A8A352D"/>
    <w:rsid w:val="6C1B25CE"/>
    <w:rsid w:val="6C3123A0"/>
    <w:rsid w:val="6D0611C6"/>
    <w:rsid w:val="6F86273C"/>
    <w:rsid w:val="70D32DF9"/>
    <w:rsid w:val="74406D4C"/>
    <w:rsid w:val="762C53F1"/>
    <w:rsid w:val="78464BDF"/>
    <w:rsid w:val="7911659C"/>
    <w:rsid w:val="794F31D9"/>
    <w:rsid w:val="79FE735B"/>
    <w:rsid w:val="7CB936E9"/>
    <w:rsid w:val="7F0A48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1589"/>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71589"/>
    <w:pPr>
      <w:tabs>
        <w:tab w:val="center" w:pos="4153"/>
        <w:tab w:val="right" w:pos="8306"/>
      </w:tabs>
      <w:snapToGrid w:val="0"/>
      <w:jc w:val="left"/>
    </w:pPr>
    <w:rPr>
      <w:sz w:val="18"/>
    </w:rPr>
  </w:style>
  <w:style w:type="paragraph" w:styleId="a4">
    <w:name w:val="header"/>
    <w:basedOn w:val="a"/>
    <w:rsid w:val="0017158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nhideWhenUsed/>
    <w:qFormat/>
    <w:rsid w:val="00171589"/>
    <w:pPr>
      <w:widowControl/>
      <w:spacing w:before="100" w:beforeAutospacing="1" w:after="100" w:afterAutospacing="1"/>
      <w:jc w:val="left"/>
    </w:pPr>
    <w:rPr>
      <w:rFonts w:ascii="宋体" w:hAnsi="宋体" w:cs="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仿宋_GB2312"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nhideWhenUsed/>
    <w:qFormat/>
    <w:pPr>
      <w:widowControl/>
      <w:spacing w:before="100" w:beforeAutospacing="1" w:after="100" w:afterAutospacing="1"/>
      <w:jc w:val="left"/>
    </w:pPr>
    <w:rPr>
      <w:rFonts w:ascii="宋体" w:hAnsi="宋体" w:cs="宋体"/>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6782</Words>
  <Characters>38658</Characters>
  <Application>Microsoft Office Word</Application>
  <DocSecurity>0</DocSecurity>
  <Lines>322</Lines>
  <Paragraphs>90</Paragraphs>
  <ScaleCrop>false</ScaleCrop>
  <Company/>
  <LinksUpToDate>false</LinksUpToDate>
  <CharactersWithSpaces>45350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宝妈侯婷婷</dc:creator>
  <cp:lastModifiedBy>Administrator</cp:lastModifiedBy>
  <cp:revision>6</cp:revision>
  <cp:lastPrinted>2020-11-24T08:32:00Z</cp:lastPrinted>
  <dcterms:created xsi:type="dcterms:W3CDTF">2020-11-19T04:12:00Z</dcterms:created>
  <dcterms:modified xsi:type="dcterms:W3CDTF">2020-11-25T02:03:00Z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